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286C" w14:textId="77777777" w:rsidR="00577B8A" w:rsidRDefault="00577B8A">
      <w:pPr>
        <w:rPr>
          <w:rFonts w:hint="eastAsia"/>
        </w:rPr>
      </w:pPr>
    </w:p>
    <w:p w14:paraId="7355CFD0" w14:textId="77777777" w:rsidR="00577B8A" w:rsidRDefault="00577B8A">
      <w:pPr>
        <w:rPr>
          <w:rFonts w:hint="eastAsia"/>
        </w:rPr>
      </w:pPr>
      <w:r>
        <w:rPr>
          <w:rFonts w:hint="eastAsia"/>
        </w:rPr>
        <w:tab/>
        <w:t>肆虐</w:t>
      </w:r>
    </w:p>
    <w:p w14:paraId="5F29B536" w14:textId="77777777" w:rsidR="00577B8A" w:rsidRDefault="00577B8A">
      <w:pPr>
        <w:rPr>
          <w:rFonts w:hint="eastAsia"/>
        </w:rPr>
      </w:pPr>
    </w:p>
    <w:p w14:paraId="1CA34FE0" w14:textId="77777777" w:rsidR="00577B8A" w:rsidRDefault="00577B8A">
      <w:pPr>
        <w:rPr>
          <w:rFonts w:hint="eastAsia"/>
        </w:rPr>
      </w:pPr>
    </w:p>
    <w:p w14:paraId="58554FB8" w14:textId="77777777" w:rsidR="00577B8A" w:rsidRDefault="00577B8A">
      <w:pPr>
        <w:rPr>
          <w:rFonts w:hint="eastAsia"/>
        </w:rPr>
      </w:pPr>
      <w:r>
        <w:rPr>
          <w:rFonts w:hint="eastAsia"/>
        </w:rPr>
        <w:tab/>
        <w:t>“肆虐”一词在中文里常用来形容事物无限制地蔓延或行为不受约束地进行，通常带有负面含义。它既可以指自然现象如风暴、洪水等灾害性天气对人类生活环境造成破坏，也可以描述人为因素导致的社会混乱状态，比如疾病的大范围传播、暴力冲突以及社会秩序的崩溃等。在不同的语境下，“肆虐”所表达的具体意义会有所不同，但其核心都是强调某种力量或情况失控并产生广泛负面影响。</w:t>
      </w:r>
    </w:p>
    <w:p w14:paraId="41711FA2" w14:textId="77777777" w:rsidR="00577B8A" w:rsidRDefault="00577B8A">
      <w:pPr>
        <w:rPr>
          <w:rFonts w:hint="eastAsia"/>
        </w:rPr>
      </w:pPr>
    </w:p>
    <w:p w14:paraId="003AF8EF" w14:textId="77777777" w:rsidR="00577B8A" w:rsidRDefault="00577B8A">
      <w:pPr>
        <w:rPr>
          <w:rFonts w:hint="eastAsia"/>
        </w:rPr>
      </w:pPr>
    </w:p>
    <w:p w14:paraId="70335671" w14:textId="77777777" w:rsidR="00577B8A" w:rsidRDefault="00577B8A">
      <w:pPr>
        <w:rPr>
          <w:rFonts w:hint="eastAsia"/>
        </w:rPr>
      </w:pPr>
    </w:p>
    <w:p w14:paraId="0FAFE331" w14:textId="77777777" w:rsidR="00577B8A" w:rsidRDefault="00577B8A">
      <w:pPr>
        <w:rPr>
          <w:rFonts w:hint="eastAsia"/>
        </w:rPr>
      </w:pPr>
      <w:r>
        <w:rPr>
          <w:rFonts w:hint="eastAsia"/>
        </w:rPr>
        <w:tab/>
        <w:t>自然界的肆虐</w:t>
      </w:r>
    </w:p>
    <w:p w14:paraId="72F9B7BD" w14:textId="77777777" w:rsidR="00577B8A" w:rsidRDefault="00577B8A">
      <w:pPr>
        <w:rPr>
          <w:rFonts w:hint="eastAsia"/>
        </w:rPr>
      </w:pPr>
    </w:p>
    <w:p w14:paraId="45BF3216" w14:textId="77777777" w:rsidR="00577B8A" w:rsidRDefault="00577B8A">
      <w:pPr>
        <w:rPr>
          <w:rFonts w:hint="eastAsia"/>
        </w:rPr>
      </w:pPr>
    </w:p>
    <w:p w14:paraId="46B22163" w14:textId="77777777" w:rsidR="00577B8A" w:rsidRDefault="00577B8A">
      <w:pPr>
        <w:rPr>
          <w:rFonts w:hint="eastAsia"/>
        </w:rPr>
      </w:pPr>
      <w:r>
        <w:rPr>
          <w:rFonts w:hint="eastAsia"/>
        </w:rPr>
        <w:tab/>
        <w:t>自然界中的“肆虐”往往与极端天气事件相关联，比如飓风、龙卷风、暴雨引发的洪水或是干旱导致的土地荒漠化等。这些自然灾害不仅直接威胁着人们的生命安全，还可能摧毁房屋建筑、农田作物，给当地经济带来沉重打击。近年来随着全球气候变化加剧，此类极端气候事件发生的频率和强度都有所增加，使得“肆虐”的自然力量成为了全人类共同面临的挑战之一。</w:t>
      </w:r>
    </w:p>
    <w:p w14:paraId="3450424B" w14:textId="77777777" w:rsidR="00577B8A" w:rsidRDefault="00577B8A">
      <w:pPr>
        <w:rPr>
          <w:rFonts w:hint="eastAsia"/>
        </w:rPr>
      </w:pPr>
    </w:p>
    <w:p w14:paraId="151B4BA5" w14:textId="77777777" w:rsidR="00577B8A" w:rsidRDefault="00577B8A">
      <w:pPr>
        <w:rPr>
          <w:rFonts w:hint="eastAsia"/>
        </w:rPr>
      </w:pPr>
    </w:p>
    <w:p w14:paraId="35E0DD53" w14:textId="77777777" w:rsidR="00577B8A" w:rsidRDefault="00577B8A">
      <w:pPr>
        <w:rPr>
          <w:rFonts w:hint="eastAsia"/>
        </w:rPr>
      </w:pPr>
    </w:p>
    <w:p w14:paraId="682B493A" w14:textId="77777777" w:rsidR="00577B8A" w:rsidRDefault="00577B8A">
      <w:pPr>
        <w:rPr>
          <w:rFonts w:hint="eastAsia"/>
        </w:rPr>
      </w:pPr>
      <w:r>
        <w:rPr>
          <w:rFonts w:hint="eastAsia"/>
        </w:rPr>
        <w:tab/>
        <w:t>疾病的肆虐</w:t>
      </w:r>
    </w:p>
    <w:p w14:paraId="5E961ED1" w14:textId="77777777" w:rsidR="00577B8A" w:rsidRDefault="00577B8A">
      <w:pPr>
        <w:rPr>
          <w:rFonts w:hint="eastAsia"/>
        </w:rPr>
      </w:pPr>
    </w:p>
    <w:p w14:paraId="06A90F31" w14:textId="77777777" w:rsidR="00577B8A" w:rsidRDefault="00577B8A">
      <w:pPr>
        <w:rPr>
          <w:rFonts w:hint="eastAsia"/>
        </w:rPr>
      </w:pPr>
    </w:p>
    <w:p w14:paraId="5B515FEB" w14:textId="77777777" w:rsidR="00577B8A" w:rsidRDefault="00577B8A">
      <w:pPr>
        <w:rPr>
          <w:rFonts w:hint="eastAsia"/>
        </w:rPr>
      </w:pPr>
      <w:r>
        <w:rPr>
          <w:rFonts w:hint="eastAsia"/>
        </w:rPr>
        <w:tab/>
        <w:t>历史上曾多次出现过致命性疾病在全球范围内迅速扩散的情况，这便是所谓“疾病肆虐”。例如中世纪欧洲爆发的黑死病（鼠疫），短短几年间夺去了约三分之一欧洲人口的生命；进入21世纪后，SARS、h2N1流感乃至最近的新型冠状病毒肺炎（COVID-19）等新型传染病也展示了它们快速传播的能力。面对这些看不见却极其危</w:t>
      </w:r>
      <w:r>
        <w:rPr>
          <w:rFonts w:hint="eastAsia"/>
        </w:rPr>
        <w:lastRenderedPageBreak/>
        <w:t>险的敌人，各国政府及国际组织需要加强合作，通过科学防控手段来遏制疫情蔓延，保护公众健康。</w:t>
      </w:r>
    </w:p>
    <w:p w14:paraId="495BFC25" w14:textId="77777777" w:rsidR="00577B8A" w:rsidRDefault="00577B8A">
      <w:pPr>
        <w:rPr>
          <w:rFonts w:hint="eastAsia"/>
        </w:rPr>
      </w:pPr>
    </w:p>
    <w:p w14:paraId="33005DB5" w14:textId="77777777" w:rsidR="00577B8A" w:rsidRDefault="00577B8A">
      <w:pPr>
        <w:rPr>
          <w:rFonts w:hint="eastAsia"/>
        </w:rPr>
      </w:pPr>
    </w:p>
    <w:p w14:paraId="19212372" w14:textId="77777777" w:rsidR="00577B8A" w:rsidRDefault="00577B8A">
      <w:pPr>
        <w:rPr>
          <w:rFonts w:hint="eastAsia"/>
        </w:rPr>
      </w:pPr>
    </w:p>
    <w:p w14:paraId="33CAAE9E" w14:textId="77777777" w:rsidR="00577B8A" w:rsidRDefault="00577B8A">
      <w:pPr>
        <w:rPr>
          <w:rFonts w:hint="eastAsia"/>
        </w:rPr>
      </w:pPr>
      <w:r>
        <w:rPr>
          <w:rFonts w:hint="eastAsia"/>
        </w:rPr>
        <w:tab/>
        <w:t>社会动荡中的肆虐</w:t>
      </w:r>
    </w:p>
    <w:p w14:paraId="7E7147B2" w14:textId="77777777" w:rsidR="00577B8A" w:rsidRDefault="00577B8A">
      <w:pPr>
        <w:rPr>
          <w:rFonts w:hint="eastAsia"/>
        </w:rPr>
      </w:pPr>
    </w:p>
    <w:p w14:paraId="3D19A155" w14:textId="77777777" w:rsidR="00577B8A" w:rsidRDefault="00577B8A">
      <w:pPr>
        <w:rPr>
          <w:rFonts w:hint="eastAsia"/>
        </w:rPr>
      </w:pPr>
    </w:p>
    <w:p w14:paraId="3BE071D3" w14:textId="77777777" w:rsidR="00577B8A" w:rsidRDefault="00577B8A">
      <w:pPr>
        <w:rPr>
          <w:rFonts w:hint="eastAsia"/>
        </w:rPr>
      </w:pPr>
      <w:r>
        <w:rPr>
          <w:rFonts w:hint="eastAsia"/>
        </w:rPr>
        <w:tab/>
        <w:t>除了自然与生物领域外，“肆虐”亦可用于描绘社会层面的不稳定状况。当一个国家或地区遭遇严重的政治危机、经济衰退甚至内战时，整个社会秩序可能会陷入瘫痪状态，此时犯罪率上升、民众生活受到严重影响。在信息时代背景下，虚假新闻、仇恨言论等不良信息在网络上迅速传播也会造成一定程度上的“舆论肆虐”，损害社会稳定和谐。因此，构建健全的法律体系、促进经济发展、维护国家安全成为防止社会动荡的重要措施。</w:t>
      </w:r>
    </w:p>
    <w:p w14:paraId="17DA1A2D" w14:textId="77777777" w:rsidR="00577B8A" w:rsidRDefault="00577B8A">
      <w:pPr>
        <w:rPr>
          <w:rFonts w:hint="eastAsia"/>
        </w:rPr>
      </w:pPr>
    </w:p>
    <w:p w14:paraId="79A6A4FE" w14:textId="77777777" w:rsidR="00577B8A" w:rsidRDefault="00577B8A">
      <w:pPr>
        <w:rPr>
          <w:rFonts w:hint="eastAsia"/>
        </w:rPr>
      </w:pPr>
    </w:p>
    <w:p w14:paraId="78472A71" w14:textId="77777777" w:rsidR="00577B8A" w:rsidRDefault="00577B8A">
      <w:pPr>
        <w:rPr>
          <w:rFonts w:hint="eastAsia"/>
        </w:rPr>
      </w:pPr>
    </w:p>
    <w:p w14:paraId="3740F1B4" w14:textId="77777777" w:rsidR="00577B8A" w:rsidRDefault="00577B8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8ACE7C" w14:textId="77777777" w:rsidR="00577B8A" w:rsidRDefault="00577B8A">
      <w:pPr>
        <w:rPr>
          <w:rFonts w:hint="eastAsia"/>
        </w:rPr>
      </w:pPr>
    </w:p>
    <w:p w14:paraId="7C70AA27" w14:textId="77777777" w:rsidR="00577B8A" w:rsidRDefault="00577B8A">
      <w:pPr>
        <w:rPr>
          <w:rFonts w:hint="eastAsia"/>
        </w:rPr>
      </w:pPr>
    </w:p>
    <w:p w14:paraId="71E1A3F3" w14:textId="77777777" w:rsidR="00577B8A" w:rsidRDefault="00577B8A">
      <w:pPr>
        <w:rPr>
          <w:rFonts w:hint="eastAsia"/>
        </w:rPr>
      </w:pPr>
      <w:r>
        <w:rPr>
          <w:rFonts w:hint="eastAsia"/>
        </w:rPr>
        <w:tab/>
        <w:t>无论是自然界的力量还是人类社会内部的因素，“肆虐”都代表着一种超出常规控制范围之外的破坏力。面对这样的挑战，我们需要依靠科技进步、国际合作以及社会各界共同努力来寻找解决之道。同时也要反思自身行为模式是否合理，努力营造更加和谐美好的生存环境。</w:t>
      </w:r>
    </w:p>
    <w:p w14:paraId="6D436988" w14:textId="77777777" w:rsidR="00577B8A" w:rsidRDefault="00577B8A">
      <w:pPr>
        <w:rPr>
          <w:rFonts w:hint="eastAsia"/>
        </w:rPr>
      </w:pPr>
    </w:p>
    <w:p w14:paraId="4C570BDF" w14:textId="77777777" w:rsidR="00577B8A" w:rsidRDefault="00577B8A">
      <w:pPr>
        <w:rPr>
          <w:rFonts w:hint="eastAsia"/>
        </w:rPr>
      </w:pPr>
    </w:p>
    <w:p w14:paraId="430EE269" w14:textId="77777777" w:rsidR="00577B8A" w:rsidRDefault="00577B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1C10E" w14:textId="426F4DF7" w:rsidR="00CF2514" w:rsidRDefault="00CF2514"/>
    <w:sectPr w:rsidR="00CF2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14"/>
    <w:rsid w:val="00577B8A"/>
    <w:rsid w:val="008F70FE"/>
    <w:rsid w:val="00C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DBAA0-6C48-4BF0-BA3D-46A5E74B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5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5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5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5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5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5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5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5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5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5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5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5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5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5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5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5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5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5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5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