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CDB7" w14:textId="77777777" w:rsidR="00CD5971" w:rsidRDefault="00CD5971">
      <w:pPr>
        <w:rPr>
          <w:rFonts w:hint="eastAsia"/>
        </w:rPr>
      </w:pPr>
    </w:p>
    <w:p w14:paraId="77A55B1D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美不胜收的拼音和意思</w:t>
      </w:r>
    </w:p>
    <w:p w14:paraId="69E9191A" w14:textId="77777777" w:rsidR="00CD5971" w:rsidRDefault="00CD5971">
      <w:pPr>
        <w:rPr>
          <w:rFonts w:hint="eastAsia"/>
        </w:rPr>
      </w:pPr>
    </w:p>
    <w:p w14:paraId="56F1B8CC" w14:textId="77777777" w:rsidR="00CD5971" w:rsidRDefault="00CD5971">
      <w:pPr>
        <w:rPr>
          <w:rFonts w:hint="eastAsia"/>
        </w:rPr>
      </w:pPr>
    </w:p>
    <w:p w14:paraId="6E1B6032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“美不胜收”是一个中文成语，其拼音为“měi bù shèng shōu”。这个成语用来形容美好的事物太多，以至于让人无法全部欣赏或接受，表达了对美好事物的极度赞赏和喜爱之情。在日常生活中，人们常用“美不胜收”来赞美自然风光、艺术作品或是其他任何给人带来愉悦感受的事物。</w:t>
      </w:r>
    </w:p>
    <w:p w14:paraId="423DD4E6" w14:textId="77777777" w:rsidR="00CD5971" w:rsidRDefault="00CD5971">
      <w:pPr>
        <w:rPr>
          <w:rFonts w:hint="eastAsia"/>
        </w:rPr>
      </w:pPr>
    </w:p>
    <w:p w14:paraId="53930A2F" w14:textId="77777777" w:rsidR="00CD5971" w:rsidRDefault="00CD5971">
      <w:pPr>
        <w:rPr>
          <w:rFonts w:hint="eastAsia"/>
        </w:rPr>
      </w:pPr>
    </w:p>
    <w:p w14:paraId="09B75DEE" w14:textId="77777777" w:rsidR="00CD5971" w:rsidRDefault="00CD5971">
      <w:pPr>
        <w:rPr>
          <w:rFonts w:hint="eastAsia"/>
        </w:rPr>
      </w:pPr>
    </w:p>
    <w:p w14:paraId="0F901B93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成语的来源与演变</w:t>
      </w:r>
    </w:p>
    <w:p w14:paraId="61569912" w14:textId="77777777" w:rsidR="00CD5971" w:rsidRDefault="00CD5971">
      <w:pPr>
        <w:rPr>
          <w:rFonts w:hint="eastAsia"/>
        </w:rPr>
      </w:pPr>
    </w:p>
    <w:p w14:paraId="43006674" w14:textId="77777777" w:rsidR="00CD5971" w:rsidRDefault="00CD5971">
      <w:pPr>
        <w:rPr>
          <w:rFonts w:hint="eastAsia"/>
        </w:rPr>
      </w:pPr>
    </w:p>
    <w:p w14:paraId="007A28B6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关于“美不胜收”的具体起源，历史上并没有明确的记载。不过，根据成语的特点，可以推测它是在长期的语言使用过程中逐渐形成的。汉语中很多成语都源自古代文献或者历史故事，而“美不胜收”这样的表达方式，很可能是古人对于周围美好事物的一种直观感受，随着时间的推移，这种表达逐渐固定下来，成为了一个广泛使用的成语。</w:t>
      </w:r>
    </w:p>
    <w:p w14:paraId="4BC91BA8" w14:textId="77777777" w:rsidR="00CD5971" w:rsidRDefault="00CD5971">
      <w:pPr>
        <w:rPr>
          <w:rFonts w:hint="eastAsia"/>
        </w:rPr>
      </w:pPr>
    </w:p>
    <w:p w14:paraId="39BAD493" w14:textId="77777777" w:rsidR="00CD5971" w:rsidRDefault="00CD5971">
      <w:pPr>
        <w:rPr>
          <w:rFonts w:hint="eastAsia"/>
        </w:rPr>
      </w:pPr>
    </w:p>
    <w:p w14:paraId="12620CF1" w14:textId="77777777" w:rsidR="00CD5971" w:rsidRDefault="00CD5971">
      <w:pPr>
        <w:rPr>
          <w:rFonts w:hint="eastAsia"/>
        </w:rPr>
      </w:pPr>
    </w:p>
    <w:p w14:paraId="7F59C637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47F3D4B" w14:textId="77777777" w:rsidR="00CD5971" w:rsidRDefault="00CD5971">
      <w:pPr>
        <w:rPr>
          <w:rFonts w:hint="eastAsia"/>
        </w:rPr>
      </w:pPr>
    </w:p>
    <w:p w14:paraId="0E13E13B" w14:textId="77777777" w:rsidR="00CD5971" w:rsidRDefault="00CD5971">
      <w:pPr>
        <w:rPr>
          <w:rFonts w:hint="eastAsia"/>
        </w:rPr>
      </w:pPr>
    </w:p>
    <w:p w14:paraId="41456424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“美不胜收”不仅适用于描述自然界的美丽景色，如山川湖海、四季变换等，也常用于评价文学、音乐、绘画等艺术形式中的佳作。例如，在参观一个艺术展览时，如果作品非常出色，参观者可能会说：“这里的每一件展品都是精品，真是美不胜收。”在旅行日记、旅游指南等文本中，作者也常常会用到这个成语来表达自己对所见所闻的喜爱之情。</w:t>
      </w:r>
    </w:p>
    <w:p w14:paraId="3B00E24E" w14:textId="77777777" w:rsidR="00CD5971" w:rsidRDefault="00CD5971">
      <w:pPr>
        <w:rPr>
          <w:rFonts w:hint="eastAsia"/>
        </w:rPr>
      </w:pPr>
    </w:p>
    <w:p w14:paraId="2E16BA44" w14:textId="77777777" w:rsidR="00CD5971" w:rsidRDefault="00CD5971">
      <w:pPr>
        <w:rPr>
          <w:rFonts w:hint="eastAsia"/>
        </w:rPr>
      </w:pPr>
    </w:p>
    <w:p w14:paraId="1812B59B" w14:textId="77777777" w:rsidR="00CD5971" w:rsidRDefault="00CD5971">
      <w:pPr>
        <w:rPr>
          <w:rFonts w:hint="eastAsia"/>
        </w:rPr>
      </w:pPr>
    </w:p>
    <w:p w14:paraId="10240AC3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ECD5952" w14:textId="77777777" w:rsidR="00CD5971" w:rsidRDefault="00CD5971">
      <w:pPr>
        <w:rPr>
          <w:rFonts w:hint="eastAsia"/>
        </w:rPr>
      </w:pPr>
    </w:p>
    <w:p w14:paraId="3408D4F4" w14:textId="77777777" w:rsidR="00CD5971" w:rsidRDefault="00CD5971">
      <w:pPr>
        <w:rPr>
          <w:rFonts w:hint="eastAsia"/>
        </w:rPr>
      </w:pPr>
    </w:p>
    <w:p w14:paraId="476E7D5E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从更深层次来看，“美不胜收”反映了中华民族自古以来对于美的追求和向往。在中国传统文化中，人们对自然之美、人文之美的认识和欣赏有着悠久的历史。无论是诗词歌赋还是园林建筑，都体现了中国人独特的审美情趣。“美不胜收”这一成语不仅是对美好事物的简单描述，更是承载着深厚文化内涵的表达，它体现了人类共通的情感——面对美好事物时内心的喜悦与震撼。</w:t>
      </w:r>
    </w:p>
    <w:p w14:paraId="5FFA2282" w14:textId="77777777" w:rsidR="00CD5971" w:rsidRDefault="00CD5971">
      <w:pPr>
        <w:rPr>
          <w:rFonts w:hint="eastAsia"/>
        </w:rPr>
      </w:pPr>
    </w:p>
    <w:p w14:paraId="2B96BB0D" w14:textId="77777777" w:rsidR="00CD5971" w:rsidRDefault="00CD5971">
      <w:pPr>
        <w:rPr>
          <w:rFonts w:hint="eastAsia"/>
        </w:rPr>
      </w:pPr>
    </w:p>
    <w:p w14:paraId="242D4349" w14:textId="77777777" w:rsidR="00CD5971" w:rsidRDefault="00CD5971">
      <w:pPr>
        <w:rPr>
          <w:rFonts w:hint="eastAsia"/>
        </w:rPr>
      </w:pPr>
    </w:p>
    <w:p w14:paraId="468B3CD2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如何正确使用该成语</w:t>
      </w:r>
    </w:p>
    <w:p w14:paraId="03D5888F" w14:textId="77777777" w:rsidR="00CD5971" w:rsidRDefault="00CD5971">
      <w:pPr>
        <w:rPr>
          <w:rFonts w:hint="eastAsia"/>
        </w:rPr>
      </w:pPr>
    </w:p>
    <w:p w14:paraId="2487CE28" w14:textId="77777777" w:rsidR="00CD5971" w:rsidRDefault="00CD5971">
      <w:pPr>
        <w:rPr>
          <w:rFonts w:hint="eastAsia"/>
        </w:rPr>
      </w:pPr>
    </w:p>
    <w:p w14:paraId="22B6F103" w14:textId="77777777" w:rsidR="00CD5971" w:rsidRDefault="00CD5971">
      <w:pPr>
        <w:rPr>
          <w:rFonts w:hint="eastAsia"/>
        </w:rPr>
      </w:pPr>
      <w:r>
        <w:rPr>
          <w:rFonts w:hint="eastAsia"/>
        </w:rPr>
        <w:tab/>
        <w:t>虽然“美不胜收”是一个非常优美且常用的成语，但在实际运用时也需要注意场合和对象的选择。当某件事物确实具备极高审美价值，并且能够引起多数人的共鸣时，使用“美不胜收”是恰当的。然而，如果随意滥用，则可能会造成词义的泛化，失去其原有的表达力。因此，在写作或口语交流中恰当地使用成语，既能增添语言的魅力，也能更好地传达自己的情感和观点。</w:t>
      </w:r>
    </w:p>
    <w:p w14:paraId="05315B6D" w14:textId="77777777" w:rsidR="00CD5971" w:rsidRDefault="00CD5971">
      <w:pPr>
        <w:rPr>
          <w:rFonts w:hint="eastAsia"/>
        </w:rPr>
      </w:pPr>
    </w:p>
    <w:p w14:paraId="2D8AFAF2" w14:textId="77777777" w:rsidR="00CD5971" w:rsidRDefault="00CD5971">
      <w:pPr>
        <w:rPr>
          <w:rFonts w:hint="eastAsia"/>
        </w:rPr>
      </w:pPr>
    </w:p>
    <w:p w14:paraId="26FD07F0" w14:textId="77777777" w:rsidR="00CD5971" w:rsidRDefault="00CD5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97E44" w14:textId="47C9E257" w:rsidR="00AE532F" w:rsidRDefault="00AE532F"/>
    <w:sectPr w:rsidR="00AE5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2F"/>
    <w:rsid w:val="00AE532F"/>
    <w:rsid w:val="00CD597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33A2F-5B6D-4324-98E9-A07508F1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