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B0C3" w14:textId="77777777" w:rsidR="00C27219" w:rsidRDefault="00C27219">
      <w:pPr>
        <w:rPr>
          <w:rFonts w:hint="eastAsia"/>
        </w:rPr>
      </w:pPr>
      <w:r>
        <w:rPr>
          <w:rFonts w:hint="eastAsia"/>
        </w:rPr>
        <w:t>缘的拼音组词和部首结构</w:t>
      </w:r>
    </w:p>
    <w:p w14:paraId="7778353D" w14:textId="77777777" w:rsidR="00C27219" w:rsidRDefault="00C27219">
      <w:pPr>
        <w:rPr>
          <w:rFonts w:hint="eastAsia"/>
        </w:rPr>
      </w:pPr>
      <w:r>
        <w:rPr>
          <w:rFonts w:hint="eastAsia"/>
        </w:rPr>
        <w:t>汉字“缘”是一个富有深意的文字，它不仅在日常交流中频繁出现，而且承载着丰富的文化内涵。其拼音为 yuán，在汉语拼音系统中，yuán 是一个完整的音节，包含了声母 y 和韵母 uán。当我们在学习或教授汉字时，了解其拼音是掌握正确发音的第一步。</w:t>
      </w:r>
    </w:p>
    <w:p w14:paraId="4F8B1A5D" w14:textId="77777777" w:rsidR="00C27219" w:rsidRDefault="00C27219">
      <w:pPr>
        <w:rPr>
          <w:rFonts w:hint="eastAsia"/>
        </w:rPr>
      </w:pPr>
    </w:p>
    <w:p w14:paraId="7B97C9DA" w14:textId="77777777" w:rsidR="00C27219" w:rsidRDefault="00C27219">
      <w:pPr>
        <w:rPr>
          <w:rFonts w:hint="eastAsia"/>
        </w:rPr>
      </w:pPr>
      <w:r>
        <w:rPr>
          <w:rFonts w:hint="eastAsia"/>
        </w:rPr>
        <w:t>拼音中的缘：yuán</w:t>
      </w:r>
    </w:p>
    <w:p w14:paraId="677F91A9" w14:textId="77777777" w:rsidR="00C27219" w:rsidRDefault="00C27219">
      <w:pPr>
        <w:rPr>
          <w:rFonts w:hint="eastAsia"/>
        </w:rPr>
      </w:pPr>
      <w:r>
        <w:rPr>
          <w:rFonts w:hint="eastAsia"/>
        </w:rPr>
        <w:t>拼音“yuán”的构成相对简单，其中声母 y 是一个轻柔的声音，而韵母 uán 则是由三个元音 u、a 和 n 组成，发声时需要将口型从圆唇逐渐张开至平展。这个音节可以独立存在，也可以作为复合词的一部分。例如，“有缘”（yǒu yuán）、“缘分”（yuán fèn）等词汇，这些词语往往与人际关系、机遇和命运相关联，表达了中国人对人与人之间无形联系的看法。</w:t>
      </w:r>
    </w:p>
    <w:p w14:paraId="44702F1B" w14:textId="77777777" w:rsidR="00C27219" w:rsidRDefault="00C27219">
      <w:pPr>
        <w:rPr>
          <w:rFonts w:hint="eastAsia"/>
        </w:rPr>
      </w:pPr>
    </w:p>
    <w:p w14:paraId="1087DB91" w14:textId="77777777" w:rsidR="00C27219" w:rsidRDefault="00C27219">
      <w:pPr>
        <w:rPr>
          <w:rFonts w:hint="eastAsia"/>
        </w:rPr>
      </w:pPr>
      <w:r>
        <w:rPr>
          <w:rFonts w:hint="eastAsia"/>
        </w:rPr>
        <w:t>缘字的部首及其意义</w:t>
      </w:r>
    </w:p>
    <w:p w14:paraId="42B22B44" w14:textId="77777777" w:rsidR="00C27219" w:rsidRDefault="00C27219">
      <w:pPr>
        <w:rPr>
          <w:rFonts w:hint="eastAsia"/>
        </w:rPr>
      </w:pPr>
      <w:r>
        <w:rPr>
          <w:rFonts w:hint="eastAsia"/>
        </w:rPr>
        <w:t>“缘”字的部首是“纟”，也称为绞丝旁。在古代，丝线是织物的基本组成单位，因此“纟”旁的字大多与纺织品、绳索或事物之间的连接有关。“缘”字的这一部分暗示了它所表达的概念——一种无形的、如同细线般将两个事物或人联系在一起的力量。这种联系可能是偶然的，也可能是一种注定的相遇。</w:t>
      </w:r>
    </w:p>
    <w:p w14:paraId="5B4B8368" w14:textId="77777777" w:rsidR="00C27219" w:rsidRDefault="00C27219">
      <w:pPr>
        <w:rPr>
          <w:rFonts w:hint="eastAsia"/>
        </w:rPr>
      </w:pPr>
    </w:p>
    <w:p w14:paraId="5B12EF7B" w14:textId="77777777" w:rsidR="00C27219" w:rsidRDefault="00C27219">
      <w:pPr>
        <w:rPr>
          <w:rFonts w:hint="eastAsia"/>
        </w:rPr>
      </w:pPr>
      <w:r>
        <w:rPr>
          <w:rFonts w:hint="eastAsia"/>
        </w:rPr>
        <w:t>缘的完整结构分析</w:t>
      </w:r>
    </w:p>
    <w:p w14:paraId="149A9017" w14:textId="77777777" w:rsidR="00C27219" w:rsidRDefault="00C27219">
      <w:pPr>
        <w:rPr>
          <w:rFonts w:hint="eastAsia"/>
        </w:rPr>
      </w:pPr>
      <w:r>
        <w:rPr>
          <w:rFonts w:hint="eastAsia"/>
        </w:rPr>
        <w:t>深入剖析“缘”字的构造，我们会发现它由左右两部分组成。左边是“纟”，代表了上述提到的连接之意；右边则是“爰”字，古文中“爰”有多重含义，其中包括了移动、改变位置的意思。结合两者来看，“缘”似乎在告诉我们，缘分是一种可以在时间空间中变动的存在，但同时又像丝线一样坚韧，不会轻易断裂。</w:t>
      </w:r>
    </w:p>
    <w:p w14:paraId="12C554EE" w14:textId="77777777" w:rsidR="00C27219" w:rsidRDefault="00C27219">
      <w:pPr>
        <w:rPr>
          <w:rFonts w:hint="eastAsia"/>
        </w:rPr>
      </w:pPr>
    </w:p>
    <w:p w14:paraId="4086913E" w14:textId="77777777" w:rsidR="00C27219" w:rsidRDefault="00C27219">
      <w:pPr>
        <w:rPr>
          <w:rFonts w:hint="eastAsia"/>
        </w:rPr>
      </w:pPr>
      <w:r>
        <w:rPr>
          <w:rFonts w:hint="eastAsia"/>
        </w:rPr>
        <w:t>组词中的缘</w:t>
      </w:r>
    </w:p>
    <w:p w14:paraId="19B14B2B" w14:textId="77777777" w:rsidR="00C27219" w:rsidRDefault="00C27219">
      <w:pPr>
        <w:rPr>
          <w:rFonts w:hint="eastAsia"/>
        </w:rPr>
      </w:pPr>
      <w:r>
        <w:rPr>
          <w:rFonts w:hint="eastAsia"/>
        </w:rPr>
        <w:t>在汉语中，“缘”经常出现在许多双字或多字词里，每一个组合都赋予了“缘”新的生命和解释。比如“因缘”（yīn yuán），指的是因果关系或者前世今生的关系；“机缘”（jī yuán），则强调了一种难得的机会；“良缘”（liáng yuán），通常用来形容美好的婚姻或友谊。还有“无缘无故”、“随缘”等短语，它们进一步丰富了我们对于“缘”这一概念的理解。</w:t>
      </w:r>
    </w:p>
    <w:p w14:paraId="4D890B17" w14:textId="77777777" w:rsidR="00C27219" w:rsidRDefault="00C27219">
      <w:pPr>
        <w:rPr>
          <w:rFonts w:hint="eastAsia"/>
        </w:rPr>
      </w:pPr>
    </w:p>
    <w:p w14:paraId="1F735E28" w14:textId="77777777" w:rsidR="00C27219" w:rsidRDefault="00C27219">
      <w:pPr>
        <w:rPr>
          <w:rFonts w:hint="eastAsia"/>
        </w:rPr>
      </w:pPr>
      <w:r>
        <w:rPr>
          <w:rFonts w:hint="eastAsia"/>
        </w:rPr>
        <w:t>最后的总结</w:t>
      </w:r>
    </w:p>
    <w:p w14:paraId="37FF2DBC" w14:textId="77777777" w:rsidR="00C27219" w:rsidRDefault="00C27219">
      <w:pPr>
        <w:rPr>
          <w:rFonts w:hint="eastAsia"/>
        </w:rPr>
      </w:pPr>
      <w:r>
        <w:rPr>
          <w:rFonts w:hint="eastAsia"/>
        </w:rPr>
        <w:t>通过以上对“缘”的拼音和部首结构的探讨，我们可以更深刻地理解这个字背后的文化价值和哲学思想。在中国传统文化里，“缘”不仅仅是一个简单的汉字，它象征着人们对于生活中各种复杂关系的一种认知方式。无论是在文学作品还是日常对话中，“缘”都是不可或缺的重要元素之一。</w:t>
      </w:r>
    </w:p>
    <w:p w14:paraId="7D3D0139" w14:textId="77777777" w:rsidR="00C27219" w:rsidRDefault="00C27219">
      <w:pPr>
        <w:rPr>
          <w:rFonts w:hint="eastAsia"/>
        </w:rPr>
      </w:pPr>
    </w:p>
    <w:p w14:paraId="3F27E9BD" w14:textId="77777777" w:rsidR="00C27219" w:rsidRDefault="00C27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0A261" w14:textId="2864D40E" w:rsidR="00E86C56" w:rsidRDefault="00E86C56"/>
    <w:sectPr w:rsidR="00E8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6"/>
    <w:rsid w:val="00866415"/>
    <w:rsid w:val="00C27219"/>
    <w:rsid w:val="00E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F4922-7D65-42F0-9392-3B055636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