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D4DE" w14:textId="77777777" w:rsidR="005A2DC6" w:rsidRDefault="005A2DC6">
      <w:pPr>
        <w:rPr>
          <w:rFonts w:hint="eastAsia"/>
        </w:rPr>
      </w:pPr>
    </w:p>
    <w:p w14:paraId="670CF064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绞丝旁的拼音：探索汉字结构的独特魅力</w:t>
      </w:r>
    </w:p>
    <w:p w14:paraId="20740172" w14:textId="77777777" w:rsidR="005A2DC6" w:rsidRDefault="005A2DC6">
      <w:pPr>
        <w:rPr>
          <w:rFonts w:hint="eastAsia"/>
        </w:rPr>
      </w:pPr>
    </w:p>
    <w:p w14:paraId="40E6DD77" w14:textId="77777777" w:rsidR="005A2DC6" w:rsidRDefault="005A2DC6">
      <w:pPr>
        <w:rPr>
          <w:rFonts w:hint="eastAsia"/>
        </w:rPr>
      </w:pPr>
    </w:p>
    <w:p w14:paraId="4AB2F232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在汉字的世界里，每一个部件都有其独特的意义和作用，而绞丝旁作为其中一员，以其特有的形态和含义丰富了汉字的文化内涵。绞丝旁（radical silk）在汉语拼音中并没有直接对应的发音，因为它是汉字的一个组成部分而非独立的文字。然而，当我们提到与绞丝旁有关的汉字时，我们可以探讨一些带有这个偏旁的字的拼音。</w:t>
      </w:r>
    </w:p>
    <w:p w14:paraId="491AE17B" w14:textId="77777777" w:rsidR="005A2DC6" w:rsidRDefault="005A2DC6">
      <w:pPr>
        <w:rPr>
          <w:rFonts w:hint="eastAsia"/>
        </w:rPr>
      </w:pPr>
    </w:p>
    <w:p w14:paraId="38C46793" w14:textId="77777777" w:rsidR="005A2DC6" w:rsidRDefault="005A2DC6">
      <w:pPr>
        <w:rPr>
          <w:rFonts w:hint="eastAsia"/>
        </w:rPr>
      </w:pPr>
    </w:p>
    <w:p w14:paraId="0EBB3FF5" w14:textId="77777777" w:rsidR="005A2DC6" w:rsidRDefault="005A2DC6">
      <w:pPr>
        <w:rPr>
          <w:rFonts w:hint="eastAsia"/>
        </w:rPr>
      </w:pPr>
    </w:p>
    <w:p w14:paraId="23D45CA6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了解绞丝旁的历史背景</w:t>
      </w:r>
    </w:p>
    <w:p w14:paraId="1A1A6405" w14:textId="77777777" w:rsidR="005A2DC6" w:rsidRDefault="005A2DC6">
      <w:pPr>
        <w:rPr>
          <w:rFonts w:hint="eastAsia"/>
        </w:rPr>
      </w:pPr>
    </w:p>
    <w:p w14:paraId="060F091C" w14:textId="77777777" w:rsidR="005A2DC6" w:rsidRDefault="005A2DC6">
      <w:pPr>
        <w:rPr>
          <w:rFonts w:hint="eastAsia"/>
        </w:rPr>
      </w:pPr>
    </w:p>
    <w:p w14:paraId="19D79C10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追溯到古代，汉字是象形文字发展而来，随着时间的推移，逐渐形成了包含意符和音符在内的表意体系。绞丝旁作为意符之一，往往用来表示与纺织、线绳或者丝绸等相关的意义。例如，“红”字，它的拼音是 hóng，代表着一种颜色，而绞丝旁则暗示了这种颜色可能与染织有关。同样地，“纺”的拼音为 fǎng，是指将纤维拉成细线或纱的过程。</w:t>
      </w:r>
    </w:p>
    <w:p w14:paraId="0A48BB62" w14:textId="77777777" w:rsidR="005A2DC6" w:rsidRDefault="005A2DC6">
      <w:pPr>
        <w:rPr>
          <w:rFonts w:hint="eastAsia"/>
        </w:rPr>
      </w:pPr>
    </w:p>
    <w:p w14:paraId="4F7F93B2" w14:textId="77777777" w:rsidR="005A2DC6" w:rsidRDefault="005A2DC6">
      <w:pPr>
        <w:rPr>
          <w:rFonts w:hint="eastAsia"/>
        </w:rPr>
      </w:pPr>
    </w:p>
    <w:p w14:paraId="1DE90159" w14:textId="77777777" w:rsidR="005A2DC6" w:rsidRDefault="005A2DC6">
      <w:pPr>
        <w:rPr>
          <w:rFonts w:hint="eastAsia"/>
        </w:rPr>
      </w:pPr>
    </w:p>
    <w:p w14:paraId="147A4449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绞丝旁在现代生活中的应用</w:t>
      </w:r>
    </w:p>
    <w:p w14:paraId="08B5E8BE" w14:textId="77777777" w:rsidR="005A2DC6" w:rsidRDefault="005A2DC6">
      <w:pPr>
        <w:rPr>
          <w:rFonts w:hint="eastAsia"/>
        </w:rPr>
      </w:pPr>
    </w:p>
    <w:p w14:paraId="53980310" w14:textId="77777777" w:rsidR="005A2DC6" w:rsidRDefault="005A2DC6">
      <w:pPr>
        <w:rPr>
          <w:rFonts w:hint="eastAsia"/>
        </w:rPr>
      </w:pPr>
    </w:p>
    <w:p w14:paraId="257849AA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随着时代的发展，虽然传统手工艺如纺织业发生了巨大的变化，但绞丝旁依然存在于许多常用汉字之中。像“综”（zōng）、“织”（zhī）、“纬”（wěi）等字不仅保留了古代对纺织活动的记忆，也在现代社会中继续发挥着作用。比如，在服装设计领域，“绸”（chóu）指代一种光滑柔软的面料；而在医学术语中，“脉”（mài）字尽管主要关联血液循环系统，但其绞丝旁也反映了古人对人体经络如同丝线般连接的理解。</w:t>
      </w:r>
    </w:p>
    <w:p w14:paraId="53C49049" w14:textId="77777777" w:rsidR="005A2DC6" w:rsidRDefault="005A2DC6">
      <w:pPr>
        <w:rPr>
          <w:rFonts w:hint="eastAsia"/>
        </w:rPr>
      </w:pPr>
    </w:p>
    <w:p w14:paraId="5073D52B" w14:textId="77777777" w:rsidR="005A2DC6" w:rsidRDefault="005A2DC6">
      <w:pPr>
        <w:rPr>
          <w:rFonts w:hint="eastAsia"/>
        </w:rPr>
      </w:pPr>
    </w:p>
    <w:p w14:paraId="691F94E8" w14:textId="77777777" w:rsidR="005A2DC6" w:rsidRDefault="005A2DC6">
      <w:pPr>
        <w:rPr>
          <w:rFonts w:hint="eastAsia"/>
        </w:rPr>
      </w:pPr>
    </w:p>
    <w:p w14:paraId="569E45DE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学习带绞丝旁汉字的发音规则</w:t>
      </w:r>
    </w:p>
    <w:p w14:paraId="2ACB9199" w14:textId="77777777" w:rsidR="005A2DC6" w:rsidRDefault="005A2DC6">
      <w:pPr>
        <w:rPr>
          <w:rFonts w:hint="eastAsia"/>
        </w:rPr>
      </w:pPr>
    </w:p>
    <w:p w14:paraId="5948E7C0" w14:textId="77777777" w:rsidR="005A2DC6" w:rsidRDefault="005A2DC6">
      <w:pPr>
        <w:rPr>
          <w:rFonts w:hint="eastAsia"/>
        </w:rPr>
      </w:pPr>
    </w:p>
    <w:p w14:paraId="0A654CC1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对于初学者来说，掌握带有绞丝旁的汉字拼音并非易事，因为它们的发音并不总是遵循明显的规律。不过，有一些基本的原则可以帮助学习者更好地记忆这些字的读音。例如，当绞丝旁与其他简单的声旁组合时，如“丝”（sī），可以按照常规的拼音规则进行拼读。但对于较为复杂的字，如“缕”（lǚ），就需要单独记忆了。由于历史上的语音演变，某些字的发音已经与其构造产生了偏离，这需要通过不断的学习和练习来熟悉。</w:t>
      </w:r>
    </w:p>
    <w:p w14:paraId="50218344" w14:textId="77777777" w:rsidR="005A2DC6" w:rsidRDefault="005A2DC6">
      <w:pPr>
        <w:rPr>
          <w:rFonts w:hint="eastAsia"/>
        </w:rPr>
      </w:pPr>
    </w:p>
    <w:p w14:paraId="4228ACFF" w14:textId="77777777" w:rsidR="005A2DC6" w:rsidRDefault="005A2DC6">
      <w:pPr>
        <w:rPr>
          <w:rFonts w:hint="eastAsia"/>
        </w:rPr>
      </w:pPr>
    </w:p>
    <w:p w14:paraId="5ED72BE7" w14:textId="77777777" w:rsidR="005A2DC6" w:rsidRDefault="005A2DC6">
      <w:pPr>
        <w:rPr>
          <w:rFonts w:hint="eastAsia"/>
        </w:rPr>
      </w:pPr>
    </w:p>
    <w:p w14:paraId="7142B9CC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8EBC78" w14:textId="77777777" w:rsidR="005A2DC6" w:rsidRDefault="005A2DC6">
      <w:pPr>
        <w:rPr>
          <w:rFonts w:hint="eastAsia"/>
        </w:rPr>
      </w:pPr>
    </w:p>
    <w:p w14:paraId="2A9013B7" w14:textId="77777777" w:rsidR="005A2DC6" w:rsidRDefault="005A2DC6">
      <w:pPr>
        <w:rPr>
          <w:rFonts w:hint="eastAsia"/>
        </w:rPr>
      </w:pPr>
    </w:p>
    <w:p w14:paraId="64EEE661" w14:textId="77777777" w:rsidR="005A2DC6" w:rsidRDefault="005A2DC6">
      <w:pPr>
        <w:rPr>
          <w:rFonts w:hint="eastAsia"/>
        </w:rPr>
      </w:pPr>
      <w:r>
        <w:rPr>
          <w:rFonts w:hint="eastAsia"/>
        </w:rPr>
        <w:tab/>
        <w:t>绞丝旁不仅是汉字构成的重要元素，也是中国文化传承的一部分。它见证了人类从原始社会到文明时代的进步历程，并且在今天依旧以各种形式影响着我们的日常生活。通过对绞丝旁及其相关汉字拼音的学习，我们不仅可以加深对中文语言的理解，更能感受到背后深厚的文化底蕴。</w:t>
      </w:r>
    </w:p>
    <w:p w14:paraId="40B03FEF" w14:textId="77777777" w:rsidR="005A2DC6" w:rsidRDefault="005A2DC6">
      <w:pPr>
        <w:rPr>
          <w:rFonts w:hint="eastAsia"/>
        </w:rPr>
      </w:pPr>
    </w:p>
    <w:p w14:paraId="1F564009" w14:textId="77777777" w:rsidR="005A2DC6" w:rsidRDefault="005A2DC6">
      <w:pPr>
        <w:rPr>
          <w:rFonts w:hint="eastAsia"/>
        </w:rPr>
      </w:pPr>
    </w:p>
    <w:p w14:paraId="0EF276D1" w14:textId="77777777" w:rsidR="005A2DC6" w:rsidRDefault="005A2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95127" w14:textId="4AE359A2" w:rsidR="00103192" w:rsidRDefault="00103192"/>
    <w:sectPr w:rsidR="00103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2"/>
    <w:rsid w:val="00103192"/>
    <w:rsid w:val="005A2DC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499E5-D480-4C2C-A661-7B86E41F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