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44D0" w14:textId="77777777" w:rsidR="00B81475" w:rsidRDefault="00B81475">
      <w:pPr>
        <w:rPr>
          <w:rFonts w:hint="eastAsia"/>
        </w:rPr>
      </w:pPr>
    </w:p>
    <w:p w14:paraId="022D9B82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禁住了的拼音</w:t>
      </w:r>
    </w:p>
    <w:p w14:paraId="44CA3E78" w14:textId="77777777" w:rsidR="00B81475" w:rsidRDefault="00B81475">
      <w:pPr>
        <w:rPr>
          <w:rFonts w:hint="eastAsia"/>
        </w:rPr>
      </w:pPr>
    </w:p>
    <w:p w14:paraId="1B7A1A47" w14:textId="77777777" w:rsidR="00B81475" w:rsidRDefault="00B81475">
      <w:pPr>
        <w:rPr>
          <w:rFonts w:hint="eastAsia"/>
        </w:rPr>
      </w:pPr>
    </w:p>
    <w:p w14:paraId="09695846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在汉语拼音的世界里，有一类特殊的发音规则，它们被称作“禁住了的拼音”。这并不是说这些拼音在语言使用中被禁止，而是指它们遵循特定的组合和使用限制。汉语拼音是现代汉语普通话的音节符号系统，它帮助人们正确地读出汉字，并且也是学习中文的外国人理解语音的重要工具。</w:t>
      </w:r>
    </w:p>
    <w:p w14:paraId="3650139C" w14:textId="77777777" w:rsidR="00B81475" w:rsidRDefault="00B81475">
      <w:pPr>
        <w:rPr>
          <w:rFonts w:hint="eastAsia"/>
        </w:rPr>
      </w:pPr>
    </w:p>
    <w:p w14:paraId="4450585A" w14:textId="77777777" w:rsidR="00B81475" w:rsidRDefault="00B81475">
      <w:pPr>
        <w:rPr>
          <w:rFonts w:hint="eastAsia"/>
        </w:rPr>
      </w:pPr>
    </w:p>
    <w:p w14:paraId="7A2D1C4C" w14:textId="77777777" w:rsidR="00B81475" w:rsidRDefault="00B81475">
      <w:pPr>
        <w:rPr>
          <w:rFonts w:hint="eastAsia"/>
        </w:rPr>
      </w:pPr>
    </w:p>
    <w:p w14:paraId="31552A5D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什么是禁住了的拼音</w:t>
      </w:r>
    </w:p>
    <w:p w14:paraId="5B265DE1" w14:textId="77777777" w:rsidR="00B81475" w:rsidRDefault="00B81475">
      <w:pPr>
        <w:rPr>
          <w:rFonts w:hint="eastAsia"/>
        </w:rPr>
      </w:pPr>
    </w:p>
    <w:p w14:paraId="2DC5B5A2" w14:textId="77777777" w:rsidR="00B81475" w:rsidRDefault="00B81475">
      <w:pPr>
        <w:rPr>
          <w:rFonts w:hint="eastAsia"/>
        </w:rPr>
      </w:pPr>
    </w:p>
    <w:p w14:paraId="4050ADDC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所谓“禁住了的拼音”，主要是指那些在实际使用中不会出现或者很少见的声母、韵母组合。例如，在汉语拼音中，“n”和“l”不能与“ü”相拼；“z”、“c”、“s”只能跟开口呼（a、o、e、i）和合口呼（u）相拼，而不能与撮口呼（ü）相拼。“b”、“p”、“m”、“f”四个声母不能与四呼中的齐齿呼和撮口呼相拼。这些规则就像是给拼音组合设置了一道道隐形的界限，确保了汉语发音的清晰度和准确性。</w:t>
      </w:r>
    </w:p>
    <w:p w14:paraId="6AD741A5" w14:textId="77777777" w:rsidR="00B81475" w:rsidRDefault="00B81475">
      <w:pPr>
        <w:rPr>
          <w:rFonts w:hint="eastAsia"/>
        </w:rPr>
      </w:pPr>
    </w:p>
    <w:p w14:paraId="5E33FA42" w14:textId="77777777" w:rsidR="00B81475" w:rsidRDefault="00B81475">
      <w:pPr>
        <w:rPr>
          <w:rFonts w:hint="eastAsia"/>
        </w:rPr>
      </w:pPr>
    </w:p>
    <w:p w14:paraId="2E3A3DF8" w14:textId="77777777" w:rsidR="00B81475" w:rsidRDefault="00B81475">
      <w:pPr>
        <w:rPr>
          <w:rFonts w:hint="eastAsia"/>
        </w:rPr>
      </w:pPr>
    </w:p>
    <w:p w14:paraId="37347720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为什么存在禁住了的拼音</w:t>
      </w:r>
    </w:p>
    <w:p w14:paraId="6B4BAFD3" w14:textId="77777777" w:rsidR="00B81475" w:rsidRDefault="00B81475">
      <w:pPr>
        <w:rPr>
          <w:rFonts w:hint="eastAsia"/>
        </w:rPr>
      </w:pPr>
    </w:p>
    <w:p w14:paraId="4606D7E1" w14:textId="77777777" w:rsidR="00B81475" w:rsidRDefault="00B81475">
      <w:pPr>
        <w:rPr>
          <w:rFonts w:hint="eastAsia"/>
        </w:rPr>
      </w:pPr>
    </w:p>
    <w:p w14:paraId="072C00C9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汉语作为一种历史悠久的语言，其发音规则并非一蹴而就，而是经过长期演变形成的。随着时代的发展和社会交流的需求增加，汉语不断吸收新的词汇，同时也在调整自身的发音规则，以适应更广泛的人群交流。然而，为了保持语言的稳定性，一些不便于发音或容易造成混淆的拼音组合就被自然淘汰，成为了所谓的“禁住了的拼音”。这种现象体现了语言学中的一种自我优化机制，使得汉语更加简明易懂。</w:t>
      </w:r>
    </w:p>
    <w:p w14:paraId="71D66A46" w14:textId="77777777" w:rsidR="00B81475" w:rsidRDefault="00B81475">
      <w:pPr>
        <w:rPr>
          <w:rFonts w:hint="eastAsia"/>
        </w:rPr>
      </w:pPr>
    </w:p>
    <w:p w14:paraId="2F27E605" w14:textId="77777777" w:rsidR="00B81475" w:rsidRDefault="00B81475">
      <w:pPr>
        <w:rPr>
          <w:rFonts w:hint="eastAsia"/>
        </w:rPr>
      </w:pPr>
    </w:p>
    <w:p w14:paraId="05817127" w14:textId="77777777" w:rsidR="00B81475" w:rsidRDefault="00B81475">
      <w:pPr>
        <w:rPr>
          <w:rFonts w:hint="eastAsia"/>
        </w:rPr>
      </w:pPr>
    </w:p>
    <w:p w14:paraId="6225B409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禁住了的拼音对学习者的影响</w:t>
      </w:r>
    </w:p>
    <w:p w14:paraId="3FEA5512" w14:textId="77777777" w:rsidR="00B81475" w:rsidRDefault="00B81475">
      <w:pPr>
        <w:rPr>
          <w:rFonts w:hint="eastAsia"/>
        </w:rPr>
      </w:pPr>
    </w:p>
    <w:p w14:paraId="5AF340A4" w14:textId="77777777" w:rsidR="00B81475" w:rsidRDefault="00B81475">
      <w:pPr>
        <w:rPr>
          <w:rFonts w:hint="eastAsia"/>
        </w:rPr>
      </w:pPr>
    </w:p>
    <w:p w14:paraId="4506D4B5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对于学习汉语的初学者来说，了解“禁住了的拼音”有助于避免不必要的错误，提高学习效率。当学生熟悉了哪些组合是可以接受的，哪些是受限的之后，他们就能更好地掌握汉语的发音规律，进而提升口语表达能力。而且，对于编写教材和教辅资料的人来说，明确这些规则也有助于提供更加准确的学习指导，使教学内容更加科学合理。</w:t>
      </w:r>
    </w:p>
    <w:p w14:paraId="503D64DD" w14:textId="77777777" w:rsidR="00B81475" w:rsidRDefault="00B81475">
      <w:pPr>
        <w:rPr>
          <w:rFonts w:hint="eastAsia"/>
        </w:rPr>
      </w:pPr>
    </w:p>
    <w:p w14:paraId="3F3FBAE8" w14:textId="77777777" w:rsidR="00B81475" w:rsidRDefault="00B81475">
      <w:pPr>
        <w:rPr>
          <w:rFonts w:hint="eastAsia"/>
        </w:rPr>
      </w:pPr>
    </w:p>
    <w:p w14:paraId="06B457E1" w14:textId="77777777" w:rsidR="00B81475" w:rsidRDefault="00B81475">
      <w:pPr>
        <w:rPr>
          <w:rFonts w:hint="eastAsia"/>
        </w:rPr>
      </w:pPr>
    </w:p>
    <w:p w14:paraId="300059A5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A708F5" w14:textId="77777777" w:rsidR="00B81475" w:rsidRDefault="00B81475">
      <w:pPr>
        <w:rPr>
          <w:rFonts w:hint="eastAsia"/>
        </w:rPr>
      </w:pPr>
    </w:p>
    <w:p w14:paraId="1A223406" w14:textId="77777777" w:rsidR="00B81475" w:rsidRDefault="00B81475">
      <w:pPr>
        <w:rPr>
          <w:rFonts w:hint="eastAsia"/>
        </w:rPr>
      </w:pPr>
    </w:p>
    <w:p w14:paraId="69C7E8BF" w14:textId="77777777" w:rsidR="00B81475" w:rsidRDefault="00B81475">
      <w:pPr>
        <w:rPr>
          <w:rFonts w:hint="eastAsia"/>
        </w:rPr>
      </w:pPr>
      <w:r>
        <w:rPr>
          <w:rFonts w:hint="eastAsia"/>
        </w:rPr>
        <w:tab/>
        <w:t>尽管“禁住了的拼音”看似是对拼音使用的一种限制，但实际上它是汉语发展过程中智慧结晶的一部分。通过遵守这些规则，我们可以更加精准地传达信息，减少沟通障碍。因此，无论是对于母语为汉语的人还是正在学习汉语的外国朋友而言，理解并应用好这些规则都是非常重要的。这也提醒我们，在尊重传统的也要关注语言的变化和发展，让汉语这一古老而美丽的语言在新时代焕发出新的活力。</w:t>
      </w:r>
    </w:p>
    <w:p w14:paraId="5E67D396" w14:textId="77777777" w:rsidR="00B81475" w:rsidRDefault="00B81475">
      <w:pPr>
        <w:rPr>
          <w:rFonts w:hint="eastAsia"/>
        </w:rPr>
      </w:pPr>
    </w:p>
    <w:p w14:paraId="6811C4CA" w14:textId="77777777" w:rsidR="00B81475" w:rsidRDefault="00B81475">
      <w:pPr>
        <w:rPr>
          <w:rFonts w:hint="eastAsia"/>
        </w:rPr>
      </w:pPr>
    </w:p>
    <w:p w14:paraId="75C600E7" w14:textId="77777777" w:rsidR="00B81475" w:rsidRDefault="00B81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87839" w14:textId="0CB779BD" w:rsidR="0003226F" w:rsidRDefault="0003226F"/>
    <w:sectPr w:rsidR="0003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6F"/>
    <w:rsid w:val="0003226F"/>
    <w:rsid w:val="00B8147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D4886-E042-4791-A16E-1AD0658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