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F6BC" w14:textId="77777777" w:rsidR="00A60E73" w:rsidRDefault="00A60E73">
      <w:pPr>
        <w:rPr>
          <w:rFonts w:hint="eastAsia"/>
        </w:rPr>
      </w:pPr>
      <w:r>
        <w:rPr>
          <w:rFonts w:hint="eastAsia"/>
        </w:rPr>
        <w:t>硬扛的拼音：yìng gāng</w:t>
      </w:r>
    </w:p>
    <w:p w14:paraId="2628DEB3" w14:textId="77777777" w:rsidR="00A60E73" w:rsidRDefault="00A60E73">
      <w:pPr>
        <w:rPr>
          <w:rFonts w:hint="eastAsia"/>
        </w:rPr>
      </w:pPr>
      <w:r>
        <w:rPr>
          <w:rFonts w:hint="eastAsia"/>
        </w:rPr>
        <w:t>在汉语中，“硬扛”这个词并不常见于正式的书面表达，但确实在口语和非正式写作中有着一定的使用频率。它由两个汉字组成：“硬”（yìng），意指坚硬、刚强、不易改变或屈服；“扛”（gāng），则有承受、支撑的意思，通常指的是用肩膀承担重物的动作。当这两个字组合在一起时，它们形成了一种形象的说法，用来形容一个人在面对困难、压力或者责任时不轻易退缩，而是选择坚强地承担下来。</w:t>
      </w:r>
    </w:p>
    <w:p w14:paraId="1BE310F3" w14:textId="77777777" w:rsidR="00A60E73" w:rsidRDefault="00A60E73">
      <w:pPr>
        <w:rPr>
          <w:rFonts w:hint="eastAsia"/>
        </w:rPr>
      </w:pPr>
    </w:p>
    <w:p w14:paraId="40947DB2" w14:textId="77777777" w:rsidR="00A60E73" w:rsidRDefault="00A60E73">
      <w:pPr>
        <w:rPr>
          <w:rFonts w:hint="eastAsia"/>
        </w:rPr>
      </w:pPr>
      <w:r>
        <w:rPr>
          <w:rFonts w:hint="eastAsia"/>
        </w:rPr>
        <w:t>硬扛的精神体现</w:t>
      </w:r>
    </w:p>
    <w:p w14:paraId="3DDF45DA" w14:textId="77777777" w:rsidR="00A60E73" w:rsidRDefault="00A60E73">
      <w:pPr>
        <w:rPr>
          <w:rFonts w:hint="eastAsia"/>
        </w:rPr>
      </w:pPr>
      <w:r>
        <w:rPr>
          <w:rFonts w:hint="eastAsia"/>
        </w:rPr>
        <w:t>在中国的文化背景里，“硬扛”的精神往往被赋予了正面的价值观。人们赞赏那些能够在逆境中不低头，勇往直前的人。这种态度体现了中国人自古以来所尊崇的坚韧不拔、百折不挠的性格特征。无论是历史上的英雄人物还是日常生活中的普通人，只要他们能够坚守自己的信念，在艰难险阻面前表现出非凡的毅力，就会被视为拥有“硬扛”的精神。然而，值得注意的是，“硬扛”并不意味着盲目地坚持，而是在理智判断的基础上做出的选择。</w:t>
      </w:r>
    </w:p>
    <w:p w14:paraId="1E5D8DEE" w14:textId="77777777" w:rsidR="00A60E73" w:rsidRDefault="00A60E73">
      <w:pPr>
        <w:rPr>
          <w:rFonts w:hint="eastAsia"/>
        </w:rPr>
      </w:pPr>
    </w:p>
    <w:p w14:paraId="493397C9" w14:textId="77777777" w:rsidR="00A60E73" w:rsidRDefault="00A60E73">
      <w:pPr>
        <w:rPr>
          <w:rFonts w:hint="eastAsia"/>
        </w:rPr>
      </w:pPr>
      <w:r>
        <w:rPr>
          <w:rFonts w:hint="eastAsia"/>
        </w:rPr>
        <w:t>硬扛在现代社会的意义</w:t>
      </w:r>
    </w:p>
    <w:p w14:paraId="117652F4" w14:textId="77777777" w:rsidR="00A60E73" w:rsidRDefault="00A60E73">
      <w:pPr>
        <w:rPr>
          <w:rFonts w:hint="eastAsia"/>
        </w:rPr>
      </w:pPr>
      <w:r>
        <w:rPr>
          <w:rFonts w:hint="eastAsia"/>
        </w:rPr>
        <w:t>进入现代社会后，“硬扛”的概念有了更广泛的应用范围。随着社会节奏加快，竞争加剧，每个人都可能遭遇各种各样的挑战。从学业的压力到职场的竞争，从家庭的责任到个人成长的需求，这些都要求我们具备足够的心理素质去应对。此时，“硬扛”就不再仅仅是一种物理上的行为，更是心理层面的一种能力——即在遇到问题时不逃避，积极寻找解决方案，并且在这个过程中不断磨练自己，使自己变得更加坚强。</w:t>
      </w:r>
    </w:p>
    <w:p w14:paraId="0B3FFDE9" w14:textId="77777777" w:rsidR="00A60E73" w:rsidRDefault="00A60E73">
      <w:pPr>
        <w:rPr>
          <w:rFonts w:hint="eastAsia"/>
        </w:rPr>
      </w:pPr>
    </w:p>
    <w:p w14:paraId="61A4EFC5" w14:textId="77777777" w:rsidR="00A60E73" w:rsidRDefault="00A60E73">
      <w:pPr>
        <w:rPr>
          <w:rFonts w:hint="eastAsia"/>
        </w:rPr>
      </w:pPr>
      <w:r>
        <w:rPr>
          <w:rFonts w:hint="eastAsia"/>
        </w:rPr>
        <w:t>如何正确理解与实践硬扛</w:t>
      </w:r>
    </w:p>
    <w:p w14:paraId="4F021386" w14:textId="77777777" w:rsidR="00A60E73" w:rsidRDefault="00A60E73">
      <w:pPr>
        <w:rPr>
          <w:rFonts w:hint="eastAsia"/>
        </w:rPr>
      </w:pPr>
      <w:r>
        <w:rPr>
          <w:rFonts w:hint="eastAsia"/>
        </w:rPr>
        <w:t>虽然“硬扛”的精神值得提倡，但我们也要认识到，过度地强调这一方面可能会带来负面效果。比如，有些人可能会因为过分追求“硬扛”，忽视了自己的身体极限和心理健康，最终导致身心俱疲。因此，在实际生活中，我们应该学会区分哪些情况适合“硬扛”，哪些时候需要寻求帮助或是调整策略。正确的做法是，在保持积极向上的心态的也要懂得适时地放松自己，给自己一个喘息的机会。这样才能真正实现可持续的发展，让“硬扛”的精神成为推动我们前进的动力而非负担。</w:t>
      </w:r>
    </w:p>
    <w:p w14:paraId="17B419C0" w14:textId="77777777" w:rsidR="00A60E73" w:rsidRDefault="00A60E73">
      <w:pPr>
        <w:rPr>
          <w:rFonts w:hint="eastAsia"/>
        </w:rPr>
      </w:pPr>
    </w:p>
    <w:p w14:paraId="5AD0DA8D" w14:textId="77777777" w:rsidR="00A60E73" w:rsidRDefault="00A60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82F9E" w14:textId="734C8D2D" w:rsidR="001808D6" w:rsidRDefault="001808D6"/>
    <w:sectPr w:rsidR="0018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D6"/>
    <w:rsid w:val="001808D6"/>
    <w:rsid w:val="00A60E7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53D46-7F93-4ECE-B734-19807CEA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