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7C9E" w14:textId="77777777" w:rsidR="00BC68F7" w:rsidRDefault="00BC68F7">
      <w:pPr>
        <w:rPr>
          <w:rFonts w:hint="eastAsia"/>
        </w:rPr>
      </w:pPr>
      <w:r>
        <w:rPr>
          <w:rFonts w:hint="eastAsia"/>
        </w:rPr>
        <w:t>真正的拼音怎么写的：起源与演变</w:t>
      </w:r>
    </w:p>
    <w:p w14:paraId="4CD26E7A" w14:textId="77777777" w:rsidR="00BC68F7" w:rsidRDefault="00BC68F7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自1958年起开始实施。它不仅仅是一个简单的字母组合，更是汉语走向现代化和国际化的桥梁。在古代，中国并没有使用拼音系统来标注发音；相反，古人依赖于直音、反切等复杂的方法来记录字音。直到清末民初，随着西方文化的涌入，学者们才开始探索用拉丁字母为汉字注音的可能性。经过多次改革和发展，最终形成了今天我们所熟知的汉语拼音。</w:t>
      </w:r>
    </w:p>
    <w:p w14:paraId="533B8A4C" w14:textId="77777777" w:rsidR="00BC68F7" w:rsidRDefault="00BC68F7">
      <w:pPr>
        <w:rPr>
          <w:rFonts w:hint="eastAsia"/>
        </w:rPr>
      </w:pPr>
    </w:p>
    <w:p w14:paraId="53281317" w14:textId="77777777" w:rsidR="00BC68F7" w:rsidRDefault="00BC68F7">
      <w:pPr>
        <w:rPr>
          <w:rFonts w:hint="eastAsia"/>
        </w:rPr>
      </w:pPr>
      <w:r>
        <w:rPr>
          <w:rFonts w:hint="eastAsia"/>
        </w:rPr>
        <w:t>拼音字母与声调</w:t>
      </w:r>
    </w:p>
    <w:p w14:paraId="23CD7959" w14:textId="77777777" w:rsidR="00BC68F7" w:rsidRDefault="00BC68F7">
      <w:pPr>
        <w:rPr>
          <w:rFonts w:hint="eastAsia"/>
        </w:rPr>
      </w:pPr>
      <w:r>
        <w:rPr>
          <w:rFonts w:hint="eastAsia"/>
        </w:rPr>
        <w:t>汉语拼音由基本的声母和韵母构成，加上四个声调符号（阴平、阳平、上声、去声），以及轻声，共同构成了完整的发音体系。声母位于音节开头，通常由一个或两个辅音组成；而韵母则紧跟其后，包含了元音或以元音为主的组合。例如，“ma”这个音节中，“m”是声母，“a”是韵母。当我们在书写时，要注意每个字母的正确形态及大小写规则，并且不要忘记在适当的音节上方添加声调符号，这对于准确传达语义至关重要。</w:t>
      </w:r>
    </w:p>
    <w:p w14:paraId="6AC1ED47" w14:textId="77777777" w:rsidR="00BC68F7" w:rsidRDefault="00BC68F7">
      <w:pPr>
        <w:rPr>
          <w:rFonts w:hint="eastAsia"/>
        </w:rPr>
      </w:pPr>
    </w:p>
    <w:p w14:paraId="43183843" w14:textId="77777777" w:rsidR="00BC68F7" w:rsidRDefault="00BC68F7">
      <w:pPr>
        <w:rPr>
          <w:rFonts w:hint="eastAsia"/>
        </w:rPr>
      </w:pPr>
      <w:r>
        <w:rPr>
          <w:rFonts w:hint="eastAsia"/>
        </w:rPr>
        <w:t>拼音的应用场景</w:t>
      </w:r>
    </w:p>
    <w:p w14:paraId="4BE7534D" w14:textId="77777777" w:rsidR="00BC68F7" w:rsidRDefault="00BC68F7">
      <w:pPr>
        <w:rPr>
          <w:rFonts w:hint="eastAsia"/>
        </w:rPr>
      </w:pPr>
      <w:r>
        <w:rPr>
          <w:rFonts w:hint="eastAsia"/>
        </w:rPr>
        <w:t>汉语拼音广泛应用于教育领域，作为儿童学习汉字发音的基础工具。在信息技术飞速发展的今天，拼音输入法成为人们日常生活中不可或缺的一部分，使得汉字录入变得更加便捷高效。对于外国人来说，通过学习汉语拼音可以更容易地掌握普通话的发音规律，从而加速中文的学习进程。不仅如此，许多国际场合也采用拼音作为汉语名称的标准拼写方式，如人名、地名等。</w:t>
      </w:r>
    </w:p>
    <w:p w14:paraId="5F5F0235" w14:textId="77777777" w:rsidR="00BC68F7" w:rsidRDefault="00BC68F7">
      <w:pPr>
        <w:rPr>
          <w:rFonts w:hint="eastAsia"/>
        </w:rPr>
      </w:pPr>
    </w:p>
    <w:p w14:paraId="0E763D01" w14:textId="77777777" w:rsidR="00BC68F7" w:rsidRDefault="00BC68F7">
      <w:pPr>
        <w:rPr>
          <w:rFonts w:hint="eastAsia"/>
        </w:rPr>
      </w:pPr>
      <w:r>
        <w:rPr>
          <w:rFonts w:hint="eastAsia"/>
        </w:rPr>
        <w:t>书写规范的重要性</w:t>
      </w:r>
    </w:p>
    <w:p w14:paraId="4B175301" w14:textId="77777777" w:rsidR="00BC68F7" w:rsidRDefault="00BC68F7">
      <w:pPr>
        <w:rPr>
          <w:rFonts w:hint="eastAsia"/>
        </w:rPr>
      </w:pPr>
      <w:r>
        <w:rPr>
          <w:rFonts w:hint="eastAsia"/>
        </w:rPr>
        <w:t>正确的拼音书写不仅仅是遵循一套固定的规则，更体现了对语言文化的尊重。在正式文件、出版物以及其他公共交流平台上，准确无误地使用汉语拼音尤为重要。这不仅有助于信息传递的有效性，还能展现个人或机构的专业素养。因此，无论是教师指导学生，还是编辑审核稿件，都应该重视拼音书写的准确性。随着时代的发展，一些特殊情况下拼音的使用也在不断调整和完善，比如网络新词、外来词汇的拼音化处理等。</w:t>
      </w:r>
    </w:p>
    <w:p w14:paraId="79D1ABA0" w14:textId="77777777" w:rsidR="00BC68F7" w:rsidRDefault="00BC68F7">
      <w:pPr>
        <w:rPr>
          <w:rFonts w:hint="eastAsia"/>
        </w:rPr>
      </w:pPr>
    </w:p>
    <w:p w14:paraId="79464B7C" w14:textId="77777777" w:rsidR="00BC68F7" w:rsidRDefault="00BC68F7">
      <w:pPr>
        <w:rPr>
          <w:rFonts w:hint="eastAsia"/>
        </w:rPr>
      </w:pPr>
      <w:r>
        <w:rPr>
          <w:rFonts w:hint="eastAsia"/>
        </w:rPr>
        <w:t>最后的总结</w:t>
      </w:r>
    </w:p>
    <w:p w14:paraId="382C2DC6" w14:textId="77777777" w:rsidR="00BC68F7" w:rsidRDefault="00BC68F7">
      <w:pPr>
        <w:rPr>
          <w:rFonts w:hint="eastAsia"/>
        </w:rPr>
      </w:pPr>
      <w:r>
        <w:rPr>
          <w:rFonts w:hint="eastAsia"/>
        </w:rPr>
        <w:t>汉语拼音作为连接现代汉语与世界其他语言的重要纽带，承载着丰富的文化内涵和技术价值。从古至今，汉字注音方法经历了漫长的演变过程，直至今日形成了科学合理的拼音系统。在未来，我们期待汉语拼音能够继续发挥其积极作用，促进汉语教学、文化传播以及中外交流等方面的发展。我们也应当时刻关注并参与到拼音标准的更新和完善工作中，确保这一宝贵的文化遗产得以传承和发展。</w:t>
      </w:r>
    </w:p>
    <w:p w14:paraId="1331E987" w14:textId="77777777" w:rsidR="00BC68F7" w:rsidRDefault="00BC68F7">
      <w:pPr>
        <w:rPr>
          <w:rFonts w:hint="eastAsia"/>
        </w:rPr>
      </w:pPr>
    </w:p>
    <w:p w14:paraId="1CBCBA30" w14:textId="77777777" w:rsidR="00BC68F7" w:rsidRDefault="00BC68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9A861" w14:textId="7CD89AEF" w:rsidR="00440BC5" w:rsidRDefault="00440BC5"/>
    <w:sectPr w:rsidR="00440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C5"/>
    <w:rsid w:val="00440BC5"/>
    <w:rsid w:val="0075097D"/>
    <w:rsid w:val="00BC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D619D-1207-4067-8B8A-20C89ABA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B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B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B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B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B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B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B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B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B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B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B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B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B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B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B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B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B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B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B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B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B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B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0B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