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EB3B" w14:textId="77777777" w:rsidR="00852519" w:rsidRDefault="00852519">
      <w:pPr>
        <w:rPr>
          <w:rFonts w:hint="eastAsia"/>
        </w:rPr>
      </w:pPr>
    </w:p>
    <w:p w14:paraId="3128C815" w14:textId="77777777" w:rsidR="00852519" w:rsidRDefault="00852519">
      <w:pPr>
        <w:rPr>
          <w:rFonts w:hint="eastAsia"/>
        </w:rPr>
      </w:pPr>
      <w:r>
        <w:rPr>
          <w:rFonts w:hint="eastAsia"/>
        </w:rPr>
        <w:tab/>
        <w:t>皇的拼音和组词怎么写</w:t>
      </w:r>
    </w:p>
    <w:p w14:paraId="3BB2010F" w14:textId="77777777" w:rsidR="00852519" w:rsidRDefault="00852519">
      <w:pPr>
        <w:rPr>
          <w:rFonts w:hint="eastAsia"/>
        </w:rPr>
      </w:pPr>
    </w:p>
    <w:p w14:paraId="3778F328" w14:textId="77777777" w:rsidR="00852519" w:rsidRDefault="00852519">
      <w:pPr>
        <w:rPr>
          <w:rFonts w:hint="eastAsia"/>
        </w:rPr>
      </w:pPr>
    </w:p>
    <w:p w14:paraId="62A95975" w14:textId="77777777" w:rsidR="00852519" w:rsidRDefault="00852519">
      <w:pPr>
        <w:rPr>
          <w:rFonts w:hint="eastAsia"/>
        </w:rPr>
      </w:pPr>
      <w:r>
        <w:rPr>
          <w:rFonts w:hint="eastAsia"/>
        </w:rPr>
        <w:tab/>
        <w:t>汉字“皇”承载着深厚的文化意义，在汉语中，“皇”字代表了至高无上的权力与荣耀，是古代帝王的象征。其拼音为 “huáng”，是一个阳平声的发音。这个字不仅在历史文献中频繁出现，也在现代汉语里有着广泛的运用。</w:t>
      </w:r>
    </w:p>
    <w:p w14:paraId="6152037A" w14:textId="77777777" w:rsidR="00852519" w:rsidRDefault="00852519">
      <w:pPr>
        <w:rPr>
          <w:rFonts w:hint="eastAsia"/>
        </w:rPr>
      </w:pPr>
    </w:p>
    <w:p w14:paraId="49F509F1" w14:textId="77777777" w:rsidR="00852519" w:rsidRDefault="00852519">
      <w:pPr>
        <w:rPr>
          <w:rFonts w:hint="eastAsia"/>
        </w:rPr>
      </w:pPr>
    </w:p>
    <w:p w14:paraId="70EED61E" w14:textId="77777777" w:rsidR="00852519" w:rsidRDefault="00852519">
      <w:pPr>
        <w:rPr>
          <w:rFonts w:hint="eastAsia"/>
        </w:rPr>
      </w:pPr>
    </w:p>
    <w:p w14:paraId="3170EFB6" w14:textId="77777777" w:rsidR="00852519" w:rsidRDefault="00852519">
      <w:pPr>
        <w:rPr>
          <w:rFonts w:hint="eastAsia"/>
        </w:rPr>
      </w:pPr>
      <w:r>
        <w:rPr>
          <w:rFonts w:hint="eastAsia"/>
        </w:rPr>
        <w:tab/>
        <w:t>拼音详解</w:t>
      </w:r>
    </w:p>
    <w:p w14:paraId="70D68EAA" w14:textId="77777777" w:rsidR="00852519" w:rsidRDefault="00852519">
      <w:pPr>
        <w:rPr>
          <w:rFonts w:hint="eastAsia"/>
        </w:rPr>
      </w:pPr>
    </w:p>
    <w:p w14:paraId="1D7618AC" w14:textId="77777777" w:rsidR="00852519" w:rsidRDefault="00852519">
      <w:pPr>
        <w:rPr>
          <w:rFonts w:hint="eastAsia"/>
        </w:rPr>
      </w:pPr>
    </w:p>
    <w:p w14:paraId="00CC80DB" w14:textId="77777777" w:rsidR="00852519" w:rsidRDefault="00852519">
      <w:pPr>
        <w:rPr>
          <w:rFonts w:hint="eastAsia"/>
        </w:rPr>
      </w:pPr>
      <w:r>
        <w:rPr>
          <w:rFonts w:hint="eastAsia"/>
        </w:rPr>
        <w:tab/>
        <w:t>对于学习汉语的人来说，掌握正确的拼音发音是十分重要的。“皇”的拼音写作“huáng”，其中“h”是送气清辅音，发自喉咙深处；“u”是一个圆唇后元音，发音时嘴唇要圆起来；“a”则是中央低元音，发音位置靠近口腔中央；最后的“ng”是鼻韵尾，需要通过鼻子出气来完成发音。整体来说，“huáng”是一个四拍子的音节，读的时候要注意保持清晰和流畅。</w:t>
      </w:r>
    </w:p>
    <w:p w14:paraId="555AD37B" w14:textId="77777777" w:rsidR="00852519" w:rsidRDefault="00852519">
      <w:pPr>
        <w:rPr>
          <w:rFonts w:hint="eastAsia"/>
        </w:rPr>
      </w:pPr>
    </w:p>
    <w:p w14:paraId="18562417" w14:textId="77777777" w:rsidR="00852519" w:rsidRDefault="00852519">
      <w:pPr>
        <w:rPr>
          <w:rFonts w:hint="eastAsia"/>
        </w:rPr>
      </w:pPr>
    </w:p>
    <w:p w14:paraId="65319863" w14:textId="77777777" w:rsidR="00852519" w:rsidRDefault="00852519">
      <w:pPr>
        <w:rPr>
          <w:rFonts w:hint="eastAsia"/>
        </w:rPr>
      </w:pPr>
    </w:p>
    <w:p w14:paraId="0ACF6AD4" w14:textId="77777777" w:rsidR="00852519" w:rsidRDefault="00852519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48F41CC8" w14:textId="77777777" w:rsidR="00852519" w:rsidRDefault="00852519">
      <w:pPr>
        <w:rPr>
          <w:rFonts w:hint="eastAsia"/>
        </w:rPr>
      </w:pPr>
    </w:p>
    <w:p w14:paraId="37FC8DA6" w14:textId="77777777" w:rsidR="00852519" w:rsidRDefault="00852519">
      <w:pPr>
        <w:rPr>
          <w:rFonts w:hint="eastAsia"/>
        </w:rPr>
      </w:pPr>
    </w:p>
    <w:p w14:paraId="2ACCE663" w14:textId="77777777" w:rsidR="00852519" w:rsidRDefault="00852519">
      <w:pPr>
        <w:rPr>
          <w:rFonts w:hint="eastAsia"/>
        </w:rPr>
      </w:pPr>
      <w:r>
        <w:rPr>
          <w:rFonts w:hint="eastAsia"/>
        </w:rPr>
        <w:tab/>
        <w:t>在日常生活中，“皇”字经常与其他汉字组合成不同的词汇，表达各种含义。例如，“皇帝”指的是封建社会中的最高统治者；“皇后”则是指皇帝的妻子，相当于国家的第一夫人；“皇宫”是指皇帝居住和处理政事的地方；“皇室”涵盖了所有皇族成员及其相关事物。“皇”还可以用来形容非常尊贵或重要的东西，比如“皇恩浩荡”表示受到极大的恩惠；“皇天厚土”则用来比喻天地之间的广阔与包容。</w:t>
      </w:r>
    </w:p>
    <w:p w14:paraId="07C3BD77" w14:textId="77777777" w:rsidR="00852519" w:rsidRDefault="00852519">
      <w:pPr>
        <w:rPr>
          <w:rFonts w:hint="eastAsia"/>
        </w:rPr>
      </w:pPr>
    </w:p>
    <w:p w14:paraId="1ACD4842" w14:textId="77777777" w:rsidR="00852519" w:rsidRDefault="00852519">
      <w:pPr>
        <w:rPr>
          <w:rFonts w:hint="eastAsia"/>
        </w:rPr>
      </w:pPr>
    </w:p>
    <w:p w14:paraId="1EF88C78" w14:textId="77777777" w:rsidR="00852519" w:rsidRDefault="00852519">
      <w:pPr>
        <w:rPr>
          <w:rFonts w:hint="eastAsia"/>
        </w:rPr>
      </w:pPr>
    </w:p>
    <w:p w14:paraId="49F5A916" w14:textId="77777777" w:rsidR="00852519" w:rsidRDefault="00852519">
      <w:pPr>
        <w:rPr>
          <w:rFonts w:hint="eastAsia"/>
        </w:rPr>
      </w:pPr>
      <w:r>
        <w:rPr>
          <w:rFonts w:hint="eastAsia"/>
        </w:rPr>
        <w:tab/>
        <w:t>文化背景下的应用</w:t>
      </w:r>
    </w:p>
    <w:p w14:paraId="5DD84BE9" w14:textId="77777777" w:rsidR="00852519" w:rsidRDefault="00852519">
      <w:pPr>
        <w:rPr>
          <w:rFonts w:hint="eastAsia"/>
        </w:rPr>
      </w:pPr>
    </w:p>
    <w:p w14:paraId="664D7782" w14:textId="77777777" w:rsidR="00852519" w:rsidRDefault="00852519">
      <w:pPr>
        <w:rPr>
          <w:rFonts w:hint="eastAsia"/>
        </w:rPr>
      </w:pPr>
    </w:p>
    <w:p w14:paraId="685B6CA4" w14:textId="77777777" w:rsidR="00852519" w:rsidRDefault="00852519">
      <w:pPr>
        <w:rPr>
          <w:rFonts w:hint="eastAsia"/>
        </w:rPr>
      </w:pPr>
      <w:r>
        <w:rPr>
          <w:rFonts w:hint="eastAsia"/>
        </w:rPr>
        <w:tab/>
        <w:t>在中国传统文化中，“皇”字往往与权威、尊严以及神圣联系在一起。从秦始皇统一六国建立第一个中央集权制帝国开始，直至最后一个封建王朝清朝灭亡，“皇”一直代表着国家最高的政治权力中心。因此，在古籍记载、文学作品乃至民间传说里，“皇”都占据着举足轻重的地位。随着时代的变迁，“皇”字的意义也逐渐扩展到了更广泛的社会领域，成为描述卓越品质或非凡成就的一个重要符号。</w:t>
      </w:r>
    </w:p>
    <w:p w14:paraId="0D5526C6" w14:textId="77777777" w:rsidR="00852519" w:rsidRDefault="00852519">
      <w:pPr>
        <w:rPr>
          <w:rFonts w:hint="eastAsia"/>
        </w:rPr>
      </w:pPr>
    </w:p>
    <w:p w14:paraId="7189ABB4" w14:textId="77777777" w:rsidR="00852519" w:rsidRDefault="00852519">
      <w:pPr>
        <w:rPr>
          <w:rFonts w:hint="eastAsia"/>
        </w:rPr>
      </w:pPr>
    </w:p>
    <w:p w14:paraId="41211D24" w14:textId="77777777" w:rsidR="00852519" w:rsidRDefault="00852519">
      <w:pPr>
        <w:rPr>
          <w:rFonts w:hint="eastAsia"/>
        </w:rPr>
      </w:pPr>
    </w:p>
    <w:p w14:paraId="5E537535" w14:textId="77777777" w:rsidR="00852519" w:rsidRDefault="00852519">
      <w:pPr>
        <w:rPr>
          <w:rFonts w:hint="eastAsia"/>
        </w:rPr>
      </w:pPr>
      <w:r>
        <w:rPr>
          <w:rFonts w:hint="eastAsia"/>
        </w:rPr>
        <w:tab/>
        <w:t>教育意义</w:t>
      </w:r>
    </w:p>
    <w:p w14:paraId="7F65E95D" w14:textId="77777777" w:rsidR="00852519" w:rsidRDefault="00852519">
      <w:pPr>
        <w:rPr>
          <w:rFonts w:hint="eastAsia"/>
        </w:rPr>
      </w:pPr>
    </w:p>
    <w:p w14:paraId="0B62438F" w14:textId="77777777" w:rsidR="00852519" w:rsidRDefault="00852519">
      <w:pPr>
        <w:rPr>
          <w:rFonts w:hint="eastAsia"/>
        </w:rPr>
      </w:pPr>
    </w:p>
    <w:p w14:paraId="4F055371" w14:textId="77777777" w:rsidR="00852519" w:rsidRDefault="00852519">
      <w:pPr>
        <w:rPr>
          <w:rFonts w:hint="eastAsia"/>
        </w:rPr>
      </w:pPr>
      <w:r>
        <w:rPr>
          <w:rFonts w:hint="eastAsia"/>
        </w:rPr>
        <w:tab/>
        <w:t>在学校教育中，了解“皇”的拼音及如何正确组词是非常有帮助的。它不仅可以增强学生对汉字结构的理解，还能激发他们对中国历史文化的好奇心和探索欲望。通过学习与“皇”有关的知识，学生们可以更好地体会中华文明的独特魅力，并将这些宝贵的文化遗产传承下去。这也为他们未来深入研究中国历史提供了坚实的基础。</w:t>
      </w:r>
    </w:p>
    <w:p w14:paraId="487ECB72" w14:textId="77777777" w:rsidR="00852519" w:rsidRDefault="00852519">
      <w:pPr>
        <w:rPr>
          <w:rFonts w:hint="eastAsia"/>
        </w:rPr>
      </w:pPr>
    </w:p>
    <w:p w14:paraId="6238ECA8" w14:textId="77777777" w:rsidR="00852519" w:rsidRDefault="00852519">
      <w:pPr>
        <w:rPr>
          <w:rFonts w:hint="eastAsia"/>
        </w:rPr>
      </w:pPr>
    </w:p>
    <w:p w14:paraId="56738F50" w14:textId="77777777" w:rsidR="00852519" w:rsidRDefault="00852519">
      <w:pPr>
        <w:rPr>
          <w:rFonts w:hint="eastAsia"/>
        </w:rPr>
      </w:pPr>
    </w:p>
    <w:p w14:paraId="04811D84" w14:textId="77777777" w:rsidR="00852519" w:rsidRDefault="0085251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42071F" w14:textId="77777777" w:rsidR="00852519" w:rsidRDefault="00852519">
      <w:pPr>
        <w:rPr>
          <w:rFonts w:hint="eastAsia"/>
        </w:rPr>
      </w:pPr>
    </w:p>
    <w:p w14:paraId="06177B52" w14:textId="77777777" w:rsidR="00852519" w:rsidRDefault="00852519">
      <w:pPr>
        <w:rPr>
          <w:rFonts w:hint="eastAsia"/>
        </w:rPr>
      </w:pPr>
    </w:p>
    <w:p w14:paraId="0AE66AAA" w14:textId="77777777" w:rsidR="00852519" w:rsidRDefault="00852519">
      <w:pPr>
        <w:rPr>
          <w:rFonts w:hint="eastAsia"/>
        </w:rPr>
      </w:pPr>
      <w:r>
        <w:rPr>
          <w:rFonts w:hint="eastAsia"/>
        </w:rPr>
        <w:tab/>
        <w:t>“皇”的拼音为“huáng”，它可以组成许多富有深意的词汇，如皇帝、皇后、皇宫等。每一个词语背后都有着丰富的历史故事和文化底蕴。通过对“皇”字的学习，我们不仅能提高自己的语言能力，更能加深对中国传统文化的认识。希望这篇文章能够帮助大家更加全面地理解这个独特的汉字。</w:t>
      </w:r>
    </w:p>
    <w:p w14:paraId="64E9F5AA" w14:textId="77777777" w:rsidR="00852519" w:rsidRDefault="00852519">
      <w:pPr>
        <w:rPr>
          <w:rFonts w:hint="eastAsia"/>
        </w:rPr>
      </w:pPr>
    </w:p>
    <w:p w14:paraId="6AFC8BD8" w14:textId="77777777" w:rsidR="00852519" w:rsidRDefault="00852519">
      <w:pPr>
        <w:rPr>
          <w:rFonts w:hint="eastAsia"/>
        </w:rPr>
      </w:pPr>
    </w:p>
    <w:p w14:paraId="2E667E3C" w14:textId="77777777" w:rsidR="00852519" w:rsidRDefault="008525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C8DB9" w14:textId="5BE2FF3C" w:rsidR="00FE767F" w:rsidRDefault="00FE767F"/>
    <w:sectPr w:rsidR="00FE7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7F"/>
    <w:rsid w:val="00852519"/>
    <w:rsid w:val="00DD5DF1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C4165-5A26-432B-BCBC-EE8F49F1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6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6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6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6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6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6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6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6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6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6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6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6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6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6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6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6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6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6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6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6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6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6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