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EAA6" w14:textId="77777777" w:rsidR="002C4F3C" w:rsidRDefault="002C4F3C">
      <w:pPr>
        <w:rPr>
          <w:rFonts w:hint="eastAsia"/>
        </w:rPr>
      </w:pPr>
    </w:p>
    <w:p w14:paraId="4A1E0980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电灯字的拼音：dian deng</w:t>
      </w:r>
    </w:p>
    <w:p w14:paraId="4DEFDFB7" w14:textId="77777777" w:rsidR="002C4F3C" w:rsidRDefault="002C4F3C">
      <w:pPr>
        <w:rPr>
          <w:rFonts w:hint="eastAsia"/>
        </w:rPr>
      </w:pPr>
    </w:p>
    <w:p w14:paraId="1C93666A" w14:textId="77777777" w:rsidR="002C4F3C" w:rsidRDefault="002C4F3C">
      <w:pPr>
        <w:rPr>
          <w:rFonts w:hint="eastAsia"/>
        </w:rPr>
      </w:pPr>
    </w:p>
    <w:p w14:paraId="0E5450E1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“电灯”这两个汉字，用拼音表示为 “dian deng”。电灯是现代生活中不可或缺的一部分，它改变了人类的生活方式，使夜晚如同白昼般明亮。自19世纪末发明以来，电灯已经历了多个阶段的发展与革新，从最初的碳丝灯泡到如今的LED节能灯具，每一次技术进步都为人们带来了更高效、更环保的照明体验。</w:t>
      </w:r>
    </w:p>
    <w:p w14:paraId="0D42083A" w14:textId="77777777" w:rsidR="002C4F3C" w:rsidRDefault="002C4F3C">
      <w:pPr>
        <w:rPr>
          <w:rFonts w:hint="eastAsia"/>
        </w:rPr>
      </w:pPr>
    </w:p>
    <w:p w14:paraId="3F236CAC" w14:textId="77777777" w:rsidR="002C4F3C" w:rsidRDefault="002C4F3C">
      <w:pPr>
        <w:rPr>
          <w:rFonts w:hint="eastAsia"/>
        </w:rPr>
      </w:pPr>
    </w:p>
    <w:p w14:paraId="7E2013D8" w14:textId="77777777" w:rsidR="002C4F3C" w:rsidRDefault="002C4F3C">
      <w:pPr>
        <w:rPr>
          <w:rFonts w:hint="eastAsia"/>
        </w:rPr>
      </w:pPr>
    </w:p>
    <w:p w14:paraId="165345B0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早期发展</w:t>
      </w:r>
    </w:p>
    <w:p w14:paraId="4050753E" w14:textId="77777777" w:rsidR="002C4F3C" w:rsidRDefault="002C4F3C">
      <w:pPr>
        <w:rPr>
          <w:rFonts w:hint="eastAsia"/>
        </w:rPr>
      </w:pPr>
    </w:p>
    <w:p w14:paraId="6B1C1D30" w14:textId="77777777" w:rsidR="002C4F3C" w:rsidRDefault="002C4F3C">
      <w:pPr>
        <w:rPr>
          <w:rFonts w:hint="eastAsia"/>
        </w:rPr>
      </w:pPr>
    </w:p>
    <w:p w14:paraId="1871A6BE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在电灯出现之前，人类主要依靠烛光、油灯和煤气灯来照亮黑夜。这些传统光源不仅效率低，而且存在安全隐患。随着科技的进步，1879年，托马斯·爱迪生成功研制出了实用的白炽灯泡，标志着电灯时代的正式开启。爱迪生的贡献不仅仅在于发明了灯泡本身，更重要的是他建立了一整套电力供应系统，使得电灯能够进入寻常百姓家。</w:t>
      </w:r>
    </w:p>
    <w:p w14:paraId="0871D1A9" w14:textId="77777777" w:rsidR="002C4F3C" w:rsidRDefault="002C4F3C">
      <w:pPr>
        <w:rPr>
          <w:rFonts w:hint="eastAsia"/>
        </w:rPr>
      </w:pPr>
    </w:p>
    <w:p w14:paraId="3202E0EA" w14:textId="77777777" w:rsidR="002C4F3C" w:rsidRDefault="002C4F3C">
      <w:pPr>
        <w:rPr>
          <w:rFonts w:hint="eastAsia"/>
        </w:rPr>
      </w:pPr>
    </w:p>
    <w:p w14:paraId="17BA6922" w14:textId="77777777" w:rsidR="002C4F3C" w:rsidRDefault="002C4F3C">
      <w:pPr>
        <w:rPr>
          <w:rFonts w:hint="eastAsia"/>
        </w:rPr>
      </w:pPr>
    </w:p>
    <w:p w14:paraId="2ED46D9A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技术演变</w:t>
      </w:r>
    </w:p>
    <w:p w14:paraId="33C35714" w14:textId="77777777" w:rsidR="002C4F3C" w:rsidRDefault="002C4F3C">
      <w:pPr>
        <w:rPr>
          <w:rFonts w:hint="eastAsia"/>
        </w:rPr>
      </w:pPr>
    </w:p>
    <w:p w14:paraId="0DA04D20" w14:textId="77777777" w:rsidR="002C4F3C" w:rsidRDefault="002C4F3C">
      <w:pPr>
        <w:rPr>
          <w:rFonts w:hint="eastAsia"/>
        </w:rPr>
      </w:pPr>
    </w:p>
    <w:p w14:paraId="060165E2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随着时间推移，电灯的技术也在不断进化。荧光灯的问世大大提高了照明效率，减少了能源消耗；随后卤素灯、氙气灯等新型光源也相继出现，它们在色彩还原度、使用寿命等方面有了显著提升。进入21世纪后，LED（发光二极管）技术迅速崛起，成为当前主流的照明解决方案。LED灯具有节能、长寿、环保等诸多优点，正逐步取代传统灯具。</w:t>
      </w:r>
    </w:p>
    <w:p w14:paraId="7DA1C06B" w14:textId="77777777" w:rsidR="002C4F3C" w:rsidRDefault="002C4F3C">
      <w:pPr>
        <w:rPr>
          <w:rFonts w:hint="eastAsia"/>
        </w:rPr>
      </w:pPr>
    </w:p>
    <w:p w14:paraId="117B3D9F" w14:textId="77777777" w:rsidR="002C4F3C" w:rsidRDefault="002C4F3C">
      <w:pPr>
        <w:rPr>
          <w:rFonts w:hint="eastAsia"/>
        </w:rPr>
      </w:pPr>
    </w:p>
    <w:p w14:paraId="1AE094F7" w14:textId="77777777" w:rsidR="002C4F3C" w:rsidRDefault="002C4F3C">
      <w:pPr>
        <w:rPr>
          <w:rFonts w:hint="eastAsia"/>
        </w:rPr>
      </w:pPr>
    </w:p>
    <w:p w14:paraId="3419AD12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对社会的影响</w:t>
      </w:r>
    </w:p>
    <w:p w14:paraId="2AD0556D" w14:textId="77777777" w:rsidR="002C4F3C" w:rsidRDefault="002C4F3C">
      <w:pPr>
        <w:rPr>
          <w:rFonts w:hint="eastAsia"/>
        </w:rPr>
      </w:pPr>
    </w:p>
    <w:p w14:paraId="1DFA6D69" w14:textId="77777777" w:rsidR="002C4F3C" w:rsidRDefault="002C4F3C">
      <w:pPr>
        <w:rPr>
          <w:rFonts w:hint="eastAsia"/>
        </w:rPr>
      </w:pPr>
    </w:p>
    <w:p w14:paraId="6C9E26D6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电灯的普及极大地促进了城市化进程和社会经济发展。夜晚不再黑暗，延长了人们的活动时间，丰富了夜生活内容。商业区、娱乐场所因亮化工程而更加繁华热闹；良好的照明条件也为交通安全提供了保障，降低了事故发生的概率。在教育领域，学生们可以在明亮的学习环境中阅读写作，有助于提高学习效率。</w:t>
      </w:r>
    </w:p>
    <w:p w14:paraId="0C7E990D" w14:textId="77777777" w:rsidR="002C4F3C" w:rsidRDefault="002C4F3C">
      <w:pPr>
        <w:rPr>
          <w:rFonts w:hint="eastAsia"/>
        </w:rPr>
      </w:pPr>
    </w:p>
    <w:p w14:paraId="091E0870" w14:textId="77777777" w:rsidR="002C4F3C" w:rsidRDefault="002C4F3C">
      <w:pPr>
        <w:rPr>
          <w:rFonts w:hint="eastAsia"/>
        </w:rPr>
      </w:pPr>
    </w:p>
    <w:p w14:paraId="1FD04666" w14:textId="77777777" w:rsidR="002C4F3C" w:rsidRDefault="002C4F3C">
      <w:pPr>
        <w:rPr>
          <w:rFonts w:hint="eastAsia"/>
        </w:rPr>
      </w:pPr>
    </w:p>
    <w:p w14:paraId="189FFEC4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D82256B" w14:textId="77777777" w:rsidR="002C4F3C" w:rsidRDefault="002C4F3C">
      <w:pPr>
        <w:rPr>
          <w:rFonts w:hint="eastAsia"/>
        </w:rPr>
      </w:pPr>
    </w:p>
    <w:p w14:paraId="2A25399E" w14:textId="77777777" w:rsidR="002C4F3C" w:rsidRDefault="002C4F3C">
      <w:pPr>
        <w:rPr>
          <w:rFonts w:hint="eastAsia"/>
        </w:rPr>
      </w:pPr>
    </w:p>
    <w:p w14:paraId="64375AF9" w14:textId="77777777" w:rsidR="002C4F3C" w:rsidRDefault="002C4F3C">
      <w:pPr>
        <w:rPr>
          <w:rFonts w:hint="eastAsia"/>
        </w:rPr>
      </w:pPr>
      <w:r>
        <w:rPr>
          <w:rFonts w:hint="eastAsia"/>
        </w:rPr>
        <w:tab/>
        <w:t>展望未来，智能照明将成为发展趋势。通过物联网技术，用户可以远程控制家中的灯光开关及亮度调节，实现个性化定制服务。随着可再生能源利用比例的增加，绿色照明理念将更加深入人心，推动整个行业向低碳环保方向转型。“dian deng”虽只是简单的两个音节，却蕴含着无限可能，照亮了人类前行的道路。</w:t>
      </w:r>
    </w:p>
    <w:p w14:paraId="248E7D97" w14:textId="77777777" w:rsidR="002C4F3C" w:rsidRDefault="002C4F3C">
      <w:pPr>
        <w:rPr>
          <w:rFonts w:hint="eastAsia"/>
        </w:rPr>
      </w:pPr>
    </w:p>
    <w:p w14:paraId="6084610C" w14:textId="77777777" w:rsidR="002C4F3C" w:rsidRDefault="002C4F3C">
      <w:pPr>
        <w:rPr>
          <w:rFonts w:hint="eastAsia"/>
        </w:rPr>
      </w:pPr>
    </w:p>
    <w:p w14:paraId="004CD98C" w14:textId="77777777" w:rsidR="002C4F3C" w:rsidRDefault="002C4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C09B1" w14:textId="518BEE96" w:rsidR="00750301" w:rsidRDefault="00750301"/>
    <w:sectPr w:rsidR="0075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01"/>
    <w:rsid w:val="002C4F3C"/>
    <w:rsid w:val="005B05E0"/>
    <w:rsid w:val="0075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294BA-7D0D-4209-864B-628CAF16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