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67B7" w14:textId="77777777" w:rsidR="004B4314" w:rsidRDefault="004B4314">
      <w:pPr>
        <w:rPr>
          <w:rFonts w:hint="eastAsia"/>
        </w:rPr>
      </w:pPr>
    </w:p>
    <w:p w14:paraId="04F9856F" w14:textId="77777777" w:rsidR="004B4314" w:rsidRDefault="004B4314">
      <w:pPr>
        <w:rPr>
          <w:rFonts w:hint="eastAsia"/>
        </w:rPr>
      </w:pPr>
      <w:r>
        <w:rPr>
          <w:rFonts w:hint="eastAsia"/>
        </w:rPr>
        <w:tab/>
        <w:t>热轧跟冷轧有什么区别</w:t>
      </w:r>
    </w:p>
    <w:p w14:paraId="29DC5486" w14:textId="77777777" w:rsidR="004B4314" w:rsidRDefault="004B4314">
      <w:pPr>
        <w:rPr>
          <w:rFonts w:hint="eastAsia"/>
        </w:rPr>
      </w:pPr>
    </w:p>
    <w:p w14:paraId="0D562B07" w14:textId="77777777" w:rsidR="004B4314" w:rsidRDefault="004B4314">
      <w:pPr>
        <w:rPr>
          <w:rFonts w:hint="eastAsia"/>
        </w:rPr>
      </w:pPr>
    </w:p>
    <w:p w14:paraId="2412DE94" w14:textId="77777777" w:rsidR="004B4314" w:rsidRDefault="004B4314">
      <w:pPr>
        <w:rPr>
          <w:rFonts w:hint="eastAsia"/>
        </w:rPr>
      </w:pPr>
      <w:r>
        <w:rPr>
          <w:rFonts w:hint="eastAsia"/>
        </w:rPr>
        <w:tab/>
        <w:t>在金属加工领域，轧制是一种重要的成型工艺，通过将金属材料通过一对或多对旋转的轧辊之间施加压力，使材料厚度减小、长度增加，从而达到所需的形状和尺寸。根据加工过程中的温度条件，轧制可以分为热轧和冷轧两种主要形式。这两种工艺不仅在技术实现上有所差异，在最终产品的性能和应用范围上也存在明显不同。</w:t>
      </w:r>
    </w:p>
    <w:p w14:paraId="08FA8EE3" w14:textId="77777777" w:rsidR="004B4314" w:rsidRDefault="004B4314">
      <w:pPr>
        <w:rPr>
          <w:rFonts w:hint="eastAsia"/>
        </w:rPr>
      </w:pPr>
    </w:p>
    <w:p w14:paraId="62B24CEC" w14:textId="77777777" w:rsidR="004B4314" w:rsidRDefault="004B4314">
      <w:pPr>
        <w:rPr>
          <w:rFonts w:hint="eastAsia"/>
        </w:rPr>
      </w:pPr>
    </w:p>
    <w:p w14:paraId="7C2D5F07" w14:textId="77777777" w:rsidR="004B4314" w:rsidRDefault="004B4314">
      <w:pPr>
        <w:rPr>
          <w:rFonts w:hint="eastAsia"/>
        </w:rPr>
      </w:pPr>
    </w:p>
    <w:p w14:paraId="669A4F70" w14:textId="77777777" w:rsidR="004B4314" w:rsidRDefault="004B4314">
      <w:pPr>
        <w:rPr>
          <w:rFonts w:hint="eastAsia"/>
        </w:rPr>
      </w:pPr>
      <w:r>
        <w:rPr>
          <w:rFonts w:hint="eastAsia"/>
        </w:rPr>
        <w:tab/>
        <w:t>热轧的基本概念与特点</w:t>
      </w:r>
    </w:p>
    <w:p w14:paraId="4D14AC89" w14:textId="77777777" w:rsidR="004B4314" w:rsidRDefault="004B4314">
      <w:pPr>
        <w:rPr>
          <w:rFonts w:hint="eastAsia"/>
        </w:rPr>
      </w:pPr>
    </w:p>
    <w:p w14:paraId="0601456F" w14:textId="77777777" w:rsidR="004B4314" w:rsidRDefault="004B4314">
      <w:pPr>
        <w:rPr>
          <w:rFonts w:hint="eastAsia"/>
        </w:rPr>
      </w:pPr>
    </w:p>
    <w:p w14:paraId="43CC606D" w14:textId="77777777" w:rsidR="004B4314" w:rsidRDefault="004B4314">
      <w:pPr>
        <w:rPr>
          <w:rFonts w:hint="eastAsia"/>
        </w:rPr>
      </w:pPr>
      <w:r>
        <w:rPr>
          <w:rFonts w:hint="eastAsia"/>
        </w:rPr>
        <w:tab/>
        <w:t>热轧是指在高于金属再结晶温度的条件下进行的轧制过程。在这个过程中，金属材料在高温下变得柔软，易于变形，这使得能够使用较大的变形量来生产出较厚的板材或型材。由于是在高温下操作，热轧可以有效地消除铸态组织中的缺陷，改善材料的内部结构，提高其力学性能。然而，热轧产品表面质量相对较低，尺寸精度也不如冷轧产品，通常需要进一步的加工处理才能满足特定的应用需求。</w:t>
      </w:r>
    </w:p>
    <w:p w14:paraId="07739417" w14:textId="77777777" w:rsidR="004B4314" w:rsidRDefault="004B4314">
      <w:pPr>
        <w:rPr>
          <w:rFonts w:hint="eastAsia"/>
        </w:rPr>
      </w:pPr>
    </w:p>
    <w:p w14:paraId="6D18BE3E" w14:textId="77777777" w:rsidR="004B4314" w:rsidRDefault="004B4314">
      <w:pPr>
        <w:rPr>
          <w:rFonts w:hint="eastAsia"/>
        </w:rPr>
      </w:pPr>
    </w:p>
    <w:p w14:paraId="6C86E8A1" w14:textId="77777777" w:rsidR="004B4314" w:rsidRDefault="004B4314">
      <w:pPr>
        <w:rPr>
          <w:rFonts w:hint="eastAsia"/>
        </w:rPr>
      </w:pPr>
    </w:p>
    <w:p w14:paraId="60984BA1" w14:textId="77777777" w:rsidR="004B4314" w:rsidRDefault="004B4314">
      <w:pPr>
        <w:rPr>
          <w:rFonts w:hint="eastAsia"/>
        </w:rPr>
      </w:pPr>
      <w:r>
        <w:rPr>
          <w:rFonts w:hint="eastAsia"/>
        </w:rPr>
        <w:tab/>
        <w:t>冷轧的基本概念与特点</w:t>
      </w:r>
    </w:p>
    <w:p w14:paraId="35D480CB" w14:textId="77777777" w:rsidR="004B4314" w:rsidRDefault="004B4314">
      <w:pPr>
        <w:rPr>
          <w:rFonts w:hint="eastAsia"/>
        </w:rPr>
      </w:pPr>
    </w:p>
    <w:p w14:paraId="0B6C48F0" w14:textId="77777777" w:rsidR="004B4314" w:rsidRDefault="004B4314">
      <w:pPr>
        <w:rPr>
          <w:rFonts w:hint="eastAsia"/>
        </w:rPr>
      </w:pPr>
    </w:p>
    <w:p w14:paraId="4DF56994" w14:textId="77777777" w:rsidR="004B4314" w:rsidRDefault="004B4314">
      <w:pPr>
        <w:rPr>
          <w:rFonts w:hint="eastAsia"/>
        </w:rPr>
      </w:pPr>
      <w:r>
        <w:rPr>
          <w:rFonts w:hint="eastAsia"/>
        </w:rPr>
        <w:tab/>
        <w:t>与热轧相反，冷轧是在低于金属再结晶温度的条件下进行的，一般指室温下的轧制过程。冷轧的主要目的是为了获得更好的表面质量和更高的尺寸精度。由于没有高温的影响，冷轧过程中金属材料的变形抗力较大，因此每次通过轧辊时的变形量较小。冷轧可以显著提高材料的强度和硬度，同时保持较好的表面光洁度和尺寸稳定性，适用于制造要求较高、表面质量良好的产品，如家电面板、汽车外壳等。</w:t>
      </w:r>
    </w:p>
    <w:p w14:paraId="6812E5D6" w14:textId="77777777" w:rsidR="004B4314" w:rsidRDefault="004B4314">
      <w:pPr>
        <w:rPr>
          <w:rFonts w:hint="eastAsia"/>
        </w:rPr>
      </w:pPr>
    </w:p>
    <w:p w14:paraId="2DDAE829" w14:textId="77777777" w:rsidR="004B4314" w:rsidRDefault="004B4314">
      <w:pPr>
        <w:rPr>
          <w:rFonts w:hint="eastAsia"/>
        </w:rPr>
      </w:pPr>
    </w:p>
    <w:p w14:paraId="757613CC" w14:textId="77777777" w:rsidR="004B4314" w:rsidRDefault="004B4314">
      <w:pPr>
        <w:rPr>
          <w:rFonts w:hint="eastAsia"/>
        </w:rPr>
      </w:pPr>
    </w:p>
    <w:p w14:paraId="04C1FEE6" w14:textId="77777777" w:rsidR="004B4314" w:rsidRDefault="004B4314">
      <w:pPr>
        <w:rPr>
          <w:rFonts w:hint="eastAsia"/>
        </w:rPr>
      </w:pPr>
      <w:r>
        <w:rPr>
          <w:rFonts w:hint="eastAsia"/>
        </w:rPr>
        <w:tab/>
        <w:t>热轧与冷轧的选择依据</w:t>
      </w:r>
    </w:p>
    <w:p w14:paraId="72EA6BC1" w14:textId="77777777" w:rsidR="004B4314" w:rsidRDefault="004B4314">
      <w:pPr>
        <w:rPr>
          <w:rFonts w:hint="eastAsia"/>
        </w:rPr>
      </w:pPr>
    </w:p>
    <w:p w14:paraId="534BCA08" w14:textId="77777777" w:rsidR="004B4314" w:rsidRDefault="004B4314">
      <w:pPr>
        <w:rPr>
          <w:rFonts w:hint="eastAsia"/>
        </w:rPr>
      </w:pPr>
    </w:p>
    <w:p w14:paraId="14E90FFC" w14:textId="77777777" w:rsidR="004B4314" w:rsidRDefault="004B4314">
      <w:pPr>
        <w:rPr>
          <w:rFonts w:hint="eastAsia"/>
        </w:rPr>
      </w:pPr>
      <w:r>
        <w:rPr>
          <w:rFonts w:hint="eastAsia"/>
        </w:rPr>
        <w:tab/>
        <w:t>选择热轧还是冷轧，主要取决于产品的最终用途、所需材料的性能以及成本考虑。对于那些对尺寸精度要求不高、表面处理可以通过后续工序解决的产品，采用热轧更为经济高效。而当产品需要具有极高的表面质量、尺寸精确度和较好的机械性能时，则更倾向于使用冷轧工艺。冷轧还可以用于生产薄板，这是热轧难以实现的。</w:t>
      </w:r>
    </w:p>
    <w:p w14:paraId="2869FF57" w14:textId="77777777" w:rsidR="004B4314" w:rsidRDefault="004B4314">
      <w:pPr>
        <w:rPr>
          <w:rFonts w:hint="eastAsia"/>
        </w:rPr>
      </w:pPr>
    </w:p>
    <w:p w14:paraId="0882B74A" w14:textId="77777777" w:rsidR="004B4314" w:rsidRDefault="004B4314">
      <w:pPr>
        <w:rPr>
          <w:rFonts w:hint="eastAsia"/>
        </w:rPr>
      </w:pPr>
    </w:p>
    <w:p w14:paraId="32669861" w14:textId="77777777" w:rsidR="004B4314" w:rsidRDefault="004B4314">
      <w:pPr>
        <w:rPr>
          <w:rFonts w:hint="eastAsia"/>
        </w:rPr>
      </w:pPr>
    </w:p>
    <w:p w14:paraId="3E96B322" w14:textId="77777777" w:rsidR="004B4314" w:rsidRDefault="004B4314">
      <w:pPr>
        <w:rPr>
          <w:rFonts w:hint="eastAsia"/>
        </w:rPr>
      </w:pPr>
      <w:r>
        <w:rPr>
          <w:rFonts w:hint="eastAsia"/>
        </w:rPr>
        <w:tab/>
        <w:t>热轧与冷轧的应用领域</w:t>
      </w:r>
    </w:p>
    <w:p w14:paraId="1006E711" w14:textId="77777777" w:rsidR="004B4314" w:rsidRDefault="004B4314">
      <w:pPr>
        <w:rPr>
          <w:rFonts w:hint="eastAsia"/>
        </w:rPr>
      </w:pPr>
    </w:p>
    <w:p w14:paraId="3D221642" w14:textId="77777777" w:rsidR="004B4314" w:rsidRDefault="004B4314">
      <w:pPr>
        <w:rPr>
          <w:rFonts w:hint="eastAsia"/>
        </w:rPr>
      </w:pPr>
    </w:p>
    <w:p w14:paraId="5C5C73E0" w14:textId="77777777" w:rsidR="004B4314" w:rsidRDefault="004B4314">
      <w:pPr>
        <w:rPr>
          <w:rFonts w:hint="eastAsia"/>
        </w:rPr>
      </w:pPr>
      <w:r>
        <w:rPr>
          <w:rFonts w:hint="eastAsia"/>
        </w:rPr>
        <w:tab/>
        <w:t>热轧和冷轧在工业生产中有着广泛的应用。热轧产品因其良好的加工性能和经济性，常用于建筑、桥梁、船舶、铁路车辆等大型结构件的制造。冷轧产品则更多地应用于精密机械、电子产品、家用电器等领域，这些行业对材料的表面质量和尺寸精度有严格的要求。随着技术的进步，两者之间的界限也在逐渐模糊，出现了许多结合了热轧和冷轧优点的新工艺。</w:t>
      </w:r>
    </w:p>
    <w:p w14:paraId="75E32504" w14:textId="77777777" w:rsidR="004B4314" w:rsidRDefault="004B4314">
      <w:pPr>
        <w:rPr>
          <w:rFonts w:hint="eastAsia"/>
        </w:rPr>
      </w:pPr>
    </w:p>
    <w:p w14:paraId="4C3FB133" w14:textId="77777777" w:rsidR="004B4314" w:rsidRDefault="004B4314">
      <w:pPr>
        <w:rPr>
          <w:rFonts w:hint="eastAsia"/>
        </w:rPr>
      </w:pPr>
    </w:p>
    <w:p w14:paraId="707F34D7" w14:textId="77777777" w:rsidR="004B4314" w:rsidRDefault="004B4314">
      <w:pPr>
        <w:rPr>
          <w:rFonts w:hint="eastAsia"/>
        </w:rPr>
      </w:pPr>
    </w:p>
    <w:p w14:paraId="3A6D309F" w14:textId="77777777" w:rsidR="004B4314" w:rsidRDefault="004B431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949706" w14:textId="77777777" w:rsidR="004B4314" w:rsidRDefault="004B4314">
      <w:pPr>
        <w:rPr>
          <w:rFonts w:hint="eastAsia"/>
        </w:rPr>
      </w:pPr>
    </w:p>
    <w:p w14:paraId="1E86C26E" w14:textId="77777777" w:rsidR="004B4314" w:rsidRDefault="004B4314">
      <w:pPr>
        <w:rPr>
          <w:rFonts w:hint="eastAsia"/>
        </w:rPr>
      </w:pPr>
    </w:p>
    <w:p w14:paraId="002C77A9" w14:textId="77777777" w:rsidR="004B4314" w:rsidRDefault="004B4314">
      <w:pPr>
        <w:rPr>
          <w:rFonts w:hint="eastAsia"/>
        </w:rPr>
      </w:pPr>
      <w:r>
        <w:rPr>
          <w:rFonts w:hint="eastAsia"/>
        </w:rPr>
        <w:tab/>
        <w:t>热轧和冷轧是金属加工中两种基本且重要的工艺方法。它们各自的特点决定了在不同领域的应用优势。了解这两种工艺的区别，有助于在实际生产中做出更加合理的选择，以满足各种不同的生产和使用需求。</w:t>
      </w:r>
    </w:p>
    <w:p w14:paraId="5CB53909" w14:textId="77777777" w:rsidR="004B4314" w:rsidRDefault="004B4314">
      <w:pPr>
        <w:rPr>
          <w:rFonts w:hint="eastAsia"/>
        </w:rPr>
      </w:pPr>
    </w:p>
    <w:p w14:paraId="2BEA3524" w14:textId="77777777" w:rsidR="004B4314" w:rsidRDefault="004B4314">
      <w:pPr>
        <w:rPr>
          <w:rFonts w:hint="eastAsia"/>
        </w:rPr>
      </w:pPr>
    </w:p>
    <w:p w14:paraId="1A61EEA5" w14:textId="77777777" w:rsidR="004B4314" w:rsidRDefault="004B4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966DB" w14:textId="127129EC" w:rsidR="00CA6AB4" w:rsidRDefault="00CA6AB4"/>
    <w:sectPr w:rsidR="00CA6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B4"/>
    <w:rsid w:val="004B4314"/>
    <w:rsid w:val="008A4D3E"/>
    <w:rsid w:val="00CA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0FD45-F077-4387-A8C8-47533C90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