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F3B1" w14:textId="77777777" w:rsidR="00ED0017" w:rsidRDefault="00ED0017">
      <w:pPr>
        <w:rPr>
          <w:rFonts w:hint="eastAsia"/>
        </w:rPr>
      </w:pPr>
    </w:p>
    <w:p w14:paraId="0667B72A" w14:textId="77777777" w:rsidR="00ED0017" w:rsidRDefault="00ED0017">
      <w:pPr>
        <w:rPr>
          <w:rFonts w:hint="eastAsia"/>
        </w:rPr>
      </w:pPr>
      <w:r>
        <w:rPr>
          <w:rFonts w:hint="eastAsia"/>
        </w:rPr>
        <w:tab/>
        <w:t>炸薯条的拼音：zhà shǔ tiáo</w:t>
      </w:r>
    </w:p>
    <w:p w14:paraId="67553B8F" w14:textId="77777777" w:rsidR="00ED0017" w:rsidRDefault="00ED0017">
      <w:pPr>
        <w:rPr>
          <w:rFonts w:hint="eastAsia"/>
        </w:rPr>
      </w:pPr>
    </w:p>
    <w:p w14:paraId="23C530FA" w14:textId="77777777" w:rsidR="00ED0017" w:rsidRDefault="00ED0017">
      <w:pPr>
        <w:rPr>
          <w:rFonts w:hint="eastAsia"/>
        </w:rPr>
      </w:pPr>
    </w:p>
    <w:p w14:paraId="68EA061D" w14:textId="77777777" w:rsidR="00ED0017" w:rsidRDefault="00ED0017">
      <w:pPr>
        <w:rPr>
          <w:rFonts w:hint="eastAsia"/>
        </w:rPr>
      </w:pPr>
      <w:r>
        <w:rPr>
          <w:rFonts w:hint="eastAsia"/>
        </w:rPr>
        <w:tab/>
        <w:t>在中华美食的丰富词汇中，“炸薯条”这道来自西方却风靡全球的小吃，有着其独特的中文发音——“zhà shǔ tiáo”。这三个音节简单明了地概括了这种食品的烹饪方式和主要原料。"zhà"（炸）代表了烹饪方法，即通过高温油炸制而成；"shǔ"（薯）指的是土豆，也称为马铃薯，是制作薯条的主要食材；而"tiáo"（条）则描述了食物的形状，长条状的切割形式使得薯条易于食用且具有标志性的外观。</w:t>
      </w:r>
    </w:p>
    <w:p w14:paraId="23D270E9" w14:textId="77777777" w:rsidR="00ED0017" w:rsidRDefault="00ED0017">
      <w:pPr>
        <w:rPr>
          <w:rFonts w:hint="eastAsia"/>
        </w:rPr>
      </w:pPr>
    </w:p>
    <w:p w14:paraId="1E61D765" w14:textId="77777777" w:rsidR="00ED0017" w:rsidRDefault="00ED0017">
      <w:pPr>
        <w:rPr>
          <w:rFonts w:hint="eastAsia"/>
        </w:rPr>
      </w:pPr>
    </w:p>
    <w:p w14:paraId="1877AE27" w14:textId="77777777" w:rsidR="00ED0017" w:rsidRDefault="00ED0017">
      <w:pPr>
        <w:rPr>
          <w:rFonts w:hint="eastAsia"/>
        </w:rPr>
      </w:pPr>
    </w:p>
    <w:p w14:paraId="188F3EF9" w14:textId="77777777" w:rsidR="00ED0017" w:rsidRDefault="00ED0017">
      <w:pPr>
        <w:rPr>
          <w:rFonts w:hint="eastAsia"/>
        </w:rPr>
      </w:pPr>
      <w:r>
        <w:rPr>
          <w:rFonts w:hint="eastAsia"/>
        </w:rPr>
        <w:tab/>
        <w:t>从农场到餐桌</w:t>
      </w:r>
    </w:p>
    <w:p w14:paraId="3655CD1D" w14:textId="77777777" w:rsidR="00ED0017" w:rsidRDefault="00ED0017">
      <w:pPr>
        <w:rPr>
          <w:rFonts w:hint="eastAsia"/>
        </w:rPr>
      </w:pPr>
    </w:p>
    <w:p w14:paraId="72EA8EA1" w14:textId="77777777" w:rsidR="00ED0017" w:rsidRDefault="00ED0017">
      <w:pPr>
        <w:rPr>
          <w:rFonts w:hint="eastAsia"/>
        </w:rPr>
      </w:pPr>
    </w:p>
    <w:p w14:paraId="4280AFF7" w14:textId="77777777" w:rsidR="00ED0017" w:rsidRDefault="00ED0017">
      <w:pPr>
        <w:rPr>
          <w:rFonts w:hint="eastAsia"/>
        </w:rPr>
      </w:pPr>
      <w:r>
        <w:rPr>
          <w:rFonts w:hint="eastAsia"/>
        </w:rPr>
        <w:tab/>
        <w:t>土豆作为一种世界性的重要农作物，在世界各地都有广泛的种植。在中国，土豆不仅作为主食，也是许多菜肴不可或缺的配料。当土豆被选为制作炸薯条的材料时，它们通常会经过严格的筛选，以确保大小均匀、质地良好。收获后的土豆会被清洗、去皮，然后根据特定的标准切成条状。接下来，这些准备好的土豆条可能会进行漂洗或者浸泡，以去除多余的淀粉，从而保证炸出来的薯条更加酥脆。它们会在高温下油炸至金黄色，并迅速撒上盐或其他调味料，随即包装或直接上桌供人享用。</w:t>
      </w:r>
    </w:p>
    <w:p w14:paraId="2CFC9AB2" w14:textId="77777777" w:rsidR="00ED0017" w:rsidRDefault="00ED0017">
      <w:pPr>
        <w:rPr>
          <w:rFonts w:hint="eastAsia"/>
        </w:rPr>
      </w:pPr>
    </w:p>
    <w:p w14:paraId="0889EB07" w14:textId="77777777" w:rsidR="00ED0017" w:rsidRDefault="00ED0017">
      <w:pPr>
        <w:rPr>
          <w:rFonts w:hint="eastAsia"/>
        </w:rPr>
      </w:pPr>
    </w:p>
    <w:p w14:paraId="5504581C" w14:textId="77777777" w:rsidR="00ED0017" w:rsidRDefault="00ED0017">
      <w:pPr>
        <w:rPr>
          <w:rFonts w:hint="eastAsia"/>
        </w:rPr>
      </w:pPr>
    </w:p>
    <w:p w14:paraId="1561F906" w14:textId="77777777" w:rsidR="00ED0017" w:rsidRDefault="00ED0017">
      <w:pPr>
        <w:rPr>
          <w:rFonts w:hint="eastAsia"/>
        </w:rPr>
      </w:pPr>
      <w:r>
        <w:rPr>
          <w:rFonts w:hint="eastAsia"/>
        </w:rPr>
        <w:tab/>
        <w:t>炸薯条的全球化之旅</w:t>
      </w:r>
    </w:p>
    <w:p w14:paraId="5AB90740" w14:textId="77777777" w:rsidR="00ED0017" w:rsidRDefault="00ED0017">
      <w:pPr>
        <w:rPr>
          <w:rFonts w:hint="eastAsia"/>
        </w:rPr>
      </w:pPr>
    </w:p>
    <w:p w14:paraId="5A2059F8" w14:textId="77777777" w:rsidR="00ED0017" w:rsidRDefault="00ED0017">
      <w:pPr>
        <w:rPr>
          <w:rFonts w:hint="eastAsia"/>
        </w:rPr>
      </w:pPr>
    </w:p>
    <w:p w14:paraId="0E9606B8" w14:textId="77777777" w:rsidR="00ED0017" w:rsidRDefault="00ED0017">
      <w:pPr>
        <w:rPr>
          <w:rFonts w:hint="eastAsia"/>
        </w:rPr>
      </w:pPr>
      <w:r>
        <w:rPr>
          <w:rFonts w:hint="eastAsia"/>
        </w:rPr>
        <w:tab/>
        <w:t>虽然炸薯条起源于比利时或法国（关于起源的确切地点存在争议），但它的流行却横跨了整个地球。随着欧洲殖民者和移民的脚步，炸薯条很快就在美洲大陆扎下了根，并逐渐演变成为快餐文化的一部分。在美国，炸薯条更是成为了汉堡包的最佳伴侣，两者一起构成了典型的美式快餐组合。而在亚洲，尤其是在中国，炸薯条也受到了年轻一代的喜爱，无论是在电影院、酒吧还是街头小吃摊，都能看到人们手握一包炸薯条享受休闲时光。</w:t>
      </w:r>
    </w:p>
    <w:p w14:paraId="2414F6ED" w14:textId="77777777" w:rsidR="00ED0017" w:rsidRDefault="00ED0017">
      <w:pPr>
        <w:rPr>
          <w:rFonts w:hint="eastAsia"/>
        </w:rPr>
      </w:pPr>
    </w:p>
    <w:p w14:paraId="010E3E97" w14:textId="77777777" w:rsidR="00ED0017" w:rsidRDefault="00ED0017">
      <w:pPr>
        <w:rPr>
          <w:rFonts w:hint="eastAsia"/>
        </w:rPr>
      </w:pPr>
    </w:p>
    <w:p w14:paraId="4CE91CBF" w14:textId="77777777" w:rsidR="00ED0017" w:rsidRDefault="00ED0017">
      <w:pPr>
        <w:rPr>
          <w:rFonts w:hint="eastAsia"/>
        </w:rPr>
      </w:pPr>
    </w:p>
    <w:p w14:paraId="001ED73F" w14:textId="77777777" w:rsidR="00ED0017" w:rsidRDefault="00ED0017">
      <w:pPr>
        <w:rPr>
          <w:rFonts w:hint="eastAsia"/>
        </w:rPr>
      </w:pPr>
      <w:r>
        <w:rPr>
          <w:rFonts w:hint="eastAsia"/>
        </w:rPr>
        <w:tab/>
        <w:t>健康与美味之间的平衡</w:t>
      </w:r>
    </w:p>
    <w:p w14:paraId="02D9D42B" w14:textId="77777777" w:rsidR="00ED0017" w:rsidRDefault="00ED0017">
      <w:pPr>
        <w:rPr>
          <w:rFonts w:hint="eastAsia"/>
        </w:rPr>
      </w:pPr>
    </w:p>
    <w:p w14:paraId="02118124" w14:textId="77777777" w:rsidR="00ED0017" w:rsidRDefault="00ED0017">
      <w:pPr>
        <w:rPr>
          <w:rFonts w:hint="eastAsia"/>
        </w:rPr>
      </w:pPr>
    </w:p>
    <w:p w14:paraId="0F49600B" w14:textId="77777777" w:rsidR="00ED0017" w:rsidRDefault="00ED0017">
      <w:pPr>
        <w:rPr>
          <w:rFonts w:hint="eastAsia"/>
        </w:rPr>
      </w:pPr>
      <w:r>
        <w:rPr>
          <w:rFonts w:hint="eastAsia"/>
        </w:rPr>
        <w:tab/>
        <w:t>尽管炸薯条因其美味可口而广受欢迎，但它同时也因为高热量和油脂含量而备受争议。为了迎合日益增长的健康意识，市场上出现了多种改良版的薯条产品。比如，有些品牌推出了烤制而非油炸的薯条，这样既能保留原始风味，又能减少脂肪摄入。还有用其他低卡路里成分代替传统面粉来裹粉的做法，或是添加更多天然香料以增强口感而不增加额外负担。无论如何变化，对于很多人来说，偶尔享受一份热腾腾、香气四溢的炸薯条仍然是生活中的一大乐趣。</w:t>
      </w:r>
    </w:p>
    <w:p w14:paraId="5C38B1F0" w14:textId="77777777" w:rsidR="00ED0017" w:rsidRDefault="00ED0017">
      <w:pPr>
        <w:rPr>
          <w:rFonts w:hint="eastAsia"/>
        </w:rPr>
      </w:pPr>
    </w:p>
    <w:p w14:paraId="1127545E" w14:textId="77777777" w:rsidR="00ED0017" w:rsidRDefault="00ED0017">
      <w:pPr>
        <w:rPr>
          <w:rFonts w:hint="eastAsia"/>
        </w:rPr>
      </w:pPr>
    </w:p>
    <w:p w14:paraId="1BFF34C3" w14:textId="77777777" w:rsidR="00ED0017" w:rsidRDefault="00ED0017">
      <w:pPr>
        <w:rPr>
          <w:rFonts w:hint="eastAsia"/>
        </w:rPr>
      </w:pPr>
    </w:p>
    <w:p w14:paraId="66F698DE" w14:textId="77777777" w:rsidR="00ED0017" w:rsidRDefault="00ED00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99BA88" w14:textId="77777777" w:rsidR="00ED0017" w:rsidRDefault="00ED0017">
      <w:pPr>
        <w:rPr>
          <w:rFonts w:hint="eastAsia"/>
        </w:rPr>
      </w:pPr>
    </w:p>
    <w:p w14:paraId="4F8EADFF" w14:textId="77777777" w:rsidR="00ED0017" w:rsidRDefault="00ED0017">
      <w:pPr>
        <w:rPr>
          <w:rFonts w:hint="eastAsia"/>
        </w:rPr>
      </w:pPr>
    </w:p>
    <w:p w14:paraId="548D1E39" w14:textId="77777777" w:rsidR="00ED0017" w:rsidRDefault="00ED0017">
      <w:pPr>
        <w:rPr>
          <w:rFonts w:hint="eastAsia"/>
        </w:rPr>
      </w:pPr>
      <w:r>
        <w:rPr>
          <w:rFonts w:hint="eastAsia"/>
        </w:rPr>
        <w:tab/>
        <w:t>无论是作为正餐的一部分还是简单的零食，炸薯条都以其独特的魅力赢得了无数人的喜爱。“zhà shǔ tiáo”不仅仅是一串汉字和对应的拼音，它代表着一种跨越文化和国界的共同语言，连接着每一个热爱美食的心灵。无论未来如何发展，这份对美味的追求永远不会改变。</w:t>
      </w:r>
    </w:p>
    <w:p w14:paraId="13586709" w14:textId="77777777" w:rsidR="00ED0017" w:rsidRDefault="00ED0017">
      <w:pPr>
        <w:rPr>
          <w:rFonts w:hint="eastAsia"/>
        </w:rPr>
      </w:pPr>
    </w:p>
    <w:p w14:paraId="511B3C18" w14:textId="77777777" w:rsidR="00ED0017" w:rsidRDefault="00ED0017">
      <w:pPr>
        <w:rPr>
          <w:rFonts w:hint="eastAsia"/>
        </w:rPr>
      </w:pPr>
    </w:p>
    <w:p w14:paraId="707BF12F" w14:textId="77777777" w:rsidR="00ED0017" w:rsidRDefault="00ED00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2C1B1" w14:textId="1CDD4A66" w:rsidR="00E03970" w:rsidRDefault="00E03970"/>
    <w:sectPr w:rsidR="00E0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70"/>
    <w:rsid w:val="00E03970"/>
    <w:rsid w:val="00E53824"/>
    <w:rsid w:val="00E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ACB87-A3E8-499A-B8E5-4F3A584C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