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77EB" w14:textId="77777777" w:rsidR="00C358E0" w:rsidRDefault="00C358E0">
      <w:pPr>
        <w:rPr>
          <w:rFonts w:hint="eastAsia"/>
        </w:rPr>
      </w:pPr>
    </w:p>
    <w:p w14:paraId="1196677F" w14:textId="77777777" w:rsidR="00C358E0" w:rsidRDefault="00C358E0">
      <w:pPr>
        <w:rPr>
          <w:rFonts w:hint="eastAsia"/>
        </w:rPr>
      </w:pPr>
      <w:r>
        <w:rPr>
          <w:rFonts w:hint="eastAsia"/>
        </w:rPr>
        <w:tab/>
        <w:t>汉语的拼音表26个字母表口诀</w:t>
      </w:r>
    </w:p>
    <w:p w14:paraId="5CF6CD8F" w14:textId="77777777" w:rsidR="00C358E0" w:rsidRDefault="00C358E0">
      <w:pPr>
        <w:rPr>
          <w:rFonts w:hint="eastAsia"/>
        </w:rPr>
      </w:pPr>
    </w:p>
    <w:p w14:paraId="373409EC" w14:textId="77777777" w:rsidR="00C358E0" w:rsidRDefault="00C358E0">
      <w:pPr>
        <w:rPr>
          <w:rFonts w:hint="eastAsia"/>
        </w:rPr>
      </w:pPr>
    </w:p>
    <w:p w14:paraId="1A6E3D51" w14:textId="77777777" w:rsidR="00C358E0" w:rsidRDefault="00C358E0">
      <w:pPr>
        <w:rPr>
          <w:rFonts w:hint="eastAsia"/>
        </w:rPr>
      </w:pPr>
      <w:r>
        <w:rPr>
          <w:rFonts w:hint="eastAsia"/>
        </w:rPr>
        <w:tab/>
        <w:t>汉语拼音，作为学习中文的一把金钥匙，对于中国孩子和外国汉语爱好者来说，都是不可或缺的一部分。它不仅是汉字读音的符号化表达，更是一座连接口语与书面语的桥梁。而26个字母表口诀，则是掌握汉语拼音的基础中的基础。今天，我们就来一同探索这个简单却充满智慧的口诀。</w:t>
      </w:r>
    </w:p>
    <w:p w14:paraId="4BA0FACB" w14:textId="77777777" w:rsidR="00C358E0" w:rsidRDefault="00C358E0">
      <w:pPr>
        <w:rPr>
          <w:rFonts w:hint="eastAsia"/>
        </w:rPr>
      </w:pPr>
    </w:p>
    <w:p w14:paraId="2757586C" w14:textId="77777777" w:rsidR="00C358E0" w:rsidRDefault="00C358E0">
      <w:pPr>
        <w:rPr>
          <w:rFonts w:hint="eastAsia"/>
        </w:rPr>
      </w:pPr>
    </w:p>
    <w:p w14:paraId="4A0298A5" w14:textId="77777777" w:rsidR="00C358E0" w:rsidRDefault="00C358E0">
      <w:pPr>
        <w:rPr>
          <w:rFonts w:hint="eastAsia"/>
        </w:rPr>
      </w:pPr>
    </w:p>
    <w:p w14:paraId="7ADBBE34" w14:textId="77777777" w:rsidR="00C358E0" w:rsidRDefault="00C358E0">
      <w:pPr>
        <w:rPr>
          <w:rFonts w:hint="eastAsia"/>
        </w:rPr>
      </w:pPr>
      <w:r>
        <w:rPr>
          <w:rFonts w:hint="eastAsia"/>
        </w:rPr>
        <w:tab/>
        <w:t>从A到Z：构建汉语拼音的基石</w:t>
      </w:r>
    </w:p>
    <w:p w14:paraId="7A1E6804" w14:textId="77777777" w:rsidR="00C358E0" w:rsidRDefault="00C358E0">
      <w:pPr>
        <w:rPr>
          <w:rFonts w:hint="eastAsia"/>
        </w:rPr>
      </w:pPr>
    </w:p>
    <w:p w14:paraId="5FFE6127" w14:textId="77777777" w:rsidR="00C358E0" w:rsidRDefault="00C358E0">
      <w:pPr>
        <w:rPr>
          <w:rFonts w:hint="eastAsia"/>
        </w:rPr>
      </w:pPr>
    </w:p>
    <w:p w14:paraId="6FE42D05" w14:textId="77777777" w:rsidR="00C358E0" w:rsidRDefault="00C358E0">
      <w:pPr>
        <w:rPr>
          <w:rFonts w:hint="eastAsia"/>
        </w:rPr>
      </w:pPr>
      <w:r>
        <w:rPr>
          <w:rFonts w:hint="eastAsia"/>
        </w:rPr>
        <w:tab/>
        <w:t>每一个汉语拼音字母都对应着一个特定的发音，它们如同乐谱上的音符，组合在一起便能奏响美妙的音乐。孩子们在幼儿园或是小学初年级，就开始接触这些拼音字母，并通过有趣的口诀加深记忆：“啊”（a）、“波”（b）、“车”（c）……一直到“知、诗、热”（zhi, chi, shi, ri, zi, ci, si）。这不仅帮助他们识记每个字母的发音，也初步了解了声母和韵母的概念。</w:t>
      </w:r>
    </w:p>
    <w:p w14:paraId="58F8A880" w14:textId="77777777" w:rsidR="00C358E0" w:rsidRDefault="00C358E0">
      <w:pPr>
        <w:rPr>
          <w:rFonts w:hint="eastAsia"/>
        </w:rPr>
      </w:pPr>
    </w:p>
    <w:p w14:paraId="7F923B5E" w14:textId="77777777" w:rsidR="00C358E0" w:rsidRDefault="00C358E0">
      <w:pPr>
        <w:rPr>
          <w:rFonts w:hint="eastAsia"/>
        </w:rPr>
      </w:pPr>
    </w:p>
    <w:p w14:paraId="1C4A0E3E" w14:textId="77777777" w:rsidR="00C358E0" w:rsidRDefault="00C358E0">
      <w:pPr>
        <w:rPr>
          <w:rFonts w:hint="eastAsia"/>
        </w:rPr>
      </w:pPr>
    </w:p>
    <w:p w14:paraId="0C301F0B" w14:textId="77777777" w:rsidR="00C358E0" w:rsidRDefault="00C358E0">
      <w:pPr>
        <w:rPr>
          <w:rFonts w:hint="eastAsia"/>
        </w:rPr>
      </w:pPr>
      <w:r>
        <w:rPr>
          <w:rFonts w:hint="eastAsia"/>
        </w:rPr>
        <w:tab/>
        <w:t>趣味横生的记忆方法</w:t>
      </w:r>
    </w:p>
    <w:p w14:paraId="4B4D7315" w14:textId="77777777" w:rsidR="00C358E0" w:rsidRDefault="00C358E0">
      <w:pPr>
        <w:rPr>
          <w:rFonts w:hint="eastAsia"/>
        </w:rPr>
      </w:pPr>
    </w:p>
    <w:p w14:paraId="6DC335A1" w14:textId="77777777" w:rsidR="00C358E0" w:rsidRDefault="00C358E0">
      <w:pPr>
        <w:rPr>
          <w:rFonts w:hint="eastAsia"/>
        </w:rPr>
      </w:pPr>
    </w:p>
    <w:p w14:paraId="4B72B8E1" w14:textId="77777777" w:rsidR="00C358E0" w:rsidRDefault="00C358E0">
      <w:pPr>
        <w:rPr>
          <w:rFonts w:hint="eastAsia"/>
        </w:rPr>
      </w:pPr>
      <w:r>
        <w:rPr>
          <w:rFonts w:hint="eastAsia"/>
        </w:rPr>
        <w:tab/>
        <w:t>为了使记忆更加生动有趣，教育者们设计了许多巧妙的方法。例如，“爸爸打大鼓（dà bà dǎ dà gǔ）”，这里包含了多个以“d”开头的字词，便于记住该字母的发音；还有像“妈妈买苹果（mā ma mǎi píng guǒ）”，则强化了“m”的读法。这样的练习既锻炼了孩子的语言能力，又增加了学习的乐趣。</w:t>
      </w:r>
    </w:p>
    <w:p w14:paraId="1DEDE860" w14:textId="77777777" w:rsidR="00C358E0" w:rsidRDefault="00C358E0">
      <w:pPr>
        <w:rPr>
          <w:rFonts w:hint="eastAsia"/>
        </w:rPr>
      </w:pPr>
    </w:p>
    <w:p w14:paraId="392DE77E" w14:textId="77777777" w:rsidR="00C358E0" w:rsidRDefault="00C358E0">
      <w:pPr>
        <w:rPr>
          <w:rFonts w:hint="eastAsia"/>
        </w:rPr>
      </w:pPr>
    </w:p>
    <w:p w14:paraId="4B5C19B8" w14:textId="77777777" w:rsidR="00C358E0" w:rsidRDefault="00C358E0">
      <w:pPr>
        <w:rPr>
          <w:rFonts w:hint="eastAsia"/>
        </w:rPr>
      </w:pPr>
    </w:p>
    <w:p w14:paraId="485E16DC" w14:textId="77777777" w:rsidR="00C358E0" w:rsidRDefault="00C358E0">
      <w:pPr>
        <w:rPr>
          <w:rFonts w:hint="eastAsia"/>
        </w:rPr>
      </w:pPr>
      <w:r>
        <w:rPr>
          <w:rFonts w:hint="eastAsia"/>
        </w:rPr>
        <w:tab/>
        <w:t>深入理解拼音规则</w:t>
      </w:r>
    </w:p>
    <w:p w14:paraId="7AAD151A" w14:textId="77777777" w:rsidR="00C358E0" w:rsidRDefault="00C358E0">
      <w:pPr>
        <w:rPr>
          <w:rFonts w:hint="eastAsia"/>
        </w:rPr>
      </w:pPr>
    </w:p>
    <w:p w14:paraId="37B5FFBD" w14:textId="77777777" w:rsidR="00C358E0" w:rsidRDefault="00C358E0">
      <w:pPr>
        <w:rPr>
          <w:rFonts w:hint="eastAsia"/>
        </w:rPr>
      </w:pPr>
    </w:p>
    <w:p w14:paraId="71F0513B" w14:textId="77777777" w:rsidR="00C358E0" w:rsidRDefault="00C358E0">
      <w:pPr>
        <w:rPr>
          <w:rFonts w:hint="eastAsia"/>
        </w:rPr>
      </w:pPr>
      <w:r>
        <w:rPr>
          <w:rFonts w:hint="eastAsia"/>
        </w:rPr>
        <w:tab/>
        <w:t>除了简单的发音记忆外，深入了解拼音规则也是必不可少的。比如，在实际应用中，“ü”遇到j、q、x时要去掉两点成为“u”，这是因为在普通话里这两个音节之间不存在相拼的情况。当两个第三声相连时，第一个字要变成第二声，如“你好”读作“nǐ hǎo”，但连起来说却是“ní hǎo”。这些细致入微的规定让我们的交流更加准确流畅。</w:t>
      </w:r>
    </w:p>
    <w:p w14:paraId="7CE5FC23" w14:textId="77777777" w:rsidR="00C358E0" w:rsidRDefault="00C358E0">
      <w:pPr>
        <w:rPr>
          <w:rFonts w:hint="eastAsia"/>
        </w:rPr>
      </w:pPr>
    </w:p>
    <w:p w14:paraId="071BFA41" w14:textId="77777777" w:rsidR="00C358E0" w:rsidRDefault="00C358E0">
      <w:pPr>
        <w:rPr>
          <w:rFonts w:hint="eastAsia"/>
        </w:rPr>
      </w:pPr>
    </w:p>
    <w:p w14:paraId="0B21A88A" w14:textId="77777777" w:rsidR="00C358E0" w:rsidRDefault="00C358E0">
      <w:pPr>
        <w:rPr>
          <w:rFonts w:hint="eastAsia"/>
        </w:rPr>
      </w:pPr>
    </w:p>
    <w:p w14:paraId="56FA500B" w14:textId="77777777" w:rsidR="00C358E0" w:rsidRDefault="00C358E0">
      <w:pPr>
        <w:rPr>
          <w:rFonts w:hint="eastAsia"/>
        </w:rPr>
      </w:pPr>
      <w:r>
        <w:rPr>
          <w:rFonts w:hint="eastAsia"/>
        </w:rPr>
        <w:tab/>
        <w:t>实践出真知：在生活中运用拼音</w:t>
      </w:r>
    </w:p>
    <w:p w14:paraId="60CC54EB" w14:textId="77777777" w:rsidR="00C358E0" w:rsidRDefault="00C358E0">
      <w:pPr>
        <w:rPr>
          <w:rFonts w:hint="eastAsia"/>
        </w:rPr>
      </w:pPr>
    </w:p>
    <w:p w14:paraId="25775F4C" w14:textId="77777777" w:rsidR="00C358E0" w:rsidRDefault="00C358E0">
      <w:pPr>
        <w:rPr>
          <w:rFonts w:hint="eastAsia"/>
        </w:rPr>
      </w:pPr>
    </w:p>
    <w:p w14:paraId="71805C38" w14:textId="77777777" w:rsidR="00C358E0" w:rsidRDefault="00C358E0">
      <w:pPr>
        <w:rPr>
          <w:rFonts w:hint="eastAsia"/>
        </w:rPr>
      </w:pPr>
      <w:r>
        <w:rPr>
          <w:rFonts w:hint="eastAsia"/>
        </w:rPr>
        <w:tab/>
        <w:t>想要真正掌握汉语拼音，离不开大量的实践。无论是朗读课文还是日常对话，都可以成为练习的好机会。家长也可以鼓励孩子用拼音写日记或者给远方的朋友寄信。在这个过程中，他们会逐渐发现，原来看似枯燥乏味的字母组合背后，藏着无数的故事和情感。随着时间推移，孩子们不仅能熟练使用汉语拼音，更能体会到中华文化的博大精深。</w:t>
      </w:r>
    </w:p>
    <w:p w14:paraId="256A917C" w14:textId="77777777" w:rsidR="00C358E0" w:rsidRDefault="00C358E0">
      <w:pPr>
        <w:rPr>
          <w:rFonts w:hint="eastAsia"/>
        </w:rPr>
      </w:pPr>
    </w:p>
    <w:p w14:paraId="5C4209A9" w14:textId="77777777" w:rsidR="00C358E0" w:rsidRDefault="00C358E0">
      <w:pPr>
        <w:rPr>
          <w:rFonts w:hint="eastAsia"/>
        </w:rPr>
      </w:pPr>
    </w:p>
    <w:p w14:paraId="0E6D27F1" w14:textId="77777777" w:rsidR="00C358E0" w:rsidRDefault="00C358E0">
      <w:pPr>
        <w:rPr>
          <w:rFonts w:hint="eastAsia"/>
        </w:rPr>
      </w:pPr>
    </w:p>
    <w:p w14:paraId="3C6E344E" w14:textId="77777777" w:rsidR="00C358E0" w:rsidRDefault="00C358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C12FEC" w14:textId="77777777" w:rsidR="00C358E0" w:rsidRDefault="00C358E0">
      <w:pPr>
        <w:rPr>
          <w:rFonts w:hint="eastAsia"/>
        </w:rPr>
      </w:pPr>
    </w:p>
    <w:p w14:paraId="0906C887" w14:textId="77777777" w:rsidR="00C358E0" w:rsidRDefault="00C358E0">
      <w:pPr>
        <w:rPr>
          <w:rFonts w:hint="eastAsia"/>
        </w:rPr>
      </w:pPr>
    </w:p>
    <w:p w14:paraId="2A51F363" w14:textId="77777777" w:rsidR="00C358E0" w:rsidRDefault="00C358E0">
      <w:pPr>
        <w:rPr>
          <w:rFonts w:hint="eastAsia"/>
        </w:rPr>
      </w:pPr>
      <w:r>
        <w:rPr>
          <w:rFonts w:hint="eastAsia"/>
        </w:rPr>
        <w:tab/>
        <w:t>汉语拼音26个字母表口诀不仅仅是一串字符，它是开启汉语世界大门的钥匙，是连接古今中外的语言纽带。通过不断的学习与实践，我们每个人都能成为这门美丽语言的传承者和创造者。愿每一位热爱汉语的朋友都能在这条充满魅力的路上越走越远。</w:t>
      </w:r>
    </w:p>
    <w:p w14:paraId="133BC4D4" w14:textId="77777777" w:rsidR="00C358E0" w:rsidRDefault="00C358E0">
      <w:pPr>
        <w:rPr>
          <w:rFonts w:hint="eastAsia"/>
        </w:rPr>
      </w:pPr>
    </w:p>
    <w:p w14:paraId="0A536877" w14:textId="77777777" w:rsidR="00C358E0" w:rsidRDefault="00C358E0">
      <w:pPr>
        <w:rPr>
          <w:rFonts w:hint="eastAsia"/>
        </w:rPr>
      </w:pPr>
    </w:p>
    <w:p w14:paraId="230F417E" w14:textId="77777777" w:rsidR="00C358E0" w:rsidRDefault="00C35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5D11D" w14:textId="45C7F503" w:rsidR="00CF52B4" w:rsidRDefault="00CF52B4"/>
    <w:sectPr w:rsidR="00CF5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B4"/>
    <w:rsid w:val="00C358E0"/>
    <w:rsid w:val="00CF52B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DB5F5-1F5B-4CE3-9C54-98F40603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