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B228" w14:textId="77777777" w:rsidR="006018E6" w:rsidRDefault="006018E6">
      <w:pPr>
        <w:rPr>
          <w:rFonts w:hint="eastAsia"/>
        </w:rPr>
      </w:pPr>
      <w:r>
        <w:rPr>
          <w:rFonts w:hint="eastAsia"/>
        </w:rPr>
        <w:t>正确拼写单词</w:t>
      </w:r>
    </w:p>
    <w:p w14:paraId="66AF5499" w14:textId="77777777" w:rsidR="006018E6" w:rsidRDefault="006018E6">
      <w:pPr>
        <w:rPr>
          <w:rFonts w:hint="eastAsia"/>
        </w:rPr>
      </w:pPr>
      <w:r>
        <w:rPr>
          <w:rFonts w:hint="eastAsia"/>
        </w:rPr>
        <w:t>在当今全球化和信息化的时代，无论是学生、作家还是商务人士，正确拼写单词都是交流中不可或缺的一部分。准确的拼写不仅能提升文本的专业性和可读性，而且是尊重读者和作者自身专业素养的表现。随着互联网的发展，人们获取信息的速度加快，但同时对信息质量的要求也更高，正确的拼写成为衡量内容质量的一个重要标准。</w:t>
      </w:r>
    </w:p>
    <w:p w14:paraId="050DEBFE" w14:textId="77777777" w:rsidR="006018E6" w:rsidRDefault="006018E6">
      <w:pPr>
        <w:rPr>
          <w:rFonts w:hint="eastAsia"/>
        </w:rPr>
      </w:pPr>
    </w:p>
    <w:p w14:paraId="1B8853F0" w14:textId="77777777" w:rsidR="006018E6" w:rsidRDefault="006018E6">
      <w:pPr>
        <w:rPr>
          <w:rFonts w:hint="eastAsia"/>
        </w:rPr>
      </w:pPr>
      <w:r>
        <w:rPr>
          <w:rFonts w:hint="eastAsia"/>
        </w:rPr>
        <w:t>为什么正确拼写很重要</w:t>
      </w:r>
    </w:p>
    <w:p w14:paraId="24B135E1" w14:textId="77777777" w:rsidR="006018E6" w:rsidRDefault="006018E6">
      <w:pPr>
        <w:rPr>
          <w:rFonts w:hint="eastAsia"/>
        </w:rPr>
      </w:pPr>
      <w:r>
        <w:rPr>
          <w:rFonts w:hint="eastAsia"/>
        </w:rPr>
        <w:t>错误的拼写可能会导致误解，甚至完全改变句子的意思。在正式文件、学术论文或商业合同中，一个小的拼写错误都可能带来严重的后果。例如，在法律文件中，“their”（他们的）与“there”（那里）的混淆可能导致条款解释上的重大差异。对于学习语言的人来说，正确的拼写有助于巩固词汇记忆，提高语言技能，进而更好地理解语言的文化背景。</w:t>
      </w:r>
    </w:p>
    <w:p w14:paraId="0E3CBE77" w14:textId="77777777" w:rsidR="006018E6" w:rsidRDefault="006018E6">
      <w:pPr>
        <w:rPr>
          <w:rFonts w:hint="eastAsia"/>
        </w:rPr>
      </w:pPr>
    </w:p>
    <w:p w14:paraId="4594855B" w14:textId="77777777" w:rsidR="006018E6" w:rsidRDefault="006018E6">
      <w:pPr>
        <w:rPr>
          <w:rFonts w:hint="eastAsia"/>
        </w:rPr>
      </w:pPr>
      <w:r>
        <w:rPr>
          <w:rFonts w:hint="eastAsia"/>
        </w:rPr>
        <w:t>如何提高单词拼写能力</w:t>
      </w:r>
    </w:p>
    <w:p w14:paraId="4E34195F" w14:textId="77777777" w:rsidR="006018E6" w:rsidRDefault="006018E6">
      <w:pPr>
        <w:rPr>
          <w:rFonts w:hint="eastAsia"/>
        </w:rPr>
      </w:pPr>
      <w:r>
        <w:rPr>
          <w:rFonts w:hint="eastAsia"/>
        </w:rPr>
        <w:t>要提高单词的拼写能力，可以采取多种方法。阅读是一个非常有效的途径。通过广泛阅读不同类型的书籍、文章和文献，人们可以在上下文中接触到大量的词汇，并逐渐熟悉其正确形式。利用拼写检查工具也是一种便捷的方式。现代的文字处理软件和在线平台大多内置了自动拼写检查功能，可以帮助用户即时发现并纠正拼写错误。实践是检验真理的唯一标准，经常写作并且主动查证不确定的单词拼写，能够显著增强个人的拼写水平。</w:t>
      </w:r>
    </w:p>
    <w:p w14:paraId="7DD40A64" w14:textId="77777777" w:rsidR="006018E6" w:rsidRDefault="006018E6">
      <w:pPr>
        <w:rPr>
          <w:rFonts w:hint="eastAsia"/>
        </w:rPr>
      </w:pPr>
    </w:p>
    <w:p w14:paraId="65CB9905" w14:textId="77777777" w:rsidR="006018E6" w:rsidRDefault="006018E6">
      <w:pPr>
        <w:rPr>
          <w:rFonts w:hint="eastAsia"/>
        </w:rPr>
      </w:pPr>
      <w:r>
        <w:rPr>
          <w:rFonts w:hint="eastAsia"/>
        </w:rPr>
        <w:t>借助技术辅助拼写</w:t>
      </w:r>
    </w:p>
    <w:p w14:paraId="5A9C322C" w14:textId="77777777" w:rsidR="006018E6" w:rsidRDefault="006018E6">
      <w:pPr>
        <w:rPr>
          <w:rFonts w:hint="eastAsia"/>
        </w:rPr>
      </w:pPr>
      <w:r>
        <w:rPr>
          <w:rFonts w:hint="eastAsia"/>
        </w:rPr>
        <w:t>科技的进步为改善拼写提供了许多便利。除了传统的词典外，现在还有各种各样的应用程序和网站专门用于帮助人们练习和测试自己的拼写能力。这些工具通常提供互动式的学习体验，如拼写游戏、测验和个性化建议等。语音识别技术也越来越成熟，它不仅支持将口语转化为书面语，还能根据用户的发音习惯提供建议，从而进一步减少拼写错误的发生几率。</w:t>
      </w:r>
    </w:p>
    <w:p w14:paraId="19530B06" w14:textId="77777777" w:rsidR="006018E6" w:rsidRDefault="006018E6">
      <w:pPr>
        <w:rPr>
          <w:rFonts w:hint="eastAsia"/>
        </w:rPr>
      </w:pPr>
    </w:p>
    <w:p w14:paraId="5AD44E8E" w14:textId="77777777" w:rsidR="006018E6" w:rsidRDefault="006018E6">
      <w:pPr>
        <w:rPr>
          <w:rFonts w:hint="eastAsia"/>
        </w:rPr>
      </w:pPr>
      <w:r>
        <w:rPr>
          <w:rFonts w:hint="eastAsia"/>
        </w:rPr>
        <w:t>最后的总结</w:t>
      </w:r>
    </w:p>
    <w:p w14:paraId="01CB881B" w14:textId="77777777" w:rsidR="006018E6" w:rsidRDefault="006018E6">
      <w:pPr>
        <w:rPr>
          <w:rFonts w:hint="eastAsia"/>
        </w:rPr>
      </w:pPr>
      <w:r>
        <w:rPr>
          <w:rFonts w:hint="eastAsia"/>
        </w:rPr>
        <w:t>正确拼写单词是一项基础且重要的技能，它影响着我们沟通的效果和效率。无论是在日常生活中还是职业场合，良好的拼写习惯都能够展现一个人的态度和专业度。通过不断学习、利用现有资源和技术手段，我们可以有效地提升自己的拼写能力，更加自信地面对文字工作中的各种挑战。</w:t>
      </w:r>
    </w:p>
    <w:p w14:paraId="0F97BA63" w14:textId="77777777" w:rsidR="006018E6" w:rsidRDefault="006018E6">
      <w:pPr>
        <w:rPr>
          <w:rFonts w:hint="eastAsia"/>
        </w:rPr>
      </w:pPr>
    </w:p>
    <w:p w14:paraId="160C6B84" w14:textId="77777777" w:rsidR="006018E6" w:rsidRDefault="006018E6">
      <w:pPr>
        <w:rPr>
          <w:rFonts w:hint="eastAsia"/>
        </w:rPr>
      </w:pPr>
      <w:r>
        <w:rPr>
          <w:rFonts w:hint="eastAsia"/>
        </w:rPr>
        <w:t>本文是由每日作文网(2345lzwz.com)为大家创作</w:t>
      </w:r>
    </w:p>
    <w:p w14:paraId="4C866F1B" w14:textId="4AD6306C" w:rsidR="00D907A4" w:rsidRDefault="00D907A4"/>
    <w:sectPr w:rsidR="00D907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A4"/>
    <w:rsid w:val="00230453"/>
    <w:rsid w:val="006018E6"/>
    <w:rsid w:val="00D9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E0F0B-9194-408F-A6FB-9890EFAD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7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7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7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7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7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7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7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7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7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7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7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7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7A4"/>
    <w:rPr>
      <w:rFonts w:cstheme="majorBidi"/>
      <w:color w:val="2F5496" w:themeColor="accent1" w:themeShade="BF"/>
      <w:sz w:val="28"/>
      <w:szCs w:val="28"/>
    </w:rPr>
  </w:style>
  <w:style w:type="character" w:customStyle="1" w:styleId="50">
    <w:name w:val="标题 5 字符"/>
    <w:basedOn w:val="a0"/>
    <w:link w:val="5"/>
    <w:uiPriority w:val="9"/>
    <w:semiHidden/>
    <w:rsid w:val="00D907A4"/>
    <w:rPr>
      <w:rFonts w:cstheme="majorBidi"/>
      <w:color w:val="2F5496" w:themeColor="accent1" w:themeShade="BF"/>
      <w:sz w:val="24"/>
    </w:rPr>
  </w:style>
  <w:style w:type="character" w:customStyle="1" w:styleId="60">
    <w:name w:val="标题 6 字符"/>
    <w:basedOn w:val="a0"/>
    <w:link w:val="6"/>
    <w:uiPriority w:val="9"/>
    <w:semiHidden/>
    <w:rsid w:val="00D907A4"/>
    <w:rPr>
      <w:rFonts w:cstheme="majorBidi"/>
      <w:b/>
      <w:bCs/>
      <w:color w:val="2F5496" w:themeColor="accent1" w:themeShade="BF"/>
    </w:rPr>
  </w:style>
  <w:style w:type="character" w:customStyle="1" w:styleId="70">
    <w:name w:val="标题 7 字符"/>
    <w:basedOn w:val="a0"/>
    <w:link w:val="7"/>
    <w:uiPriority w:val="9"/>
    <w:semiHidden/>
    <w:rsid w:val="00D907A4"/>
    <w:rPr>
      <w:rFonts w:cstheme="majorBidi"/>
      <w:b/>
      <w:bCs/>
      <w:color w:val="595959" w:themeColor="text1" w:themeTint="A6"/>
    </w:rPr>
  </w:style>
  <w:style w:type="character" w:customStyle="1" w:styleId="80">
    <w:name w:val="标题 8 字符"/>
    <w:basedOn w:val="a0"/>
    <w:link w:val="8"/>
    <w:uiPriority w:val="9"/>
    <w:semiHidden/>
    <w:rsid w:val="00D907A4"/>
    <w:rPr>
      <w:rFonts w:cstheme="majorBidi"/>
      <w:color w:val="595959" w:themeColor="text1" w:themeTint="A6"/>
    </w:rPr>
  </w:style>
  <w:style w:type="character" w:customStyle="1" w:styleId="90">
    <w:name w:val="标题 9 字符"/>
    <w:basedOn w:val="a0"/>
    <w:link w:val="9"/>
    <w:uiPriority w:val="9"/>
    <w:semiHidden/>
    <w:rsid w:val="00D907A4"/>
    <w:rPr>
      <w:rFonts w:eastAsiaTheme="majorEastAsia" w:cstheme="majorBidi"/>
      <w:color w:val="595959" w:themeColor="text1" w:themeTint="A6"/>
    </w:rPr>
  </w:style>
  <w:style w:type="paragraph" w:styleId="a3">
    <w:name w:val="Title"/>
    <w:basedOn w:val="a"/>
    <w:next w:val="a"/>
    <w:link w:val="a4"/>
    <w:uiPriority w:val="10"/>
    <w:qFormat/>
    <w:rsid w:val="00D907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7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7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7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7A4"/>
    <w:pPr>
      <w:spacing w:before="160"/>
      <w:jc w:val="center"/>
    </w:pPr>
    <w:rPr>
      <w:i/>
      <w:iCs/>
      <w:color w:val="404040" w:themeColor="text1" w:themeTint="BF"/>
    </w:rPr>
  </w:style>
  <w:style w:type="character" w:customStyle="1" w:styleId="a8">
    <w:name w:val="引用 字符"/>
    <w:basedOn w:val="a0"/>
    <w:link w:val="a7"/>
    <w:uiPriority w:val="29"/>
    <w:rsid w:val="00D907A4"/>
    <w:rPr>
      <w:i/>
      <w:iCs/>
      <w:color w:val="404040" w:themeColor="text1" w:themeTint="BF"/>
    </w:rPr>
  </w:style>
  <w:style w:type="paragraph" w:styleId="a9">
    <w:name w:val="List Paragraph"/>
    <w:basedOn w:val="a"/>
    <w:uiPriority w:val="34"/>
    <w:qFormat/>
    <w:rsid w:val="00D907A4"/>
    <w:pPr>
      <w:ind w:left="720"/>
      <w:contextualSpacing/>
    </w:pPr>
  </w:style>
  <w:style w:type="character" w:styleId="aa">
    <w:name w:val="Intense Emphasis"/>
    <w:basedOn w:val="a0"/>
    <w:uiPriority w:val="21"/>
    <w:qFormat/>
    <w:rsid w:val="00D907A4"/>
    <w:rPr>
      <w:i/>
      <w:iCs/>
      <w:color w:val="2F5496" w:themeColor="accent1" w:themeShade="BF"/>
    </w:rPr>
  </w:style>
  <w:style w:type="paragraph" w:styleId="ab">
    <w:name w:val="Intense Quote"/>
    <w:basedOn w:val="a"/>
    <w:next w:val="a"/>
    <w:link w:val="ac"/>
    <w:uiPriority w:val="30"/>
    <w:qFormat/>
    <w:rsid w:val="00D907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7A4"/>
    <w:rPr>
      <w:i/>
      <w:iCs/>
      <w:color w:val="2F5496" w:themeColor="accent1" w:themeShade="BF"/>
    </w:rPr>
  </w:style>
  <w:style w:type="character" w:styleId="ad">
    <w:name w:val="Intense Reference"/>
    <w:basedOn w:val="a0"/>
    <w:uiPriority w:val="32"/>
    <w:qFormat/>
    <w:rsid w:val="00D907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