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DD51" w14:textId="77777777" w:rsidR="00A02653" w:rsidRDefault="00A02653">
      <w:pPr>
        <w:rPr>
          <w:rFonts w:hint="eastAsia"/>
        </w:rPr>
      </w:pPr>
      <w:r>
        <w:rPr>
          <w:rFonts w:hint="eastAsia"/>
        </w:rPr>
        <w:t>正在的在的拼音：Zhèngzài de Zài de Pīnyīn</w:t>
      </w:r>
    </w:p>
    <w:p w14:paraId="4CE13FB1" w14:textId="77777777" w:rsidR="00A02653" w:rsidRDefault="00A02653">
      <w:pPr>
        <w:rPr>
          <w:rFonts w:hint="eastAsia"/>
        </w:rPr>
      </w:pPr>
      <w:r>
        <w:rPr>
          <w:rFonts w:hint="eastAsia"/>
        </w:rPr>
        <w:t>汉字是中华文化的瑰宝，承载着数千年历史与文明。作为汉语书写系统的基石，每个汉字都拥有其独特的发音方式，即拼音。拼音是帮助人们学习和使用汉字的重要工具，它将复杂的汉字转换成相对简单的音节，使得学习汉语变得更加容易。对于“正在的在”这几个字而言，它们的拼音分别是：“正”（zhèng）、“在”（zài）、“的”（de）以及再次出现的“在”（zài）。拼音不仅为初学者提供了学习汉字发音的方法，也是普通话标准化过程中不可或缺的一部分。</w:t>
      </w:r>
    </w:p>
    <w:p w14:paraId="7AC104F4" w14:textId="77777777" w:rsidR="00A02653" w:rsidRDefault="00A02653">
      <w:pPr>
        <w:rPr>
          <w:rFonts w:hint="eastAsia"/>
        </w:rPr>
      </w:pPr>
    </w:p>
    <w:p w14:paraId="21BC83D6" w14:textId="77777777" w:rsidR="00A02653" w:rsidRDefault="00A02653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678E035" w14:textId="77777777" w:rsidR="00A02653" w:rsidRDefault="00A02653">
      <w:pPr>
        <w:rPr>
          <w:rFonts w:hint="eastAsia"/>
        </w:rPr>
      </w:pPr>
      <w:r>
        <w:rPr>
          <w:rFonts w:hint="eastAsia"/>
        </w:rPr>
        <w:t>拼音的历史可以追溯到清末民初时期，随着中国社会的变革和对外交流的增加，人们开始意识到需要一种更科学、更简便的方式记录汉语发音。于是，在二十世纪五十年代，中国政府正式推出了《汉语拼音方案》，这是一套基于拉丁字母的语音符号系统。这套方案经过不断改进和完善，如今已经成为国际标准ISO 7098，并广泛应用于教育、出版、信息技术等多个领域。通过拼音，汉字不再仅仅是视觉上的图形，更是听觉上的旋律，极大地促进了汉语的学习和传播。</w:t>
      </w:r>
    </w:p>
    <w:p w14:paraId="77112B88" w14:textId="77777777" w:rsidR="00A02653" w:rsidRDefault="00A02653">
      <w:pPr>
        <w:rPr>
          <w:rFonts w:hint="eastAsia"/>
        </w:rPr>
      </w:pPr>
    </w:p>
    <w:p w14:paraId="25241D9E" w14:textId="77777777" w:rsidR="00A02653" w:rsidRDefault="00A0265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446E517" w14:textId="77777777" w:rsidR="00A02653" w:rsidRDefault="00A02653">
      <w:pPr>
        <w:rPr>
          <w:rFonts w:hint="eastAsia"/>
        </w:rPr>
      </w:pPr>
      <w:r>
        <w:rPr>
          <w:rFonts w:hint="eastAsia"/>
        </w:rPr>
        <w:t>在日常生活中，拼音扮演着重要角色。无论是在学校里孩子们学习认字，还是成年人利用手机输入法快速打字，拼音都是必不可少的桥梁。特别是对于非母语使用者来说，掌握好拼音意味着打开了通向中文世界的大门。在地图导航、电话簿查找等方面，拼音同样发挥着重要作用。例如，“正在的在”的拼音可以帮助人们准确无误地找到相关地点或联系人信息，确保沟通顺畅。</w:t>
      </w:r>
    </w:p>
    <w:p w14:paraId="29B7D0B1" w14:textId="77777777" w:rsidR="00A02653" w:rsidRDefault="00A02653">
      <w:pPr>
        <w:rPr>
          <w:rFonts w:hint="eastAsia"/>
        </w:rPr>
      </w:pPr>
    </w:p>
    <w:p w14:paraId="720A5A38" w14:textId="77777777" w:rsidR="00A02653" w:rsidRDefault="00A02653">
      <w:pPr>
        <w:rPr>
          <w:rFonts w:hint="eastAsia"/>
        </w:rPr>
      </w:pPr>
      <w:r>
        <w:rPr>
          <w:rFonts w:hint="eastAsia"/>
        </w:rPr>
        <w:t>正确使用拼音的重要性</w:t>
      </w:r>
    </w:p>
    <w:p w14:paraId="4787E319" w14:textId="77777777" w:rsidR="00A02653" w:rsidRDefault="00A02653">
      <w:pPr>
        <w:rPr>
          <w:rFonts w:hint="eastAsia"/>
        </w:rPr>
      </w:pPr>
      <w:r>
        <w:rPr>
          <w:rFonts w:hint="eastAsia"/>
        </w:rPr>
        <w:t>虽然拼音看似简单，但正确使用却至关重要。每个音节都有特定的声调标记，这些声调能够改变词语的意义。如“正”字有四个不同的声调（zhēng, zhéng, zhèng, zhèn），不同声调代表着完全不同含义。因此，在实际应用中，不仅要读准字母组合，更要注重声调准确性。“正在的在”的拼音提醒我们，即使是常用词汇，也应保持对细节的关注，以确保表达清晰准确。</w:t>
      </w:r>
    </w:p>
    <w:p w14:paraId="41D00E3B" w14:textId="77777777" w:rsidR="00A02653" w:rsidRDefault="00A02653">
      <w:pPr>
        <w:rPr>
          <w:rFonts w:hint="eastAsia"/>
        </w:rPr>
      </w:pPr>
    </w:p>
    <w:p w14:paraId="6442CAD7" w14:textId="77777777" w:rsidR="00A02653" w:rsidRDefault="00A02653">
      <w:pPr>
        <w:rPr>
          <w:rFonts w:hint="eastAsia"/>
        </w:rPr>
      </w:pPr>
      <w:r>
        <w:rPr>
          <w:rFonts w:hint="eastAsia"/>
        </w:rPr>
        <w:t>拼音与汉字文化传承</w:t>
      </w:r>
    </w:p>
    <w:p w14:paraId="6A74C7E4" w14:textId="77777777" w:rsidR="00A02653" w:rsidRDefault="00A02653">
      <w:pPr>
        <w:rPr>
          <w:rFonts w:hint="eastAsia"/>
        </w:rPr>
      </w:pPr>
      <w:r>
        <w:rPr>
          <w:rFonts w:hint="eastAsia"/>
        </w:rPr>
        <w:t>拼音不仅是学习工具，更是连接古今的文化纽带。它使古老的汉字焕发新生，让年轻一代更容易接受传统文化。随着全球范围内对中国文化的兴趣日益增长，拼音成为了外国人了解中国语言艺术的一扇窗户。当我们谈论“正在的在”时，实际上是在探讨如何更好地继承和发展这份宝贵遗产。通过推广规范化的拼音使用，我们可以让更多人感受到汉字之美，促进中外文化交流。</w:t>
      </w:r>
    </w:p>
    <w:p w14:paraId="400E6F83" w14:textId="77777777" w:rsidR="00A02653" w:rsidRDefault="00A02653">
      <w:pPr>
        <w:rPr>
          <w:rFonts w:hint="eastAsia"/>
        </w:rPr>
      </w:pPr>
    </w:p>
    <w:p w14:paraId="6C92C254" w14:textId="77777777" w:rsidR="00A02653" w:rsidRDefault="00A02653">
      <w:pPr>
        <w:rPr>
          <w:rFonts w:hint="eastAsia"/>
        </w:rPr>
      </w:pPr>
      <w:r>
        <w:rPr>
          <w:rFonts w:hint="eastAsia"/>
        </w:rPr>
        <w:t>最后的总结</w:t>
      </w:r>
    </w:p>
    <w:p w14:paraId="126EFFBC" w14:textId="77777777" w:rsidR="00A02653" w:rsidRDefault="00A02653">
      <w:pPr>
        <w:rPr>
          <w:rFonts w:hint="eastAsia"/>
        </w:rPr>
      </w:pPr>
      <w:r>
        <w:rPr>
          <w:rFonts w:hint="eastAsia"/>
        </w:rPr>
        <w:t>“正在的在”的拼音体现了汉语拼音体系的精妙之处。它既是对汉字发音规则的一种简洁描述，又是连接现代生活与传统文化的重要桥梁。通过深入理解并正确运用拼音，我们不仅能提高自身的语言能力，还能为保护和传播中华民族优秀文化贡献一份力量。</w:t>
      </w:r>
    </w:p>
    <w:p w14:paraId="373BCF74" w14:textId="77777777" w:rsidR="00A02653" w:rsidRDefault="00A02653">
      <w:pPr>
        <w:rPr>
          <w:rFonts w:hint="eastAsia"/>
        </w:rPr>
      </w:pPr>
    </w:p>
    <w:p w14:paraId="69FD363D" w14:textId="77777777" w:rsidR="00A02653" w:rsidRDefault="00A02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BABF7" w14:textId="0C927773" w:rsidR="008A0726" w:rsidRDefault="008A0726"/>
    <w:sectPr w:rsidR="008A0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26"/>
    <w:rsid w:val="0075097D"/>
    <w:rsid w:val="008A0726"/>
    <w:rsid w:val="00A0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CF1E5-49F6-4728-A0F8-DE97AC31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7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7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7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7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7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7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7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7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7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7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7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7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7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