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08AB" w14:textId="77777777" w:rsidR="00A64ED8" w:rsidRDefault="00A64ED8">
      <w:pPr>
        <w:rPr>
          <w:rFonts w:hint="eastAsia"/>
        </w:rPr>
      </w:pPr>
    </w:p>
    <w:p w14:paraId="48AE4521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椅的拼音是什么</w:t>
      </w:r>
    </w:p>
    <w:p w14:paraId="488D8E11" w14:textId="77777777" w:rsidR="00A64ED8" w:rsidRDefault="00A64ED8">
      <w:pPr>
        <w:rPr>
          <w:rFonts w:hint="eastAsia"/>
        </w:rPr>
      </w:pPr>
    </w:p>
    <w:p w14:paraId="264D99E6" w14:textId="77777777" w:rsidR="00A64ED8" w:rsidRDefault="00A64ED8">
      <w:pPr>
        <w:rPr>
          <w:rFonts w:hint="eastAsia"/>
        </w:rPr>
      </w:pPr>
    </w:p>
    <w:p w14:paraId="038B1582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在汉语学习的过程中，掌握汉字的正确读音是基础且关键的一环。对于“椅”这个字来说，它的拼音是“yǐ”。这是一个由声母“y”和韵母“ǐ”组成的整体认读音节，属于第三声。了解并准确发音有助于更好地进行语言交流以及文字书写。</w:t>
      </w:r>
    </w:p>
    <w:p w14:paraId="5DBA4590" w14:textId="77777777" w:rsidR="00A64ED8" w:rsidRDefault="00A64ED8">
      <w:pPr>
        <w:rPr>
          <w:rFonts w:hint="eastAsia"/>
        </w:rPr>
      </w:pPr>
    </w:p>
    <w:p w14:paraId="2B5BBE5B" w14:textId="77777777" w:rsidR="00A64ED8" w:rsidRDefault="00A64ED8">
      <w:pPr>
        <w:rPr>
          <w:rFonts w:hint="eastAsia"/>
        </w:rPr>
      </w:pPr>
    </w:p>
    <w:p w14:paraId="6A454612" w14:textId="77777777" w:rsidR="00A64ED8" w:rsidRDefault="00A64ED8">
      <w:pPr>
        <w:rPr>
          <w:rFonts w:hint="eastAsia"/>
        </w:rPr>
      </w:pPr>
    </w:p>
    <w:p w14:paraId="0FA095A2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椅子的历史与发展</w:t>
      </w:r>
    </w:p>
    <w:p w14:paraId="76800BBB" w14:textId="77777777" w:rsidR="00A64ED8" w:rsidRDefault="00A64ED8">
      <w:pPr>
        <w:rPr>
          <w:rFonts w:hint="eastAsia"/>
        </w:rPr>
      </w:pPr>
    </w:p>
    <w:p w14:paraId="56E9A872" w14:textId="77777777" w:rsidR="00A64ED8" w:rsidRDefault="00A64ED8">
      <w:pPr>
        <w:rPr>
          <w:rFonts w:hint="eastAsia"/>
        </w:rPr>
      </w:pPr>
    </w:p>
    <w:p w14:paraId="4027778D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椅子作为一种常见的家具，其历史可以追溯到古代文明。从最早的简单木制座椅到现代多样化设计的椅子，它不仅体现了人类生活方式的变化，也反映了不同文化背景下的审美观念。在中国，椅子的设计与制作同样经历了漫长的发展过程，逐渐形成了具有中国特色的风格。</w:t>
      </w:r>
    </w:p>
    <w:p w14:paraId="49F172F8" w14:textId="77777777" w:rsidR="00A64ED8" w:rsidRDefault="00A64ED8">
      <w:pPr>
        <w:rPr>
          <w:rFonts w:hint="eastAsia"/>
        </w:rPr>
      </w:pPr>
    </w:p>
    <w:p w14:paraId="494D5BAF" w14:textId="77777777" w:rsidR="00A64ED8" w:rsidRDefault="00A64ED8">
      <w:pPr>
        <w:rPr>
          <w:rFonts w:hint="eastAsia"/>
        </w:rPr>
      </w:pPr>
    </w:p>
    <w:p w14:paraId="51882B26" w14:textId="77777777" w:rsidR="00A64ED8" w:rsidRDefault="00A64ED8">
      <w:pPr>
        <w:rPr>
          <w:rFonts w:hint="eastAsia"/>
        </w:rPr>
      </w:pPr>
    </w:p>
    <w:p w14:paraId="52778A40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椅子在日常生活中的重要性</w:t>
      </w:r>
    </w:p>
    <w:p w14:paraId="3EDA1E18" w14:textId="77777777" w:rsidR="00A64ED8" w:rsidRDefault="00A64ED8">
      <w:pPr>
        <w:rPr>
          <w:rFonts w:hint="eastAsia"/>
        </w:rPr>
      </w:pPr>
    </w:p>
    <w:p w14:paraId="25D96754" w14:textId="77777777" w:rsidR="00A64ED8" w:rsidRDefault="00A64ED8">
      <w:pPr>
        <w:rPr>
          <w:rFonts w:hint="eastAsia"/>
        </w:rPr>
      </w:pPr>
    </w:p>
    <w:p w14:paraId="489027F1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无论是在家庭、办公室还是公共场所，椅子都是不可或缺的一部分。它不仅为人们提供了休息和工作的便利，还在一定程度上影响着人们的健康。选择合适的椅子对保持正确的坐姿至关重要，能够有效预防因长时间坐着导致的各种身体不适或疾病。</w:t>
      </w:r>
    </w:p>
    <w:p w14:paraId="3FEAE39A" w14:textId="77777777" w:rsidR="00A64ED8" w:rsidRDefault="00A64ED8">
      <w:pPr>
        <w:rPr>
          <w:rFonts w:hint="eastAsia"/>
        </w:rPr>
      </w:pPr>
    </w:p>
    <w:p w14:paraId="4457AE73" w14:textId="77777777" w:rsidR="00A64ED8" w:rsidRDefault="00A64ED8">
      <w:pPr>
        <w:rPr>
          <w:rFonts w:hint="eastAsia"/>
        </w:rPr>
      </w:pPr>
    </w:p>
    <w:p w14:paraId="1FAF1E67" w14:textId="77777777" w:rsidR="00A64ED8" w:rsidRDefault="00A64ED8">
      <w:pPr>
        <w:rPr>
          <w:rFonts w:hint="eastAsia"/>
        </w:rPr>
      </w:pPr>
    </w:p>
    <w:p w14:paraId="31F1D2FF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如何正确发音“椅”</w:t>
      </w:r>
    </w:p>
    <w:p w14:paraId="7B8CA7AA" w14:textId="77777777" w:rsidR="00A64ED8" w:rsidRDefault="00A64ED8">
      <w:pPr>
        <w:rPr>
          <w:rFonts w:hint="eastAsia"/>
        </w:rPr>
      </w:pPr>
    </w:p>
    <w:p w14:paraId="1FB944AB" w14:textId="77777777" w:rsidR="00A64ED8" w:rsidRDefault="00A64ED8">
      <w:pPr>
        <w:rPr>
          <w:rFonts w:hint="eastAsia"/>
        </w:rPr>
      </w:pPr>
    </w:p>
    <w:p w14:paraId="712CAD4E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为了准确发出“椅”的音，需要注意几个要点：要确保发音清晰，将舌尖轻轻触碰上前齿，然后自然地发出声音；由于“椅”属于第三声，在实际说话中要注意其语调先降后升的特点。通过不断的练习和模仿标准发音，可以逐步提高自己的发音准确性。</w:t>
      </w:r>
    </w:p>
    <w:p w14:paraId="07FAC567" w14:textId="77777777" w:rsidR="00A64ED8" w:rsidRDefault="00A64ED8">
      <w:pPr>
        <w:rPr>
          <w:rFonts w:hint="eastAsia"/>
        </w:rPr>
      </w:pPr>
    </w:p>
    <w:p w14:paraId="017BE461" w14:textId="77777777" w:rsidR="00A64ED8" w:rsidRDefault="00A64ED8">
      <w:pPr>
        <w:rPr>
          <w:rFonts w:hint="eastAsia"/>
        </w:rPr>
      </w:pPr>
    </w:p>
    <w:p w14:paraId="3C9D6D82" w14:textId="77777777" w:rsidR="00A64ED8" w:rsidRDefault="00A64ED8">
      <w:pPr>
        <w:rPr>
          <w:rFonts w:hint="eastAsia"/>
        </w:rPr>
      </w:pPr>
    </w:p>
    <w:p w14:paraId="6511544C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030322" w14:textId="77777777" w:rsidR="00A64ED8" w:rsidRDefault="00A64ED8">
      <w:pPr>
        <w:rPr>
          <w:rFonts w:hint="eastAsia"/>
        </w:rPr>
      </w:pPr>
    </w:p>
    <w:p w14:paraId="3E02187D" w14:textId="77777777" w:rsidR="00A64ED8" w:rsidRDefault="00A64ED8">
      <w:pPr>
        <w:rPr>
          <w:rFonts w:hint="eastAsia"/>
        </w:rPr>
      </w:pPr>
    </w:p>
    <w:p w14:paraId="4777F407" w14:textId="77777777" w:rsidR="00A64ED8" w:rsidRDefault="00A64ED8">
      <w:pPr>
        <w:rPr>
          <w:rFonts w:hint="eastAsia"/>
        </w:rPr>
      </w:pPr>
      <w:r>
        <w:rPr>
          <w:rFonts w:hint="eastAsia"/>
        </w:rPr>
        <w:tab/>
        <w:t>通过对“椅”这个字及其相关知识的学习，我们不仅能增加对汉字的认识，还能更深入地理解中国文化的一个侧面。无论是作为日常用品的椅子，还是汉字“椅”，都承载着丰富的信息和价值。希望本文能帮助读者更好地理解和掌握有关“椅”的知识，促进汉语学习和个人素养的提升。</w:t>
      </w:r>
    </w:p>
    <w:p w14:paraId="37CCA134" w14:textId="77777777" w:rsidR="00A64ED8" w:rsidRDefault="00A64ED8">
      <w:pPr>
        <w:rPr>
          <w:rFonts w:hint="eastAsia"/>
        </w:rPr>
      </w:pPr>
    </w:p>
    <w:p w14:paraId="051482C3" w14:textId="77777777" w:rsidR="00A64ED8" w:rsidRDefault="00A64ED8">
      <w:pPr>
        <w:rPr>
          <w:rFonts w:hint="eastAsia"/>
        </w:rPr>
      </w:pPr>
    </w:p>
    <w:p w14:paraId="5261383C" w14:textId="77777777" w:rsidR="00A64ED8" w:rsidRDefault="00A64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6B985" w14:textId="7EE92C9B" w:rsidR="00A64FF1" w:rsidRDefault="00A64FF1"/>
    <w:sectPr w:rsidR="00A6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1"/>
    <w:rsid w:val="00A64ED8"/>
    <w:rsid w:val="00A64FF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E42BB-0C82-4400-A3A7-CAD925C0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