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A82A" w14:textId="77777777" w:rsidR="00663501" w:rsidRDefault="00663501">
      <w:pPr>
        <w:rPr>
          <w:rFonts w:hint="eastAsia"/>
        </w:rPr>
      </w:pPr>
      <w:r>
        <w:rPr>
          <w:rFonts w:hint="eastAsia"/>
        </w:rPr>
        <w:t>Yǐzi：中国传统与现代生活中的重要角色</w:t>
      </w:r>
    </w:p>
    <w:p w14:paraId="3A143EB5" w14:textId="77777777" w:rsidR="00663501" w:rsidRDefault="00663501">
      <w:pPr>
        <w:rPr>
          <w:rFonts w:hint="eastAsia"/>
        </w:rPr>
      </w:pPr>
      <w:r>
        <w:rPr>
          <w:rFonts w:hint="eastAsia"/>
        </w:rPr>
        <w:t>在汉语中，“椅子”的拼音正确拼写为“yǐzi”。作为一种常见的家具，椅子不仅是人们日常生活中不可或缺的一部分，也是中国悠久历史和文化传承的重要载体。从古代的礼仪规范到现代社会的设计创新，椅子承载了丰富的内涵和故事。</w:t>
      </w:r>
    </w:p>
    <w:p w14:paraId="31C8E43E" w14:textId="77777777" w:rsidR="00663501" w:rsidRDefault="00663501">
      <w:pPr>
        <w:rPr>
          <w:rFonts w:hint="eastAsia"/>
        </w:rPr>
      </w:pPr>
    </w:p>
    <w:p w14:paraId="3BB2BA4E" w14:textId="77777777" w:rsidR="00663501" w:rsidRDefault="00663501">
      <w:pPr>
        <w:rPr>
          <w:rFonts w:hint="eastAsia"/>
        </w:rPr>
      </w:pPr>
      <w:r>
        <w:rPr>
          <w:rFonts w:hint="eastAsia"/>
        </w:rPr>
        <w:t>椅子的历史渊源</w:t>
      </w:r>
    </w:p>
    <w:p w14:paraId="1E714633" w14:textId="77777777" w:rsidR="00663501" w:rsidRDefault="00663501">
      <w:pPr>
        <w:rPr>
          <w:rFonts w:hint="eastAsia"/>
        </w:rPr>
      </w:pPr>
      <w:r>
        <w:rPr>
          <w:rFonts w:hint="eastAsia"/>
        </w:rPr>
        <w:t>在中国，椅子的历史可以追溯到数千年前。最早的椅子形式简单，多为木质结构，用于祭祀或重要场合。随着时间的推移，椅子逐渐成为日常生活的一部分，并且其设计也日益多样化。到了明清时期，椅子的制作工艺达到了一个高峰，不仅种类繁多，而且在装饰上也极为讲究，反映了当时社会的审美情趣和技术水平。</w:t>
      </w:r>
    </w:p>
    <w:p w14:paraId="389D6058" w14:textId="77777777" w:rsidR="00663501" w:rsidRDefault="00663501">
      <w:pPr>
        <w:rPr>
          <w:rFonts w:hint="eastAsia"/>
        </w:rPr>
      </w:pPr>
    </w:p>
    <w:p w14:paraId="15EE6A49" w14:textId="77777777" w:rsidR="00663501" w:rsidRDefault="00663501">
      <w:pPr>
        <w:rPr>
          <w:rFonts w:hint="eastAsia"/>
        </w:rPr>
      </w:pPr>
      <w:r>
        <w:rPr>
          <w:rFonts w:hint="eastAsia"/>
        </w:rPr>
        <w:t>传统椅子的文化象征</w:t>
      </w:r>
    </w:p>
    <w:p w14:paraId="499C2038" w14:textId="77777777" w:rsidR="00663501" w:rsidRDefault="00663501">
      <w:pPr>
        <w:rPr>
          <w:rFonts w:hint="eastAsia"/>
        </w:rPr>
      </w:pPr>
      <w:r>
        <w:rPr>
          <w:rFonts w:hint="eastAsia"/>
        </w:rPr>
        <w:t>传统的中国椅子不仅仅是用来坐的工具，它们往往还具有深厚的文化象征意义。例如，太师椅是权力和地位的象征，而交椅则体现了游牧民族的生活方式和灵活性。每一种类型的椅子都有其独特的故事，这些故事通过代代相传，成为了中国文化不可分割的一部分。</w:t>
      </w:r>
    </w:p>
    <w:p w14:paraId="090EF8EC" w14:textId="77777777" w:rsidR="00663501" w:rsidRDefault="00663501">
      <w:pPr>
        <w:rPr>
          <w:rFonts w:hint="eastAsia"/>
        </w:rPr>
      </w:pPr>
    </w:p>
    <w:p w14:paraId="4EE719EE" w14:textId="77777777" w:rsidR="00663501" w:rsidRDefault="00663501">
      <w:pPr>
        <w:rPr>
          <w:rFonts w:hint="eastAsia"/>
        </w:rPr>
      </w:pPr>
      <w:r>
        <w:rPr>
          <w:rFonts w:hint="eastAsia"/>
        </w:rPr>
        <w:t>现代椅子的发展趋势</w:t>
      </w:r>
    </w:p>
    <w:p w14:paraId="17AEF694" w14:textId="77777777" w:rsidR="00663501" w:rsidRDefault="00663501">
      <w:pPr>
        <w:rPr>
          <w:rFonts w:hint="eastAsia"/>
        </w:rPr>
      </w:pPr>
      <w:r>
        <w:rPr>
          <w:rFonts w:hint="eastAsia"/>
        </w:rPr>
        <w:t>进入现代社会后，随着生活方式的变化和技术的进步，椅子的设计也在不断创新。现代椅子不仅要满足基本的功能需求，如舒适性和支撑性，还要考虑人体工程学原理，以确保使用者的健康。在材料选择上更加环保和多样化，金属、塑料、玻璃等新材料的应用使得椅子的外观更加时尚美观。</w:t>
      </w:r>
    </w:p>
    <w:p w14:paraId="7205609D" w14:textId="77777777" w:rsidR="00663501" w:rsidRDefault="00663501">
      <w:pPr>
        <w:rPr>
          <w:rFonts w:hint="eastAsia"/>
        </w:rPr>
      </w:pPr>
    </w:p>
    <w:p w14:paraId="027775BC" w14:textId="77777777" w:rsidR="00663501" w:rsidRDefault="00663501">
      <w:pPr>
        <w:rPr>
          <w:rFonts w:hint="eastAsia"/>
        </w:rPr>
      </w:pPr>
      <w:r>
        <w:rPr>
          <w:rFonts w:hint="eastAsia"/>
        </w:rPr>
        <w:t>椅子在当代生活中的新角色</w:t>
      </w:r>
    </w:p>
    <w:p w14:paraId="7651FD37" w14:textId="77777777" w:rsidR="00663501" w:rsidRDefault="00663501">
      <w:pPr>
        <w:rPr>
          <w:rFonts w:hint="eastAsia"/>
        </w:rPr>
      </w:pPr>
      <w:r>
        <w:rPr>
          <w:rFonts w:hint="eastAsia"/>
        </w:rPr>
        <w:t>今天，椅子已经超越了单纯的家具范畴，成为了艺术创作和个人表达的一种媒介。设计师们将传统文化元素与现代设计理念相结合，创造出既保留了东方韵味又符合国际潮流的作品。无论是家庭环境还是公共空间，我们都能看到各式各样的创意椅子，它们不仅改变了我们的生活环境，也为人们带来了更多的乐趣和灵感。</w:t>
      </w:r>
    </w:p>
    <w:p w14:paraId="45EF3873" w14:textId="77777777" w:rsidR="00663501" w:rsidRDefault="00663501">
      <w:pPr>
        <w:rPr>
          <w:rFonts w:hint="eastAsia"/>
        </w:rPr>
      </w:pPr>
    </w:p>
    <w:p w14:paraId="36D4552B" w14:textId="77777777" w:rsidR="00663501" w:rsidRDefault="00663501">
      <w:pPr>
        <w:rPr>
          <w:rFonts w:hint="eastAsia"/>
        </w:rPr>
      </w:pPr>
      <w:r>
        <w:rPr>
          <w:rFonts w:hint="eastAsia"/>
        </w:rPr>
        <w:t>最后的总结</w:t>
      </w:r>
    </w:p>
    <w:p w14:paraId="599014AA" w14:textId="77777777" w:rsidR="00663501" w:rsidRDefault="00663501">
      <w:pPr>
        <w:rPr>
          <w:rFonts w:hint="eastAsia"/>
        </w:rPr>
      </w:pPr>
      <w:r>
        <w:rPr>
          <w:rFonts w:hint="eastAsia"/>
        </w:rPr>
        <w:t>从古至今，椅子作为一件看似普通的物品，却蕴含着无数的故事和智慧。“yǐzi”不仅仅是一个简单的词汇，它背后代表着千百年来中国人对于美好生活追求的精神象征。未来，随着科技的发展和社会进步，相信椅子将继续演变出更多元化的形态，继续陪伴着一代又一代的人们度过美好的时光。</w:t>
      </w:r>
    </w:p>
    <w:p w14:paraId="481439EC" w14:textId="77777777" w:rsidR="00663501" w:rsidRDefault="00663501">
      <w:pPr>
        <w:rPr>
          <w:rFonts w:hint="eastAsia"/>
        </w:rPr>
      </w:pPr>
    </w:p>
    <w:p w14:paraId="318A0C48" w14:textId="77777777" w:rsidR="00663501" w:rsidRDefault="006635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A5976" w14:textId="4AFEF1AB" w:rsidR="00460189" w:rsidRDefault="00460189"/>
    <w:sectPr w:rsidR="00460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89"/>
    <w:rsid w:val="00460189"/>
    <w:rsid w:val="00663501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3B1B9-9616-4B29-A6A9-08594695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1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1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1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1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1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1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1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1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1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1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1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1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1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1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1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1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1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1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1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1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1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1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1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