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A49DB" w14:textId="77777777" w:rsidR="005F4CE1" w:rsidRDefault="005F4CE1">
      <w:pPr>
        <w:rPr>
          <w:rFonts w:hint="eastAsia"/>
        </w:rPr>
      </w:pPr>
    </w:p>
    <w:p w14:paraId="2145616B" w14:textId="77777777" w:rsidR="005F4CE1" w:rsidRDefault="005F4CE1">
      <w:pPr>
        <w:rPr>
          <w:rFonts w:hint="eastAsia"/>
        </w:rPr>
      </w:pPr>
      <w:r>
        <w:rPr>
          <w:rFonts w:hint="eastAsia"/>
        </w:rPr>
        <w:tab/>
        <w:t>杜绝的意思和的拼音</w:t>
      </w:r>
    </w:p>
    <w:p w14:paraId="741D683C" w14:textId="77777777" w:rsidR="005F4CE1" w:rsidRDefault="005F4CE1">
      <w:pPr>
        <w:rPr>
          <w:rFonts w:hint="eastAsia"/>
        </w:rPr>
      </w:pPr>
    </w:p>
    <w:p w14:paraId="2F8E34E2" w14:textId="77777777" w:rsidR="005F4CE1" w:rsidRDefault="005F4CE1">
      <w:pPr>
        <w:rPr>
          <w:rFonts w:hint="eastAsia"/>
        </w:rPr>
      </w:pPr>
    </w:p>
    <w:p w14:paraId="0A35D487" w14:textId="77777777" w:rsidR="005F4CE1" w:rsidRDefault="005F4CE1">
      <w:pPr>
        <w:rPr>
          <w:rFonts w:hint="eastAsia"/>
        </w:rPr>
      </w:pPr>
      <w:r>
        <w:rPr>
          <w:rFonts w:hint="eastAsia"/>
        </w:rPr>
        <w:tab/>
        <w:t>“杜绝”是一个汉语词汇，其拼音为“dué jué”。这个词语意味着彻底地阻止某事的发生或继续，通常是指防止不良行为、有害习惯或者任何不想要的现象。在日常生活中，“杜绝”一词常常出现在有关于政策制定、社会规范以及个人行为改变等语境中，强调的是采取措施以确保特定问题不再出现。</w:t>
      </w:r>
    </w:p>
    <w:p w14:paraId="46D0EE63" w14:textId="77777777" w:rsidR="005F4CE1" w:rsidRDefault="005F4CE1">
      <w:pPr>
        <w:rPr>
          <w:rFonts w:hint="eastAsia"/>
        </w:rPr>
      </w:pPr>
    </w:p>
    <w:p w14:paraId="79E4394D" w14:textId="77777777" w:rsidR="005F4CE1" w:rsidRDefault="005F4CE1">
      <w:pPr>
        <w:rPr>
          <w:rFonts w:hint="eastAsia"/>
        </w:rPr>
      </w:pPr>
    </w:p>
    <w:p w14:paraId="4F554364" w14:textId="77777777" w:rsidR="005F4CE1" w:rsidRDefault="005F4CE1">
      <w:pPr>
        <w:rPr>
          <w:rFonts w:hint="eastAsia"/>
        </w:rPr>
      </w:pPr>
    </w:p>
    <w:p w14:paraId="4DAA8FD2" w14:textId="77777777" w:rsidR="005F4CE1" w:rsidRDefault="005F4CE1">
      <w:pPr>
        <w:rPr>
          <w:rFonts w:hint="eastAsia"/>
        </w:rPr>
      </w:pPr>
      <w:r>
        <w:rPr>
          <w:rFonts w:hint="eastAsia"/>
        </w:rPr>
        <w:tab/>
        <w:t>杜绝的重要性</w:t>
      </w:r>
    </w:p>
    <w:p w14:paraId="270866D3" w14:textId="77777777" w:rsidR="005F4CE1" w:rsidRDefault="005F4CE1">
      <w:pPr>
        <w:rPr>
          <w:rFonts w:hint="eastAsia"/>
        </w:rPr>
      </w:pPr>
    </w:p>
    <w:p w14:paraId="0414E2F2" w14:textId="77777777" w:rsidR="005F4CE1" w:rsidRDefault="005F4CE1">
      <w:pPr>
        <w:rPr>
          <w:rFonts w:hint="eastAsia"/>
        </w:rPr>
      </w:pPr>
    </w:p>
    <w:p w14:paraId="3FD1E8FF" w14:textId="77777777" w:rsidR="005F4CE1" w:rsidRDefault="005F4CE1">
      <w:pPr>
        <w:rPr>
          <w:rFonts w:hint="eastAsia"/>
        </w:rPr>
      </w:pPr>
      <w:r>
        <w:rPr>
          <w:rFonts w:hint="eastAsia"/>
        </w:rPr>
        <w:tab/>
        <w:t>从社会层面来看，杜绝不良现象是维持公共秩序和社会稳定的关键因素之一。例如，在环保领域，政府可能会通过立法来杜绝工业污染，以此保护自然资源和生态环境。同样，在教育方面，学校也会致力于杜绝校园欺凌事件的发生，保障学生的身心健康。对于企业而言，杜绝假冒伪劣产品流入市场不仅有助于维护消费者权益，也是对企业自身信誉的一种保护。</w:t>
      </w:r>
    </w:p>
    <w:p w14:paraId="3BB3228C" w14:textId="77777777" w:rsidR="005F4CE1" w:rsidRDefault="005F4CE1">
      <w:pPr>
        <w:rPr>
          <w:rFonts w:hint="eastAsia"/>
        </w:rPr>
      </w:pPr>
    </w:p>
    <w:p w14:paraId="782DEBC4" w14:textId="77777777" w:rsidR="005F4CE1" w:rsidRDefault="005F4CE1">
      <w:pPr>
        <w:rPr>
          <w:rFonts w:hint="eastAsia"/>
        </w:rPr>
      </w:pPr>
    </w:p>
    <w:p w14:paraId="5C1EA268" w14:textId="77777777" w:rsidR="005F4CE1" w:rsidRDefault="005F4CE1">
      <w:pPr>
        <w:rPr>
          <w:rFonts w:hint="eastAsia"/>
        </w:rPr>
      </w:pPr>
    </w:p>
    <w:p w14:paraId="7C358EF5" w14:textId="77777777" w:rsidR="005F4CE1" w:rsidRDefault="005F4CE1">
      <w:pPr>
        <w:rPr>
          <w:rFonts w:hint="eastAsia"/>
        </w:rPr>
      </w:pPr>
      <w:r>
        <w:rPr>
          <w:rFonts w:hint="eastAsia"/>
        </w:rPr>
        <w:tab/>
        <w:t>如何做到杜绝</w:t>
      </w:r>
    </w:p>
    <w:p w14:paraId="5DBDECC2" w14:textId="77777777" w:rsidR="005F4CE1" w:rsidRDefault="005F4CE1">
      <w:pPr>
        <w:rPr>
          <w:rFonts w:hint="eastAsia"/>
        </w:rPr>
      </w:pPr>
    </w:p>
    <w:p w14:paraId="18E98F43" w14:textId="77777777" w:rsidR="005F4CE1" w:rsidRDefault="005F4CE1">
      <w:pPr>
        <w:rPr>
          <w:rFonts w:hint="eastAsia"/>
        </w:rPr>
      </w:pPr>
    </w:p>
    <w:p w14:paraId="044852E2" w14:textId="77777777" w:rsidR="005F4CE1" w:rsidRDefault="005F4CE1">
      <w:pPr>
        <w:rPr>
          <w:rFonts w:hint="eastAsia"/>
        </w:rPr>
      </w:pPr>
      <w:r>
        <w:rPr>
          <w:rFonts w:hint="eastAsia"/>
        </w:rPr>
        <w:tab/>
        <w:t>要实现杜绝的目标，往往需要一系列综合性的策略。必须明确问题的本质及其根源，然后针对这些问题设计出有效的预防机制。这可能涉及到法律法规的完善、规章制度的建立、公众意识的提升等多个方面。监督与执行力度也至关重要，只有确保相关规定的严格执行，才能真正达到杜绝的效果。社会各界的合作也不可或缺，因为很多问题单靠一方努力难以完全解决。</w:t>
      </w:r>
    </w:p>
    <w:p w14:paraId="52CF3AFB" w14:textId="77777777" w:rsidR="005F4CE1" w:rsidRDefault="005F4CE1">
      <w:pPr>
        <w:rPr>
          <w:rFonts w:hint="eastAsia"/>
        </w:rPr>
      </w:pPr>
    </w:p>
    <w:p w14:paraId="44EC41D3" w14:textId="77777777" w:rsidR="005F4CE1" w:rsidRDefault="005F4CE1">
      <w:pPr>
        <w:rPr>
          <w:rFonts w:hint="eastAsia"/>
        </w:rPr>
      </w:pPr>
    </w:p>
    <w:p w14:paraId="19ECF2F8" w14:textId="77777777" w:rsidR="005F4CE1" w:rsidRDefault="005F4CE1">
      <w:pPr>
        <w:rPr>
          <w:rFonts w:hint="eastAsia"/>
        </w:rPr>
      </w:pPr>
    </w:p>
    <w:p w14:paraId="330B017C" w14:textId="77777777" w:rsidR="005F4CE1" w:rsidRDefault="005F4CE1">
      <w:pPr>
        <w:rPr>
          <w:rFonts w:hint="eastAsia"/>
        </w:rPr>
      </w:pPr>
      <w:r>
        <w:rPr>
          <w:rFonts w:hint="eastAsia"/>
        </w:rPr>
        <w:tab/>
        <w:t>杜绝与个人责任</w:t>
      </w:r>
    </w:p>
    <w:p w14:paraId="0ED65D1A" w14:textId="77777777" w:rsidR="005F4CE1" w:rsidRDefault="005F4CE1">
      <w:pPr>
        <w:rPr>
          <w:rFonts w:hint="eastAsia"/>
        </w:rPr>
      </w:pPr>
    </w:p>
    <w:p w14:paraId="33CAC061" w14:textId="77777777" w:rsidR="005F4CE1" w:rsidRDefault="005F4CE1">
      <w:pPr>
        <w:rPr>
          <w:rFonts w:hint="eastAsia"/>
        </w:rPr>
      </w:pPr>
    </w:p>
    <w:p w14:paraId="1EA2A812" w14:textId="77777777" w:rsidR="005F4CE1" w:rsidRDefault="005F4CE1">
      <w:pPr>
        <w:rPr>
          <w:rFonts w:hint="eastAsia"/>
        </w:rPr>
      </w:pPr>
      <w:r>
        <w:rPr>
          <w:rFonts w:hint="eastAsia"/>
        </w:rPr>
        <w:tab/>
        <w:t>虽然杜绝主要指的是宏观层面的问题解决方式，但它同样适用于个人生活。每个人都可以从自身做起，比如杜绝浪费食物、杜绝使用一次性塑料制品等。这些看似微不足道的行为实际上能够汇聚成巨大的力量，对整个社会产生积极的影响。因此，每个人都应该意识到自己在杜绝不良行为中的作用，并且积极行动起来，为创造一个更加美好的世界贡献自己的力量。</w:t>
      </w:r>
    </w:p>
    <w:p w14:paraId="35143ACA" w14:textId="77777777" w:rsidR="005F4CE1" w:rsidRDefault="005F4CE1">
      <w:pPr>
        <w:rPr>
          <w:rFonts w:hint="eastAsia"/>
        </w:rPr>
      </w:pPr>
    </w:p>
    <w:p w14:paraId="4077DB9D" w14:textId="77777777" w:rsidR="005F4CE1" w:rsidRDefault="005F4CE1">
      <w:pPr>
        <w:rPr>
          <w:rFonts w:hint="eastAsia"/>
        </w:rPr>
      </w:pPr>
    </w:p>
    <w:p w14:paraId="5E358D1F" w14:textId="77777777" w:rsidR="005F4CE1" w:rsidRDefault="005F4CE1">
      <w:pPr>
        <w:rPr>
          <w:rFonts w:hint="eastAsia"/>
        </w:rPr>
      </w:pPr>
    </w:p>
    <w:p w14:paraId="40BA88F7" w14:textId="77777777" w:rsidR="005F4CE1" w:rsidRDefault="005F4CE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5A28FEC" w14:textId="77777777" w:rsidR="005F4CE1" w:rsidRDefault="005F4CE1">
      <w:pPr>
        <w:rPr>
          <w:rFonts w:hint="eastAsia"/>
        </w:rPr>
      </w:pPr>
    </w:p>
    <w:p w14:paraId="2833967A" w14:textId="77777777" w:rsidR="005F4CE1" w:rsidRDefault="005F4CE1">
      <w:pPr>
        <w:rPr>
          <w:rFonts w:hint="eastAsia"/>
        </w:rPr>
      </w:pPr>
    </w:p>
    <w:p w14:paraId="3B3E4B23" w14:textId="77777777" w:rsidR="005F4CE1" w:rsidRDefault="005F4CE1">
      <w:pPr>
        <w:rPr>
          <w:rFonts w:hint="eastAsia"/>
        </w:rPr>
      </w:pPr>
      <w:r>
        <w:rPr>
          <w:rFonts w:hint="eastAsia"/>
        </w:rPr>
        <w:tab/>
        <w:t>“杜绝”不仅仅是一个简单的词汇，它背后蕴含着深刻的社会意义和个人价值。无论是国家层面还是个人行为，都应当时刻铭记杜绝的重要性，通过各种手段和方法，共同构建一个没有不良现象的理想社会。在这个过程中，我们不仅要关注外部环境的变化，更要注重内心世界的修养，真正做到知行合一，使“杜绝”成为一种自觉自愿的生活态度。</w:t>
      </w:r>
    </w:p>
    <w:p w14:paraId="14760C51" w14:textId="77777777" w:rsidR="005F4CE1" w:rsidRDefault="005F4CE1">
      <w:pPr>
        <w:rPr>
          <w:rFonts w:hint="eastAsia"/>
        </w:rPr>
      </w:pPr>
    </w:p>
    <w:p w14:paraId="4E569BA9" w14:textId="77777777" w:rsidR="005F4CE1" w:rsidRDefault="005F4CE1">
      <w:pPr>
        <w:rPr>
          <w:rFonts w:hint="eastAsia"/>
        </w:rPr>
      </w:pPr>
    </w:p>
    <w:p w14:paraId="3861AEDE" w14:textId="77777777" w:rsidR="005F4CE1" w:rsidRDefault="005F4C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D7B5A4" w14:textId="6B9E70FE" w:rsidR="006C7E6E" w:rsidRDefault="006C7E6E"/>
    <w:sectPr w:rsidR="006C7E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E6E"/>
    <w:rsid w:val="005B05E0"/>
    <w:rsid w:val="005F4CE1"/>
    <w:rsid w:val="006C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028714-52D8-4EF8-920D-88DFFC26E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7E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7E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7E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7E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7E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7E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7E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7E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7E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7E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7E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7E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7E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7E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7E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7E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7E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7E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7E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7E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7E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7E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7E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7E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7E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7E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7E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7E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7E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2025-01-23T14:58:00Z</dcterms:created>
  <dcterms:modified xsi:type="dcterms:W3CDTF">2025-01-23T14:58:00Z</dcterms:modified>
</cp:coreProperties>
</file>