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192B" w14:textId="77777777" w:rsidR="00EA3CC8" w:rsidRDefault="00EA3CC8">
      <w:pPr>
        <w:rPr>
          <w:rFonts w:hint="eastAsia"/>
        </w:rPr>
      </w:pPr>
    </w:p>
    <w:p w14:paraId="10372355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曰的拼音和组词</w:t>
      </w:r>
    </w:p>
    <w:p w14:paraId="4670075C" w14:textId="77777777" w:rsidR="00EA3CC8" w:rsidRDefault="00EA3CC8">
      <w:pPr>
        <w:rPr>
          <w:rFonts w:hint="eastAsia"/>
        </w:rPr>
      </w:pPr>
    </w:p>
    <w:p w14:paraId="25F69C6B" w14:textId="77777777" w:rsidR="00EA3CC8" w:rsidRDefault="00EA3CC8">
      <w:pPr>
        <w:rPr>
          <w:rFonts w:hint="eastAsia"/>
        </w:rPr>
      </w:pPr>
    </w:p>
    <w:p w14:paraId="7C86CCC4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在汉语中，“曰”字有着独特的地位，它不仅是古代文言文中常用的表达说的意思的字，而且是现代汉字中较为少见的独体字之一。其拼音为“yue1”，属于阳平声调，发音清晰而短促。在日常生活中，“曰”字并不频繁出现在口语交流中，但在书面语，特别是古文或者成语里却十分常见。</w:t>
      </w:r>
    </w:p>
    <w:p w14:paraId="43CAADF2" w14:textId="77777777" w:rsidR="00EA3CC8" w:rsidRDefault="00EA3CC8">
      <w:pPr>
        <w:rPr>
          <w:rFonts w:hint="eastAsia"/>
        </w:rPr>
      </w:pPr>
    </w:p>
    <w:p w14:paraId="36F32739" w14:textId="77777777" w:rsidR="00EA3CC8" w:rsidRDefault="00EA3CC8">
      <w:pPr>
        <w:rPr>
          <w:rFonts w:hint="eastAsia"/>
        </w:rPr>
      </w:pPr>
    </w:p>
    <w:p w14:paraId="5FECA59C" w14:textId="77777777" w:rsidR="00EA3CC8" w:rsidRDefault="00EA3CC8">
      <w:pPr>
        <w:rPr>
          <w:rFonts w:hint="eastAsia"/>
        </w:rPr>
      </w:pPr>
    </w:p>
    <w:p w14:paraId="09F749A8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由于“曰”的特殊性，与之搭配组成的词语并不多，但每一个都承载着深厚的文化底蕴。例如“子曰诗云”这个词组，就是用来形容引经据典、说话有根据的样子；还有“曰若稽古”，这是一个非常文雅的用法，意指追溯往昔，研究古代历史或文献。在一些成语中也会见到“曰”的身影，如“曰归曰归，岁亦莫止”，出自《诗经》，表达了对归乡的深切期盼。</w:t>
      </w:r>
    </w:p>
    <w:p w14:paraId="718385A8" w14:textId="77777777" w:rsidR="00EA3CC8" w:rsidRDefault="00EA3CC8">
      <w:pPr>
        <w:rPr>
          <w:rFonts w:hint="eastAsia"/>
        </w:rPr>
      </w:pPr>
    </w:p>
    <w:p w14:paraId="13DABACB" w14:textId="77777777" w:rsidR="00EA3CC8" w:rsidRDefault="00EA3CC8">
      <w:pPr>
        <w:rPr>
          <w:rFonts w:hint="eastAsia"/>
        </w:rPr>
      </w:pPr>
    </w:p>
    <w:p w14:paraId="3905C244" w14:textId="77777777" w:rsidR="00EA3CC8" w:rsidRDefault="00EA3CC8">
      <w:pPr>
        <w:rPr>
          <w:rFonts w:hint="eastAsia"/>
        </w:rPr>
      </w:pPr>
    </w:p>
    <w:p w14:paraId="223174DE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曰的部首</w:t>
      </w:r>
    </w:p>
    <w:p w14:paraId="386842A1" w14:textId="77777777" w:rsidR="00EA3CC8" w:rsidRDefault="00EA3CC8">
      <w:pPr>
        <w:rPr>
          <w:rFonts w:hint="eastAsia"/>
        </w:rPr>
      </w:pPr>
    </w:p>
    <w:p w14:paraId="747974D9" w14:textId="77777777" w:rsidR="00EA3CC8" w:rsidRDefault="00EA3CC8">
      <w:pPr>
        <w:rPr>
          <w:rFonts w:hint="eastAsia"/>
        </w:rPr>
      </w:pPr>
    </w:p>
    <w:p w14:paraId="6766A3CE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“曰”是一个结构简单的汉字，由四笔画构成：一横、一竖、两横折。它的独特之处在于本身即为一个独立的部首——曰部。作为部首时，它通常位于字的上半部分，代表了口的形象，暗示了言语、说话的意义。在造字法中，曰部常常与其他部件组合，形成新的字符，以表达各种与言语相关的含义。</w:t>
      </w:r>
    </w:p>
    <w:p w14:paraId="0B2007B2" w14:textId="77777777" w:rsidR="00EA3CC8" w:rsidRDefault="00EA3CC8">
      <w:pPr>
        <w:rPr>
          <w:rFonts w:hint="eastAsia"/>
        </w:rPr>
      </w:pPr>
    </w:p>
    <w:p w14:paraId="69EDE163" w14:textId="77777777" w:rsidR="00EA3CC8" w:rsidRDefault="00EA3CC8">
      <w:pPr>
        <w:rPr>
          <w:rFonts w:hint="eastAsia"/>
        </w:rPr>
      </w:pPr>
    </w:p>
    <w:p w14:paraId="3DDCC10E" w14:textId="77777777" w:rsidR="00EA3CC8" w:rsidRDefault="00EA3CC8">
      <w:pPr>
        <w:rPr>
          <w:rFonts w:hint="eastAsia"/>
        </w:rPr>
      </w:pPr>
    </w:p>
    <w:p w14:paraId="79FAB0DB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虽然曰部下的汉字数量有限，但它们往往都与语言、声音有关。比如“诏”，表示皇帝发布的命令；“谚”，指的是民间流传下来的智慧话语。通过曰部，我们可以看到古人对于言语交流的重视，以及如何将这一概念融入到文字创造中的智慧。</w:t>
      </w:r>
    </w:p>
    <w:p w14:paraId="72933C68" w14:textId="77777777" w:rsidR="00EA3CC8" w:rsidRDefault="00EA3CC8">
      <w:pPr>
        <w:rPr>
          <w:rFonts w:hint="eastAsia"/>
        </w:rPr>
      </w:pPr>
    </w:p>
    <w:p w14:paraId="1FA171FC" w14:textId="77777777" w:rsidR="00EA3CC8" w:rsidRDefault="00EA3CC8">
      <w:pPr>
        <w:rPr>
          <w:rFonts w:hint="eastAsia"/>
        </w:rPr>
      </w:pPr>
    </w:p>
    <w:p w14:paraId="4F66C9E9" w14:textId="77777777" w:rsidR="00EA3CC8" w:rsidRDefault="00EA3CC8">
      <w:pPr>
        <w:rPr>
          <w:rFonts w:hint="eastAsia"/>
        </w:rPr>
      </w:pPr>
    </w:p>
    <w:p w14:paraId="45D532C2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曰的音序</w:t>
      </w:r>
    </w:p>
    <w:p w14:paraId="3C228228" w14:textId="77777777" w:rsidR="00EA3CC8" w:rsidRDefault="00EA3CC8">
      <w:pPr>
        <w:rPr>
          <w:rFonts w:hint="eastAsia"/>
        </w:rPr>
      </w:pPr>
    </w:p>
    <w:p w14:paraId="6B99FDBE" w14:textId="77777777" w:rsidR="00EA3CC8" w:rsidRDefault="00EA3CC8">
      <w:pPr>
        <w:rPr>
          <w:rFonts w:hint="eastAsia"/>
        </w:rPr>
      </w:pPr>
    </w:p>
    <w:p w14:paraId="0D8B56E4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在汉语拼音系统中，“曰”的音序是按照字母顺序排列的，即Y开头，随后是U，最后是E，整体拼读为“yue”。音序的作用是在字典或词汇书中帮助查找单词，使得学习者能够快速定位想要查询的汉字。对于“曰”这样的单音节字而言，音序查找显得尤为直接简便。</w:t>
      </w:r>
    </w:p>
    <w:p w14:paraId="1AA451C3" w14:textId="77777777" w:rsidR="00EA3CC8" w:rsidRDefault="00EA3CC8">
      <w:pPr>
        <w:rPr>
          <w:rFonts w:hint="eastAsia"/>
        </w:rPr>
      </w:pPr>
    </w:p>
    <w:p w14:paraId="5CC4A33E" w14:textId="77777777" w:rsidR="00EA3CC8" w:rsidRDefault="00EA3CC8">
      <w:pPr>
        <w:rPr>
          <w:rFonts w:hint="eastAsia"/>
        </w:rPr>
      </w:pPr>
    </w:p>
    <w:p w14:paraId="5CEADCED" w14:textId="77777777" w:rsidR="00EA3CC8" w:rsidRDefault="00EA3CC8">
      <w:pPr>
        <w:rPr>
          <w:rFonts w:hint="eastAsia"/>
        </w:rPr>
      </w:pPr>
    </w:p>
    <w:p w14:paraId="030DC33D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除了用于字典检索外，音序还反映了汉字的发音规律和特点。对于初学者来说，掌握音序有助于提高认读能力，加深对汉字的理解。对于那些想要深入了解汉语的人来说，了解像“曰”这样具有代表性的字的音序，也是提升语言水平的重要一步。</w:t>
      </w:r>
    </w:p>
    <w:p w14:paraId="3925B306" w14:textId="77777777" w:rsidR="00EA3CC8" w:rsidRDefault="00EA3CC8">
      <w:pPr>
        <w:rPr>
          <w:rFonts w:hint="eastAsia"/>
        </w:rPr>
      </w:pPr>
    </w:p>
    <w:p w14:paraId="381975D6" w14:textId="77777777" w:rsidR="00EA3CC8" w:rsidRDefault="00EA3CC8">
      <w:pPr>
        <w:rPr>
          <w:rFonts w:hint="eastAsia"/>
        </w:rPr>
      </w:pPr>
    </w:p>
    <w:p w14:paraId="47F95EB2" w14:textId="77777777" w:rsidR="00EA3CC8" w:rsidRDefault="00EA3CC8">
      <w:pPr>
        <w:rPr>
          <w:rFonts w:hint="eastAsia"/>
        </w:rPr>
      </w:pPr>
    </w:p>
    <w:p w14:paraId="17EC4761" w14:textId="77777777" w:rsidR="00EA3CC8" w:rsidRDefault="00EA3CC8">
      <w:pPr>
        <w:rPr>
          <w:rFonts w:hint="eastAsia"/>
        </w:rPr>
      </w:pPr>
      <w:r>
        <w:rPr>
          <w:rFonts w:hint="eastAsia"/>
        </w:rPr>
        <w:tab/>
        <w:t>“曰”字无论从拼音、组词、部首还是音序来看，都是汉语文化宝库中的一颗璀璨明珠，它不仅体现了中国文字的独特魅力，也见证了中华文明悠久的历史传承。</w:t>
      </w:r>
    </w:p>
    <w:p w14:paraId="335C2CB4" w14:textId="77777777" w:rsidR="00EA3CC8" w:rsidRDefault="00EA3CC8">
      <w:pPr>
        <w:rPr>
          <w:rFonts w:hint="eastAsia"/>
        </w:rPr>
      </w:pPr>
    </w:p>
    <w:p w14:paraId="120546C9" w14:textId="77777777" w:rsidR="00EA3CC8" w:rsidRDefault="00EA3CC8">
      <w:pPr>
        <w:rPr>
          <w:rFonts w:hint="eastAsia"/>
        </w:rPr>
      </w:pPr>
    </w:p>
    <w:p w14:paraId="1C2FFCD8" w14:textId="77777777" w:rsidR="00EA3CC8" w:rsidRDefault="00EA3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B2874" w14:textId="6F795147" w:rsidR="000B5D77" w:rsidRDefault="000B5D77"/>
    <w:sectPr w:rsidR="000B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77"/>
    <w:rsid w:val="000B5D77"/>
    <w:rsid w:val="002C4F04"/>
    <w:rsid w:val="00EA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5959F-5248-4594-B56C-45C3DBD4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