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88E6" w14:textId="77777777" w:rsidR="00B159EE" w:rsidRDefault="00B159EE">
      <w:pPr>
        <w:rPr>
          <w:rFonts w:hint="eastAsia"/>
        </w:rPr>
      </w:pPr>
    </w:p>
    <w:p w14:paraId="0A287416" w14:textId="77777777" w:rsidR="00B159EE" w:rsidRDefault="00B159EE">
      <w:pPr>
        <w:rPr>
          <w:rFonts w:hint="eastAsia"/>
        </w:rPr>
      </w:pPr>
      <w:r>
        <w:rPr>
          <w:rFonts w:hint="eastAsia"/>
        </w:rPr>
        <w:tab/>
        <w:t>zai4 mao4 de de pin yin</w:t>
      </w:r>
    </w:p>
    <w:p w14:paraId="31A2D61D" w14:textId="77777777" w:rsidR="00B159EE" w:rsidRDefault="00B159EE">
      <w:pPr>
        <w:rPr>
          <w:rFonts w:hint="eastAsia"/>
        </w:rPr>
      </w:pPr>
    </w:p>
    <w:p w14:paraId="578A70F6" w14:textId="77777777" w:rsidR="00B159EE" w:rsidRDefault="00B159EE">
      <w:pPr>
        <w:rPr>
          <w:rFonts w:hint="eastAsia"/>
        </w:rPr>
      </w:pPr>
    </w:p>
    <w:p w14:paraId="5F6ADA02" w14:textId="77777777" w:rsidR="00B159EE" w:rsidRDefault="00B159EE">
      <w:pPr>
        <w:rPr>
          <w:rFonts w:hint="eastAsia"/>
        </w:rPr>
      </w:pPr>
      <w:r>
        <w:rPr>
          <w:rFonts w:hint="eastAsia"/>
        </w:rPr>
        <w:tab/>
        <w:t>摘帽的拼音是“zāi mào”，这个词语在汉语中通常指的是一个人或一个地方去除了某种象征性的帽子。然而，这个说法在不同的语境中有不同的含义和应用。在日常生活中，“摘帽”可能是一个人脱下帽子的动作，但在更广泛的社会和经济背景下，它则可以有更加深刻的象征意义。</w:t>
      </w:r>
    </w:p>
    <w:p w14:paraId="58F3E6DC" w14:textId="77777777" w:rsidR="00B159EE" w:rsidRDefault="00B159EE">
      <w:pPr>
        <w:rPr>
          <w:rFonts w:hint="eastAsia"/>
        </w:rPr>
      </w:pPr>
    </w:p>
    <w:p w14:paraId="4CFCACAA" w14:textId="77777777" w:rsidR="00B159EE" w:rsidRDefault="00B159EE">
      <w:pPr>
        <w:rPr>
          <w:rFonts w:hint="eastAsia"/>
        </w:rPr>
      </w:pPr>
    </w:p>
    <w:p w14:paraId="780C05E9" w14:textId="77777777" w:rsidR="00B159EE" w:rsidRDefault="00B159EE">
      <w:pPr>
        <w:rPr>
          <w:rFonts w:hint="eastAsia"/>
        </w:rPr>
      </w:pPr>
    </w:p>
    <w:p w14:paraId="708432D7" w14:textId="77777777" w:rsidR="00B159EE" w:rsidRDefault="00B159EE">
      <w:pPr>
        <w:rPr>
          <w:rFonts w:hint="eastAsia"/>
        </w:rPr>
      </w:pPr>
      <w:r>
        <w:rPr>
          <w:rFonts w:hint="eastAsia"/>
        </w:rPr>
        <w:tab/>
        <w:t>社会变迁中的摘帽</w:t>
      </w:r>
    </w:p>
    <w:p w14:paraId="6E354025" w14:textId="77777777" w:rsidR="00B159EE" w:rsidRDefault="00B159EE">
      <w:pPr>
        <w:rPr>
          <w:rFonts w:hint="eastAsia"/>
        </w:rPr>
      </w:pPr>
    </w:p>
    <w:p w14:paraId="478B022C" w14:textId="77777777" w:rsidR="00B159EE" w:rsidRDefault="00B159EE">
      <w:pPr>
        <w:rPr>
          <w:rFonts w:hint="eastAsia"/>
        </w:rPr>
      </w:pPr>
    </w:p>
    <w:p w14:paraId="68F44E05" w14:textId="77777777" w:rsidR="00B159EE" w:rsidRDefault="00B159EE">
      <w:pPr>
        <w:rPr>
          <w:rFonts w:hint="eastAsia"/>
        </w:rPr>
      </w:pPr>
      <w:r>
        <w:rPr>
          <w:rFonts w:hint="eastAsia"/>
        </w:rPr>
        <w:tab/>
        <w:t>在中国近现代历史的长河中，“摘帽”一词被赋予了特殊的历史和社会意义。在1950年代至1970年代期间，中国经历了多次政治运动，在这些运动中，一些人被贴上了各种标签，如地主、富农、反革命等。而当国家政策调整时，那些被打上负面标签的人们有机会通过一定的程序恢复名誉，这种行为被称为“摘帽”。这是一个复杂且充满情感的过程，对于当事人及其家庭来说意味着新的开始和希望。</w:t>
      </w:r>
    </w:p>
    <w:p w14:paraId="6F10A536" w14:textId="77777777" w:rsidR="00B159EE" w:rsidRDefault="00B159EE">
      <w:pPr>
        <w:rPr>
          <w:rFonts w:hint="eastAsia"/>
        </w:rPr>
      </w:pPr>
    </w:p>
    <w:p w14:paraId="2C5BAF73" w14:textId="77777777" w:rsidR="00B159EE" w:rsidRDefault="00B159EE">
      <w:pPr>
        <w:rPr>
          <w:rFonts w:hint="eastAsia"/>
        </w:rPr>
      </w:pPr>
    </w:p>
    <w:p w14:paraId="01820586" w14:textId="77777777" w:rsidR="00B159EE" w:rsidRDefault="00B159EE">
      <w:pPr>
        <w:rPr>
          <w:rFonts w:hint="eastAsia"/>
        </w:rPr>
      </w:pPr>
    </w:p>
    <w:p w14:paraId="39B7B91F" w14:textId="77777777" w:rsidR="00B159EE" w:rsidRDefault="00B159EE">
      <w:pPr>
        <w:rPr>
          <w:rFonts w:hint="eastAsia"/>
        </w:rPr>
      </w:pPr>
      <w:r>
        <w:rPr>
          <w:rFonts w:hint="eastAsia"/>
        </w:rPr>
        <w:tab/>
        <w:t>经济发展中的摘帽</w:t>
      </w:r>
    </w:p>
    <w:p w14:paraId="0423E63E" w14:textId="77777777" w:rsidR="00B159EE" w:rsidRDefault="00B159EE">
      <w:pPr>
        <w:rPr>
          <w:rFonts w:hint="eastAsia"/>
        </w:rPr>
      </w:pPr>
    </w:p>
    <w:p w14:paraId="12091EAC" w14:textId="77777777" w:rsidR="00B159EE" w:rsidRDefault="00B159EE">
      <w:pPr>
        <w:rPr>
          <w:rFonts w:hint="eastAsia"/>
        </w:rPr>
      </w:pPr>
    </w:p>
    <w:p w14:paraId="3A0D0549" w14:textId="77777777" w:rsidR="00B159EE" w:rsidRDefault="00B159EE">
      <w:pPr>
        <w:rPr>
          <w:rFonts w:hint="eastAsia"/>
        </w:rPr>
      </w:pPr>
      <w:r>
        <w:rPr>
          <w:rFonts w:hint="eastAsia"/>
        </w:rPr>
        <w:tab/>
        <w:t>进入改革开放的新时期后，“摘帽”的概念逐渐从社会领域扩展到了经济层面。例如，贫困县“摘帽”是指一个地区经过努力达到一定经济发展水平后，正式退出国家级贫困县行列。这是对地方政府扶贫工作的肯定，也是当地居民生活水平提高的重要标志。随着精准扶贫政策的实施，越来越多的贫困地区实现了脱贫摘帽，这不仅改善了当地人民的生活条件，也为中国乃至世界的减贫事业做出了巨大贡献。</w:t>
      </w:r>
    </w:p>
    <w:p w14:paraId="665FED32" w14:textId="77777777" w:rsidR="00B159EE" w:rsidRDefault="00B159EE">
      <w:pPr>
        <w:rPr>
          <w:rFonts w:hint="eastAsia"/>
        </w:rPr>
      </w:pPr>
    </w:p>
    <w:p w14:paraId="000C9F89" w14:textId="77777777" w:rsidR="00B159EE" w:rsidRDefault="00B159EE">
      <w:pPr>
        <w:rPr>
          <w:rFonts w:hint="eastAsia"/>
        </w:rPr>
      </w:pPr>
    </w:p>
    <w:p w14:paraId="6045136C" w14:textId="77777777" w:rsidR="00B159EE" w:rsidRDefault="00B159EE">
      <w:pPr>
        <w:rPr>
          <w:rFonts w:hint="eastAsia"/>
        </w:rPr>
      </w:pPr>
    </w:p>
    <w:p w14:paraId="08570202" w14:textId="77777777" w:rsidR="00B159EE" w:rsidRDefault="00B159EE">
      <w:pPr>
        <w:rPr>
          <w:rFonts w:hint="eastAsia"/>
        </w:rPr>
      </w:pPr>
      <w:r>
        <w:rPr>
          <w:rFonts w:hint="eastAsia"/>
        </w:rPr>
        <w:tab/>
        <w:t>文化教育中的摘帽</w:t>
      </w:r>
    </w:p>
    <w:p w14:paraId="212B4A80" w14:textId="77777777" w:rsidR="00B159EE" w:rsidRDefault="00B159EE">
      <w:pPr>
        <w:rPr>
          <w:rFonts w:hint="eastAsia"/>
        </w:rPr>
      </w:pPr>
    </w:p>
    <w:p w14:paraId="68E5D2D1" w14:textId="77777777" w:rsidR="00B159EE" w:rsidRDefault="00B159EE">
      <w:pPr>
        <w:rPr>
          <w:rFonts w:hint="eastAsia"/>
        </w:rPr>
      </w:pPr>
    </w:p>
    <w:p w14:paraId="41BA135B" w14:textId="77777777" w:rsidR="00B159EE" w:rsidRDefault="00B159EE">
      <w:pPr>
        <w:rPr>
          <w:rFonts w:hint="eastAsia"/>
        </w:rPr>
      </w:pPr>
      <w:r>
        <w:rPr>
          <w:rFonts w:hint="eastAsia"/>
        </w:rPr>
        <w:tab/>
        <w:t>在文化和教育领域，“摘帽”也有其独特的体现。比如，某些学校或者学生可能因为成绩不佳或其他原因而被视为“落后”，但通过不懈的努力和改进措施，他们能够改变现状，甩掉“落后”的帽子。同样地，在学术研究中，研究人员可能会面对同行评审给予的负面评价，但他们可以通过持续的研究创新和成果发表来赢得认可，从而实现“摘帽”。这一过程不仅是个人或机构成长的见证，更是追求卓越精神的具体表现。</w:t>
      </w:r>
    </w:p>
    <w:p w14:paraId="083F9849" w14:textId="77777777" w:rsidR="00B159EE" w:rsidRDefault="00B159EE">
      <w:pPr>
        <w:rPr>
          <w:rFonts w:hint="eastAsia"/>
        </w:rPr>
      </w:pPr>
    </w:p>
    <w:p w14:paraId="49F39961" w14:textId="77777777" w:rsidR="00B159EE" w:rsidRDefault="00B159EE">
      <w:pPr>
        <w:rPr>
          <w:rFonts w:hint="eastAsia"/>
        </w:rPr>
      </w:pPr>
    </w:p>
    <w:p w14:paraId="123DBC57" w14:textId="77777777" w:rsidR="00B159EE" w:rsidRDefault="00B159EE">
      <w:pPr>
        <w:rPr>
          <w:rFonts w:hint="eastAsia"/>
        </w:rPr>
      </w:pPr>
    </w:p>
    <w:p w14:paraId="09AFB1AE" w14:textId="77777777" w:rsidR="00B159EE" w:rsidRDefault="00B159EE">
      <w:pPr>
        <w:rPr>
          <w:rFonts w:hint="eastAsia"/>
        </w:rPr>
      </w:pPr>
      <w:r>
        <w:rPr>
          <w:rFonts w:hint="eastAsia"/>
        </w:rPr>
        <w:tab/>
        <w:t>环境保护中的摘帽</w:t>
      </w:r>
    </w:p>
    <w:p w14:paraId="1A70CAE7" w14:textId="77777777" w:rsidR="00B159EE" w:rsidRDefault="00B159EE">
      <w:pPr>
        <w:rPr>
          <w:rFonts w:hint="eastAsia"/>
        </w:rPr>
      </w:pPr>
    </w:p>
    <w:p w14:paraId="42785388" w14:textId="77777777" w:rsidR="00B159EE" w:rsidRDefault="00B159EE">
      <w:pPr>
        <w:rPr>
          <w:rFonts w:hint="eastAsia"/>
        </w:rPr>
      </w:pPr>
    </w:p>
    <w:p w14:paraId="5720E2C4" w14:textId="77777777" w:rsidR="00B159EE" w:rsidRDefault="00B159EE">
      <w:pPr>
        <w:rPr>
          <w:rFonts w:hint="eastAsia"/>
        </w:rPr>
      </w:pPr>
      <w:r>
        <w:rPr>
          <w:rFonts w:hint="eastAsia"/>
        </w:rPr>
        <w:tab/>
        <w:t>近年来，“摘帽”还出现在环保话题之中。一些城市或区域由于环境污染问题严重，被列入重点整治名单。经过一系列治理措施的有效实施，环境质量得到显著改善，最终成功摆脱污染严重的形象，完成“摘帽”。这体现了政府和社会各界对于可持续发展的高度重视以及为子孙后代留下美好家园的决心。摘帽的背后往往伴随着巨大的投入和牺牲，但它所带来的长远利益却是无法估量的。</w:t>
      </w:r>
    </w:p>
    <w:p w14:paraId="0C5B551A" w14:textId="77777777" w:rsidR="00B159EE" w:rsidRDefault="00B159EE">
      <w:pPr>
        <w:rPr>
          <w:rFonts w:hint="eastAsia"/>
        </w:rPr>
      </w:pPr>
    </w:p>
    <w:p w14:paraId="7377A1D1" w14:textId="77777777" w:rsidR="00B159EE" w:rsidRDefault="00B159EE">
      <w:pPr>
        <w:rPr>
          <w:rFonts w:hint="eastAsia"/>
        </w:rPr>
      </w:pPr>
    </w:p>
    <w:p w14:paraId="27364157" w14:textId="77777777" w:rsidR="00B159EE" w:rsidRDefault="00B159EE">
      <w:pPr>
        <w:rPr>
          <w:rFonts w:hint="eastAsia"/>
        </w:rPr>
      </w:pPr>
    </w:p>
    <w:p w14:paraId="21ADC883" w14:textId="77777777" w:rsidR="00B159EE" w:rsidRDefault="00B159EE">
      <w:pPr>
        <w:rPr>
          <w:rFonts w:hint="eastAsia"/>
        </w:rPr>
      </w:pPr>
      <w:r>
        <w:rPr>
          <w:rFonts w:hint="eastAsia"/>
        </w:rPr>
        <w:tab/>
        <w:t>最后的总结</w:t>
      </w:r>
    </w:p>
    <w:p w14:paraId="39805B99" w14:textId="77777777" w:rsidR="00B159EE" w:rsidRDefault="00B159EE">
      <w:pPr>
        <w:rPr>
          <w:rFonts w:hint="eastAsia"/>
        </w:rPr>
      </w:pPr>
    </w:p>
    <w:p w14:paraId="128EB693" w14:textId="77777777" w:rsidR="00B159EE" w:rsidRDefault="00B159EE">
      <w:pPr>
        <w:rPr>
          <w:rFonts w:hint="eastAsia"/>
        </w:rPr>
      </w:pPr>
    </w:p>
    <w:p w14:paraId="0CF4DC59" w14:textId="77777777" w:rsidR="00B159EE" w:rsidRDefault="00B159EE">
      <w:pPr>
        <w:rPr>
          <w:rFonts w:hint="eastAsia"/>
        </w:rPr>
      </w:pPr>
      <w:r>
        <w:rPr>
          <w:rFonts w:hint="eastAsia"/>
        </w:rPr>
        <w:tab/>
        <w:t>“摘帽”不仅仅是一个简单的动作或者词汇，它承载着丰富的内涵和多样的外延。无论是在哪个领域，摘帽都代表着一种转变、进步与重生。它是克服困难后的喜悦，是对过去错误的纠正，更是对未来充满信心的展望。每一次成功的摘帽都是一个值得庆祝的故事，激励着更多的人勇敢面对挑战，积极寻求改变。</w:t>
      </w:r>
    </w:p>
    <w:p w14:paraId="673C5C86" w14:textId="77777777" w:rsidR="00B159EE" w:rsidRDefault="00B159EE">
      <w:pPr>
        <w:rPr>
          <w:rFonts w:hint="eastAsia"/>
        </w:rPr>
      </w:pPr>
    </w:p>
    <w:p w14:paraId="20A67959" w14:textId="77777777" w:rsidR="00B159EE" w:rsidRDefault="00B159EE">
      <w:pPr>
        <w:rPr>
          <w:rFonts w:hint="eastAsia"/>
        </w:rPr>
      </w:pPr>
    </w:p>
    <w:p w14:paraId="21A52103" w14:textId="77777777" w:rsidR="00B159EE" w:rsidRDefault="00B159EE">
      <w:pPr>
        <w:rPr>
          <w:rFonts w:hint="eastAsia"/>
        </w:rPr>
      </w:pPr>
      <w:r>
        <w:rPr>
          <w:rFonts w:hint="eastAsia"/>
        </w:rPr>
        <w:t>本文是由每日作文网(2345lzwz.com)为大家创作</w:t>
      </w:r>
    </w:p>
    <w:p w14:paraId="416CEC49" w14:textId="2D89FC69" w:rsidR="00B040A2" w:rsidRDefault="00B040A2"/>
    <w:sectPr w:rsidR="00B040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A2"/>
    <w:rsid w:val="00B040A2"/>
    <w:rsid w:val="00B159E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85977-A2E9-4D2D-94D0-9FBB80B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0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0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0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0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0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0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0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0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0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0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0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0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0A2"/>
    <w:rPr>
      <w:rFonts w:cstheme="majorBidi"/>
      <w:color w:val="2F5496" w:themeColor="accent1" w:themeShade="BF"/>
      <w:sz w:val="28"/>
      <w:szCs w:val="28"/>
    </w:rPr>
  </w:style>
  <w:style w:type="character" w:customStyle="1" w:styleId="50">
    <w:name w:val="标题 5 字符"/>
    <w:basedOn w:val="a0"/>
    <w:link w:val="5"/>
    <w:uiPriority w:val="9"/>
    <w:semiHidden/>
    <w:rsid w:val="00B040A2"/>
    <w:rPr>
      <w:rFonts w:cstheme="majorBidi"/>
      <w:color w:val="2F5496" w:themeColor="accent1" w:themeShade="BF"/>
      <w:sz w:val="24"/>
    </w:rPr>
  </w:style>
  <w:style w:type="character" w:customStyle="1" w:styleId="60">
    <w:name w:val="标题 6 字符"/>
    <w:basedOn w:val="a0"/>
    <w:link w:val="6"/>
    <w:uiPriority w:val="9"/>
    <w:semiHidden/>
    <w:rsid w:val="00B040A2"/>
    <w:rPr>
      <w:rFonts w:cstheme="majorBidi"/>
      <w:b/>
      <w:bCs/>
      <w:color w:val="2F5496" w:themeColor="accent1" w:themeShade="BF"/>
    </w:rPr>
  </w:style>
  <w:style w:type="character" w:customStyle="1" w:styleId="70">
    <w:name w:val="标题 7 字符"/>
    <w:basedOn w:val="a0"/>
    <w:link w:val="7"/>
    <w:uiPriority w:val="9"/>
    <w:semiHidden/>
    <w:rsid w:val="00B040A2"/>
    <w:rPr>
      <w:rFonts w:cstheme="majorBidi"/>
      <w:b/>
      <w:bCs/>
      <w:color w:val="595959" w:themeColor="text1" w:themeTint="A6"/>
    </w:rPr>
  </w:style>
  <w:style w:type="character" w:customStyle="1" w:styleId="80">
    <w:name w:val="标题 8 字符"/>
    <w:basedOn w:val="a0"/>
    <w:link w:val="8"/>
    <w:uiPriority w:val="9"/>
    <w:semiHidden/>
    <w:rsid w:val="00B040A2"/>
    <w:rPr>
      <w:rFonts w:cstheme="majorBidi"/>
      <w:color w:val="595959" w:themeColor="text1" w:themeTint="A6"/>
    </w:rPr>
  </w:style>
  <w:style w:type="character" w:customStyle="1" w:styleId="90">
    <w:name w:val="标题 9 字符"/>
    <w:basedOn w:val="a0"/>
    <w:link w:val="9"/>
    <w:uiPriority w:val="9"/>
    <w:semiHidden/>
    <w:rsid w:val="00B040A2"/>
    <w:rPr>
      <w:rFonts w:eastAsiaTheme="majorEastAsia" w:cstheme="majorBidi"/>
      <w:color w:val="595959" w:themeColor="text1" w:themeTint="A6"/>
    </w:rPr>
  </w:style>
  <w:style w:type="paragraph" w:styleId="a3">
    <w:name w:val="Title"/>
    <w:basedOn w:val="a"/>
    <w:next w:val="a"/>
    <w:link w:val="a4"/>
    <w:uiPriority w:val="10"/>
    <w:qFormat/>
    <w:rsid w:val="00B040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0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0A2"/>
    <w:pPr>
      <w:spacing w:before="160"/>
      <w:jc w:val="center"/>
    </w:pPr>
    <w:rPr>
      <w:i/>
      <w:iCs/>
      <w:color w:val="404040" w:themeColor="text1" w:themeTint="BF"/>
    </w:rPr>
  </w:style>
  <w:style w:type="character" w:customStyle="1" w:styleId="a8">
    <w:name w:val="引用 字符"/>
    <w:basedOn w:val="a0"/>
    <w:link w:val="a7"/>
    <w:uiPriority w:val="29"/>
    <w:rsid w:val="00B040A2"/>
    <w:rPr>
      <w:i/>
      <w:iCs/>
      <w:color w:val="404040" w:themeColor="text1" w:themeTint="BF"/>
    </w:rPr>
  </w:style>
  <w:style w:type="paragraph" w:styleId="a9">
    <w:name w:val="List Paragraph"/>
    <w:basedOn w:val="a"/>
    <w:uiPriority w:val="34"/>
    <w:qFormat/>
    <w:rsid w:val="00B040A2"/>
    <w:pPr>
      <w:ind w:left="720"/>
      <w:contextualSpacing/>
    </w:pPr>
  </w:style>
  <w:style w:type="character" w:styleId="aa">
    <w:name w:val="Intense Emphasis"/>
    <w:basedOn w:val="a0"/>
    <w:uiPriority w:val="21"/>
    <w:qFormat/>
    <w:rsid w:val="00B040A2"/>
    <w:rPr>
      <w:i/>
      <w:iCs/>
      <w:color w:val="2F5496" w:themeColor="accent1" w:themeShade="BF"/>
    </w:rPr>
  </w:style>
  <w:style w:type="paragraph" w:styleId="ab">
    <w:name w:val="Intense Quote"/>
    <w:basedOn w:val="a"/>
    <w:next w:val="a"/>
    <w:link w:val="ac"/>
    <w:uiPriority w:val="30"/>
    <w:qFormat/>
    <w:rsid w:val="00B04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0A2"/>
    <w:rPr>
      <w:i/>
      <w:iCs/>
      <w:color w:val="2F5496" w:themeColor="accent1" w:themeShade="BF"/>
    </w:rPr>
  </w:style>
  <w:style w:type="character" w:styleId="ad">
    <w:name w:val="Intense Reference"/>
    <w:basedOn w:val="a0"/>
    <w:uiPriority w:val="32"/>
    <w:qFormat/>
    <w:rsid w:val="00B040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