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BE697" w14:textId="77777777" w:rsidR="003B4E07" w:rsidRDefault="003B4E07">
      <w:pPr>
        <w:rPr>
          <w:rFonts w:hint="eastAsia"/>
        </w:rPr>
      </w:pPr>
      <w:r>
        <w:rPr>
          <w:rFonts w:hint="eastAsia"/>
        </w:rPr>
        <w:t>阳光洒落大地的温暖</w:t>
      </w:r>
    </w:p>
    <w:p w14:paraId="45EB9917" w14:textId="77777777" w:rsidR="003B4E07" w:rsidRDefault="003B4E07">
      <w:pPr>
        <w:rPr>
          <w:rFonts w:hint="eastAsia"/>
        </w:rPr>
      </w:pPr>
      <w:r>
        <w:rPr>
          <w:rFonts w:hint="eastAsia"/>
        </w:rPr>
        <w:t>清晨，第一缕阳光透过窗帘的缝隙，轻轻地洒在床头，仿佛是大自然的温柔呼唤。阳光在墙面上投下斑驳的光影，仿佛为这个宁静的早晨增添了一丝生机。阳光的金色光辉，宛如温暖的怀抱，让人心中充满希望，预示着新一天的开始。</w:t>
      </w:r>
    </w:p>
    <w:p w14:paraId="55B71523" w14:textId="77777777" w:rsidR="003B4E07" w:rsidRDefault="003B4E07"/>
    <w:p w14:paraId="46BE1DA2" w14:textId="77777777" w:rsidR="003B4E07" w:rsidRDefault="003B4E07">
      <w:pPr>
        <w:rPr>
          <w:rFonts w:hint="eastAsia"/>
        </w:rPr>
      </w:pPr>
      <w:r>
        <w:rPr>
          <w:rFonts w:hint="eastAsia"/>
        </w:rPr>
        <w:t>阳光穿透树叶的舞动</w:t>
      </w:r>
    </w:p>
    <w:p w14:paraId="01C7575C" w14:textId="77777777" w:rsidR="003B4E07" w:rsidRDefault="003B4E07">
      <w:pPr>
        <w:rPr>
          <w:rFonts w:hint="eastAsia"/>
        </w:rPr>
      </w:pPr>
      <w:r>
        <w:rPr>
          <w:rFonts w:hint="eastAsia"/>
        </w:rPr>
        <w:t>走出家门，阳光透过高大的树木，洒下点点光斑，仿佛是大自然精心编织的花边。树叶在微风中轻轻摇曳，阳光与绿叶交织在一起，形成了一幅美丽的画卷。每当阳光穿过树梢，那一瞬间，仿佛整个世界都被镀上了一层金色的光辉，令人不由自主地停下脚步，沉醉在这温柔的景色中。</w:t>
      </w:r>
    </w:p>
    <w:p w14:paraId="5B64EAB2" w14:textId="77777777" w:rsidR="003B4E07" w:rsidRDefault="003B4E07"/>
    <w:p w14:paraId="276B4775" w14:textId="77777777" w:rsidR="003B4E07" w:rsidRDefault="003B4E07">
      <w:pPr>
        <w:rPr>
          <w:rFonts w:hint="eastAsia"/>
        </w:rPr>
      </w:pPr>
      <w:r>
        <w:rPr>
          <w:rFonts w:hint="eastAsia"/>
        </w:rPr>
        <w:t>阳光映照湖面的波光</w:t>
      </w:r>
    </w:p>
    <w:p w14:paraId="1469FC45" w14:textId="77777777" w:rsidR="003B4E07" w:rsidRDefault="003B4E07">
      <w:pPr>
        <w:rPr>
          <w:rFonts w:hint="eastAsia"/>
        </w:rPr>
      </w:pPr>
      <w:r>
        <w:rPr>
          <w:rFonts w:hint="eastAsia"/>
        </w:rPr>
        <w:t>走到湖边，阳光在波光粼粼的水面上跳跃，宛如无数颗璀璨的明珠在闪烁。湖水轻轻荡漾，映出蓝天的颜色，天与水相融，形成了一幅动人的画面。偶尔，一只小船划过，打破了湖面的平静，涟漪荡漾开来，阳光随之荡漾，似乎在和水面上的每一寸波光嬉戏，让人忍不住感叹大自然的神奇。</w:t>
      </w:r>
    </w:p>
    <w:p w14:paraId="27C6699A" w14:textId="77777777" w:rsidR="003B4E07" w:rsidRDefault="003B4E07"/>
    <w:p w14:paraId="56D39BCC" w14:textId="77777777" w:rsidR="003B4E07" w:rsidRDefault="003B4E07">
      <w:pPr>
        <w:rPr>
          <w:rFonts w:hint="eastAsia"/>
        </w:rPr>
      </w:pPr>
      <w:r>
        <w:rPr>
          <w:rFonts w:hint="eastAsia"/>
        </w:rPr>
        <w:t>阳光照耀花朵的绚烂</w:t>
      </w:r>
    </w:p>
    <w:p w14:paraId="7B5B9DA0" w14:textId="77777777" w:rsidR="003B4E07" w:rsidRDefault="003B4E07">
      <w:pPr>
        <w:rPr>
          <w:rFonts w:hint="eastAsia"/>
        </w:rPr>
      </w:pPr>
      <w:r>
        <w:rPr>
          <w:rFonts w:hint="eastAsia"/>
        </w:rPr>
        <w:t>在公园中，五彩斑斓的花朵在阳光的照耀下显得格外娇艳。阳光透过花瓣，散发出迷人的光泽，仿佛每一朵花都是自然的杰作。蜜蜂在花间忙碌，伴随着阳光的照射，它们的身影也显得格外活泼。阳光不仅温暖了大地，也赋予了花朵生命的气息，令人感受到生命的美好与蓬勃。</w:t>
      </w:r>
    </w:p>
    <w:p w14:paraId="166CF467" w14:textId="77777777" w:rsidR="003B4E07" w:rsidRDefault="003B4E07"/>
    <w:p w14:paraId="39FAA72A" w14:textId="77777777" w:rsidR="003B4E07" w:rsidRDefault="003B4E07">
      <w:pPr>
        <w:rPr>
          <w:rFonts w:hint="eastAsia"/>
        </w:rPr>
      </w:pPr>
      <w:r>
        <w:rPr>
          <w:rFonts w:hint="eastAsia"/>
        </w:rPr>
        <w:t>夕阳西下的温柔余晖</w:t>
      </w:r>
    </w:p>
    <w:p w14:paraId="74396526" w14:textId="77777777" w:rsidR="003B4E07" w:rsidRDefault="003B4E07">
      <w:pPr>
        <w:rPr>
          <w:rFonts w:hint="eastAsia"/>
        </w:rPr>
      </w:pPr>
      <w:r>
        <w:rPr>
          <w:rFonts w:hint="eastAsia"/>
        </w:rPr>
        <w:t>傍晚时分，夕阳慢慢西下，整个天空被染成了温暖的橙色。阳光逐渐变得柔和，洒在大地上，像是一层轻柔的金纱。远处的山峦被夕阳勾勒出迷人的轮廓，仿佛在诉说着一天的故事。此时，世界在阳光的映照下显得分外宁静，令人心旷神怡，仿佛时间也因此而停滞，静谧而美好。</w:t>
      </w:r>
    </w:p>
    <w:p w14:paraId="30D42D45" w14:textId="77777777" w:rsidR="003B4E07" w:rsidRDefault="003B4E07"/>
    <w:p w14:paraId="722D7F38" w14:textId="77777777" w:rsidR="003B4E07" w:rsidRDefault="003B4E07">
      <w:pPr>
        <w:rPr>
          <w:rFonts w:hint="eastAsia"/>
        </w:rPr>
      </w:pPr>
      <w:r>
        <w:rPr>
          <w:rFonts w:hint="eastAsia"/>
        </w:rPr>
        <w:t>阳光的无限魅力</w:t>
      </w:r>
    </w:p>
    <w:p w14:paraId="24AE79EE" w14:textId="77777777" w:rsidR="003B4E07" w:rsidRDefault="003B4E07">
      <w:pPr>
        <w:rPr>
          <w:rFonts w:hint="eastAsia"/>
        </w:rPr>
      </w:pPr>
      <w:r>
        <w:rPr>
          <w:rFonts w:hint="eastAsia"/>
        </w:rPr>
        <w:t>阳光，不仅是自然的馈赠，更是生活中的一部分。它带来了温暖、希望和活力，无论是在清晨的第一缕阳光，还是傍晚的温柔余晖，阳光总能以其独特的魅力打动每一个心灵。在这样的阳光下，我们感受到生命的律动，感受到自然的美丽，感受到生活的意义。阳光，让每一天都充满了无限可能。</w:t>
      </w:r>
    </w:p>
    <w:p w14:paraId="0EF93ACF" w14:textId="77777777" w:rsidR="003B4E07" w:rsidRDefault="003B4E07"/>
    <w:p w14:paraId="7EE4A000" w14:textId="77777777" w:rsidR="003B4E07" w:rsidRDefault="003B4E0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D0E1D04" w14:textId="0A51CAFA" w:rsidR="007C0ED2" w:rsidRDefault="007C0ED2"/>
    <w:sectPr w:rsidR="007C0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D2"/>
    <w:rsid w:val="003B4E07"/>
    <w:rsid w:val="007C0ED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88F8A-8A19-4527-8D86-ED9326FA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C0E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C0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C0E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C0ED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C0ED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C0ED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C0ED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C0ED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C0ED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C0ED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C0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C0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C0ED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C0ED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C0ED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C0ED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C0ED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C0ED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C0E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C0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C0E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C0E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E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ED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C0E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E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ED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C0E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