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FB9C" w14:textId="77777777" w:rsidR="00CF07EA" w:rsidRDefault="00CF07EA">
      <w:pPr>
        <w:rPr>
          <w:rFonts w:hint="eastAsia"/>
        </w:rPr>
      </w:pPr>
      <w:r>
        <w:rPr>
          <w:rFonts w:hint="eastAsia"/>
        </w:rPr>
        <w:t>描写眼睛的唯美短句子</w:t>
      </w:r>
    </w:p>
    <w:p w14:paraId="6516FFC7" w14:textId="77777777" w:rsidR="00CF07EA" w:rsidRDefault="00CF07EA">
      <w:pPr>
        <w:rPr>
          <w:rFonts w:hint="eastAsia"/>
        </w:rPr>
      </w:pPr>
      <w:r>
        <w:rPr>
          <w:rFonts w:hint="eastAsia"/>
        </w:rPr>
        <w:t>眼睛是灵魂的窗户，它们承载着无尽的情感与故事。每一双眼睛都有自己独特的光芒，仿佛宇宙中闪烁的星星，散发着独特的魅力。</w:t>
      </w:r>
    </w:p>
    <w:p w14:paraId="6BAD6307" w14:textId="77777777" w:rsidR="00CF07EA" w:rsidRDefault="00CF07EA"/>
    <w:p w14:paraId="6BCD502B" w14:textId="77777777" w:rsidR="00CF07EA" w:rsidRDefault="00CF07EA">
      <w:pPr>
        <w:rPr>
          <w:rFonts w:hint="eastAsia"/>
        </w:rPr>
      </w:pPr>
      <w:r>
        <w:rPr>
          <w:rFonts w:hint="eastAsia"/>
        </w:rPr>
        <w:t>如星辰般璀璨</w:t>
      </w:r>
    </w:p>
    <w:p w14:paraId="39AB6B67" w14:textId="77777777" w:rsidR="00CF07EA" w:rsidRDefault="00CF07EA">
      <w:pPr>
        <w:rPr>
          <w:rFonts w:hint="eastAsia"/>
        </w:rPr>
      </w:pPr>
      <w:r>
        <w:rPr>
          <w:rFonts w:hint="eastAsia"/>
        </w:rPr>
        <w:t>那双眼睛，如星辰般璀璨，闪烁着智慧与温柔。它们在夜空中静静凝视，仿佛能洞悉人心，传递出无言的安慰与理解。每当我与她对视时，心中便荡漾起阵阵涟漪，仿佛找到了归宿。</w:t>
      </w:r>
    </w:p>
    <w:p w14:paraId="52505792" w14:textId="77777777" w:rsidR="00CF07EA" w:rsidRDefault="00CF07EA"/>
    <w:p w14:paraId="785E5CCD" w14:textId="77777777" w:rsidR="00CF07EA" w:rsidRDefault="00CF07EA">
      <w:pPr>
        <w:rPr>
          <w:rFonts w:hint="eastAsia"/>
        </w:rPr>
      </w:pPr>
      <w:r>
        <w:rPr>
          <w:rFonts w:hint="eastAsia"/>
        </w:rPr>
        <w:t>如湖水般宁静</w:t>
      </w:r>
    </w:p>
    <w:p w14:paraId="487A45A9" w14:textId="77777777" w:rsidR="00CF07EA" w:rsidRDefault="00CF07EA">
      <w:pPr>
        <w:rPr>
          <w:rFonts w:hint="eastAsia"/>
        </w:rPr>
      </w:pPr>
      <w:r>
        <w:rPr>
          <w:rFonts w:hint="eastAsia"/>
        </w:rPr>
        <w:t>她的眼睛如湖水般宁静，深邃而清澈。那种深邃，不仅是眼神的深邃，更是灵魂的深邃。每当我凝视那双眼睛，仿佛能看到无尽的宁静与安详，宛如一汪静谧的湖泊，让人心灵得到净化。</w:t>
      </w:r>
    </w:p>
    <w:p w14:paraId="4D08D925" w14:textId="77777777" w:rsidR="00CF07EA" w:rsidRDefault="00CF07EA"/>
    <w:p w14:paraId="01A87F7F" w14:textId="77777777" w:rsidR="00CF07EA" w:rsidRDefault="00CF07EA">
      <w:pPr>
        <w:rPr>
          <w:rFonts w:hint="eastAsia"/>
        </w:rPr>
      </w:pPr>
      <w:r>
        <w:rPr>
          <w:rFonts w:hint="eastAsia"/>
        </w:rPr>
        <w:t>如晨曦般温暖</w:t>
      </w:r>
    </w:p>
    <w:p w14:paraId="1F8D3DEF" w14:textId="77777777" w:rsidR="00CF07EA" w:rsidRDefault="00CF07EA">
      <w:pPr>
        <w:rPr>
          <w:rFonts w:hint="eastAsia"/>
        </w:rPr>
      </w:pPr>
      <w:r>
        <w:rPr>
          <w:rFonts w:hint="eastAsia"/>
        </w:rPr>
        <w:t>清晨的阳光透过树叶洒在她的眼眸中，仿佛晨曦般温暖。那一抹金色的光辉，带来一天的希望与生机。她的眼睛中流露出的温柔与善良，宛如春风拂面，让人倍感亲切与舒心。</w:t>
      </w:r>
    </w:p>
    <w:p w14:paraId="41EFEA19" w14:textId="77777777" w:rsidR="00CF07EA" w:rsidRDefault="00CF07EA"/>
    <w:p w14:paraId="5FDFD8D0" w14:textId="77777777" w:rsidR="00CF07EA" w:rsidRDefault="00CF07EA">
      <w:pPr>
        <w:rPr>
          <w:rFonts w:hint="eastAsia"/>
        </w:rPr>
      </w:pPr>
      <w:r>
        <w:rPr>
          <w:rFonts w:hint="eastAsia"/>
        </w:rPr>
        <w:t>如雨后彩虹般绚丽</w:t>
      </w:r>
    </w:p>
    <w:p w14:paraId="368BED82" w14:textId="77777777" w:rsidR="00CF07EA" w:rsidRDefault="00CF07EA">
      <w:pPr>
        <w:rPr>
          <w:rFonts w:hint="eastAsia"/>
        </w:rPr>
      </w:pPr>
      <w:r>
        <w:rPr>
          <w:rFonts w:hint="eastAsia"/>
        </w:rPr>
        <w:t>在阳光洒下的瞬间，她的眼睛如雨后彩虹般绚丽，五光十色，绽放出生命的无限可能。那种绚丽不仅来自色彩，更来自她对生活的热爱与追求。每当我看向她的眼睛，便感受到一种激励，仿佛人生的每一瞬间都充满希望。</w:t>
      </w:r>
    </w:p>
    <w:p w14:paraId="38AF636D" w14:textId="77777777" w:rsidR="00CF07EA" w:rsidRDefault="00CF07EA"/>
    <w:p w14:paraId="20BA73B0" w14:textId="77777777" w:rsidR="00CF07EA" w:rsidRDefault="00CF07EA">
      <w:pPr>
        <w:rPr>
          <w:rFonts w:hint="eastAsia"/>
        </w:rPr>
      </w:pPr>
      <w:r>
        <w:rPr>
          <w:rFonts w:hint="eastAsia"/>
        </w:rPr>
        <w:t>如秋叶般温柔</w:t>
      </w:r>
    </w:p>
    <w:p w14:paraId="0BD6EB86" w14:textId="77777777" w:rsidR="00CF07EA" w:rsidRDefault="00CF07EA">
      <w:pPr>
        <w:rPr>
          <w:rFonts w:hint="eastAsia"/>
        </w:rPr>
      </w:pPr>
      <w:r>
        <w:rPr>
          <w:rFonts w:hint="eastAsia"/>
        </w:rPr>
        <w:t>她的眼神如秋叶般温柔，金黄中透着一丝忧伤。那种温柔像是大自然的馈赠，让人感受到时间的流逝与生命的脆弱。她的眼中闪烁着对生活的感悟，像是对过往岁月的缅怀，又如对未来的期待。</w:t>
      </w:r>
    </w:p>
    <w:p w14:paraId="23305571" w14:textId="77777777" w:rsidR="00CF07EA" w:rsidRDefault="00CF07EA"/>
    <w:p w14:paraId="1936BA98" w14:textId="77777777" w:rsidR="00CF07EA" w:rsidRDefault="00CF07EA">
      <w:pPr>
        <w:rPr>
          <w:rFonts w:hint="eastAsia"/>
        </w:rPr>
      </w:pPr>
      <w:r>
        <w:rPr>
          <w:rFonts w:hint="eastAsia"/>
        </w:rPr>
        <w:t>如深海般神秘</w:t>
      </w:r>
    </w:p>
    <w:p w14:paraId="3373E5B8" w14:textId="77777777" w:rsidR="00CF07EA" w:rsidRDefault="00CF07EA">
      <w:pPr>
        <w:rPr>
          <w:rFonts w:hint="eastAsia"/>
        </w:rPr>
      </w:pPr>
      <w:r>
        <w:rPr>
          <w:rFonts w:hint="eastAsia"/>
        </w:rPr>
        <w:t>她的眼睛如深海般神秘，藏着无数未知的故事。每次凝视，总能感受到那深邃的吸引力，仿佛要将我拉入她的世界。那是一种无法抗拒的魅力，让人忍不住想要探索，想要了解她的每一面。</w:t>
      </w:r>
    </w:p>
    <w:p w14:paraId="46B7F93C" w14:textId="77777777" w:rsidR="00CF07EA" w:rsidRDefault="00CF07EA"/>
    <w:p w14:paraId="4E9C7C6A" w14:textId="77777777" w:rsidR="00CF07EA" w:rsidRDefault="00CF07EA">
      <w:pPr>
        <w:rPr>
          <w:rFonts w:hint="eastAsia"/>
        </w:rPr>
      </w:pPr>
      <w:r>
        <w:rPr>
          <w:rFonts w:hint="eastAsia"/>
        </w:rPr>
        <w:t>最后的总结</w:t>
      </w:r>
    </w:p>
    <w:p w14:paraId="7B7D1FC7" w14:textId="77777777" w:rsidR="00CF07EA" w:rsidRDefault="00CF07EA">
      <w:pPr>
        <w:rPr>
          <w:rFonts w:hint="eastAsia"/>
        </w:rPr>
      </w:pPr>
      <w:r>
        <w:rPr>
          <w:rFonts w:hint="eastAsia"/>
        </w:rPr>
        <w:t>眼睛是心灵的窗户，承载着我们的情感与故事。无论是如星辰般璀璨，还是如湖水般宁静，它们都以独特的方式，向世界传达着无尽的情感与思索。让我们珍视那些眼中的光辉，细细品味生活中的每一瞬间。</w:t>
      </w:r>
    </w:p>
    <w:p w14:paraId="4B8474AD" w14:textId="77777777" w:rsidR="00CF07EA" w:rsidRDefault="00CF07EA"/>
    <w:p w14:paraId="5A5852B4" w14:textId="77777777" w:rsidR="00CF07EA" w:rsidRDefault="00CF07E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AC5AC6" w14:textId="337CEB36" w:rsidR="00223CAD" w:rsidRDefault="00223CAD"/>
    <w:sectPr w:rsidR="0022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AD"/>
    <w:rsid w:val="00223CAD"/>
    <w:rsid w:val="00CF07E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A565E-F239-42E3-923B-B9C49DB1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3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3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3C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3C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3C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3C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3C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3C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3C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3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3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3C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3C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3C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3C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3C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3C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3C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3C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3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C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3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C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C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3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