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B8F89" w14:textId="77777777" w:rsidR="00E61559" w:rsidRDefault="00E61559">
      <w:pPr>
        <w:rPr>
          <w:rFonts w:hint="eastAsia"/>
        </w:rPr>
      </w:pPr>
      <w:r>
        <w:rPr>
          <w:rFonts w:hint="eastAsia"/>
        </w:rPr>
        <w:t>朋友秀大眼睛，宛如星空的璀璨</w:t>
      </w:r>
    </w:p>
    <w:p w14:paraId="7ADC0429" w14:textId="77777777" w:rsidR="00E61559" w:rsidRDefault="00E61559">
      <w:pPr>
        <w:rPr>
          <w:rFonts w:hint="eastAsia"/>
        </w:rPr>
      </w:pPr>
      <w:r>
        <w:rPr>
          <w:rFonts w:hint="eastAsia"/>
        </w:rPr>
        <w:t>当朋友微微一笑，眼睛瞬间绽放出如星辰般的光辉，那一双大眼睛仿佛是夜空中最亮的星星，深邃而明亮。每一次眼神的交汇，都像是在无声地交流着无尽的故事，流露出温暖与真挚。她的眼睛，不仅仅是看见世界的窗口，更是一个充满情感的宇宙，令人心生向往。</w:t>
      </w:r>
    </w:p>
    <w:p w14:paraId="2BFC5166" w14:textId="77777777" w:rsidR="00E61559" w:rsidRDefault="00E61559"/>
    <w:p w14:paraId="5CBEAB04" w14:textId="77777777" w:rsidR="00E61559" w:rsidRDefault="00E61559">
      <w:pPr>
        <w:rPr>
          <w:rFonts w:hint="eastAsia"/>
        </w:rPr>
      </w:pPr>
      <w:r>
        <w:rPr>
          <w:rFonts w:hint="eastAsia"/>
        </w:rPr>
        <w:t>如湖泊般清澈的眼眸</w:t>
      </w:r>
    </w:p>
    <w:p w14:paraId="495026FF" w14:textId="77777777" w:rsidR="00E61559" w:rsidRDefault="00E61559">
      <w:pPr>
        <w:rPr>
          <w:rFonts w:hint="eastAsia"/>
        </w:rPr>
      </w:pPr>
      <w:r>
        <w:rPr>
          <w:rFonts w:hint="eastAsia"/>
        </w:rPr>
        <w:t>朋友的眼睛就像是湖泊一般，清澈见底。无论是喜悦还是忧伤，眼中都荡漾着真实的情感，像湖面轻轻波动的涟漪，触动着每一个细胞。她的眼神中透露出的纯粹和真诚，让人不禁想要靠近，去倾听她内心深处的声音。每当她用那双大眼睛注视着我时，仿佛一瞬间，所有的烦恼都被抛诸脑后。</w:t>
      </w:r>
    </w:p>
    <w:p w14:paraId="2946A621" w14:textId="77777777" w:rsidR="00E61559" w:rsidRDefault="00E61559"/>
    <w:p w14:paraId="7CF18C88" w14:textId="77777777" w:rsidR="00E61559" w:rsidRDefault="00E61559">
      <w:pPr>
        <w:rPr>
          <w:rFonts w:hint="eastAsia"/>
        </w:rPr>
      </w:pPr>
      <w:r>
        <w:rPr>
          <w:rFonts w:hint="eastAsia"/>
        </w:rPr>
        <w:t>宛若晨露的灵动</w:t>
      </w:r>
    </w:p>
    <w:p w14:paraId="4E3FC950" w14:textId="77777777" w:rsidR="00E61559" w:rsidRDefault="00E61559">
      <w:pPr>
        <w:rPr>
          <w:rFonts w:hint="eastAsia"/>
        </w:rPr>
      </w:pPr>
      <w:r>
        <w:rPr>
          <w:rFonts w:hint="eastAsia"/>
        </w:rPr>
        <w:t>在阳光的照耀下，朋友的眼睛闪烁着如晨露般的灵动。那一抹清新的光辉，仿佛是初升的阳光洒落在大地上的第一缕温暖。她的眼睛里藏着无数的梦想与期待，像是无垠的天空中飞舞的白云，时而悠闲，时而奔放，令人忍不住想要追随。她的眼神，映射着未来的希望，让每一个与她相处的人都能感受到那份积极向上的力量。</w:t>
      </w:r>
    </w:p>
    <w:p w14:paraId="223395ED" w14:textId="77777777" w:rsidR="00E61559" w:rsidRDefault="00E61559"/>
    <w:p w14:paraId="42DE0B15" w14:textId="77777777" w:rsidR="00E61559" w:rsidRDefault="00E61559">
      <w:pPr>
        <w:rPr>
          <w:rFonts w:hint="eastAsia"/>
        </w:rPr>
      </w:pPr>
      <w:r>
        <w:rPr>
          <w:rFonts w:hint="eastAsia"/>
        </w:rPr>
        <w:t>似花瓣般柔和的眼神</w:t>
      </w:r>
    </w:p>
    <w:p w14:paraId="03CBA317" w14:textId="77777777" w:rsidR="00E61559" w:rsidRDefault="00E61559">
      <w:pPr>
        <w:rPr>
          <w:rFonts w:hint="eastAsia"/>
        </w:rPr>
      </w:pPr>
      <w:r>
        <w:rPr>
          <w:rFonts w:hint="eastAsia"/>
        </w:rPr>
        <w:t>朋友的眼睛如花瓣般柔和，散发着淡淡的香气，让人感受到温暖的春风。每当她凝视我时，眼中流露出的柔情似水，仿佛是春日里的暖阳，轻轻拂过心间。那份温柔不仅仅是眼神的力量，更是一种心灵的共鸣，让我在她的陪伴下感到无比安心。她的眼睛教会我，温暖和善良是这个世界上最珍贵的品质。</w:t>
      </w:r>
    </w:p>
    <w:p w14:paraId="41CB4B31" w14:textId="77777777" w:rsidR="00E61559" w:rsidRDefault="00E61559"/>
    <w:p w14:paraId="26BDBE3B" w14:textId="77777777" w:rsidR="00E61559" w:rsidRDefault="00E61559">
      <w:pPr>
        <w:rPr>
          <w:rFonts w:hint="eastAsia"/>
        </w:rPr>
      </w:pPr>
      <w:r>
        <w:rPr>
          <w:rFonts w:hint="eastAsia"/>
        </w:rPr>
        <w:t>深邃而神秘的魅力</w:t>
      </w:r>
    </w:p>
    <w:p w14:paraId="6BBB52E5" w14:textId="77777777" w:rsidR="00E61559" w:rsidRDefault="00E61559">
      <w:pPr>
        <w:rPr>
          <w:rFonts w:hint="eastAsia"/>
        </w:rPr>
      </w:pPr>
      <w:r>
        <w:rPr>
          <w:rFonts w:hint="eastAsia"/>
        </w:rPr>
        <w:t>朋友的眼睛也有着深邃而神秘的魅力，宛如深海中的珍珠，诱人而又难以捉摸。每一次凝视，都仿佛是在探索一片未知的领域，让人忍不住想要更深入地了解她的内心世界。那双大眼睛中蕴藏着无数的故事和秘密，令我心中充满了好奇与敬畏。她的眼神如同一本厚重的书籍，每翻开一页，便有新的惊喜等待着我去发现。</w:t>
      </w:r>
    </w:p>
    <w:p w14:paraId="0CDF3242" w14:textId="77777777" w:rsidR="00E61559" w:rsidRDefault="00E61559"/>
    <w:p w14:paraId="7E38AD0F" w14:textId="77777777" w:rsidR="00E61559" w:rsidRDefault="00E61559">
      <w:pPr>
        <w:rPr>
          <w:rFonts w:hint="eastAsia"/>
        </w:rPr>
      </w:pPr>
      <w:r>
        <w:rPr>
          <w:rFonts w:hint="eastAsia"/>
        </w:rPr>
        <w:t>最后的总结：眼睛的魅力</w:t>
      </w:r>
    </w:p>
    <w:p w14:paraId="6CCD0FD7" w14:textId="77777777" w:rsidR="00E61559" w:rsidRDefault="00E61559">
      <w:pPr>
        <w:rPr>
          <w:rFonts w:hint="eastAsia"/>
        </w:rPr>
      </w:pPr>
      <w:r>
        <w:rPr>
          <w:rFonts w:hint="eastAsia"/>
        </w:rPr>
        <w:t>朋友的那双大眼睛，犹如万千星辰汇聚成的一片璀璨，让我在她的光辉中感受到无尽的温暖与力量。每当她展示自己的眼睛时，我都为之心动。眼睛不仅是灵魂的窗户，更是彼此心灵交融的桥梁。愿我们的友谊在这双眼睛的照耀下，愈发闪耀，充满色彩。</w:t>
      </w:r>
    </w:p>
    <w:p w14:paraId="32099189" w14:textId="77777777" w:rsidR="00E61559" w:rsidRDefault="00E61559"/>
    <w:p w14:paraId="70A24637" w14:textId="77777777" w:rsidR="00E61559" w:rsidRDefault="00E6155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CA2E4C" w14:textId="3420FD4D" w:rsidR="005E4BCD" w:rsidRDefault="005E4BCD"/>
    <w:sectPr w:rsidR="005E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CD"/>
    <w:rsid w:val="005E4BCD"/>
    <w:rsid w:val="00DA66EF"/>
    <w:rsid w:val="00E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29FEE-5E9E-49C1-8797-23D99EE5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4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4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4BC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4BC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4BC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4BC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4BC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4BC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4B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4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4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4BC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4BC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4BC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4BC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4BC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4BC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4B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4B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4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B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BC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4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B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BC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4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