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98DFF" w14:textId="77777777" w:rsidR="00D15B61" w:rsidRDefault="00D15B61">
      <w:pPr>
        <w:rPr>
          <w:rFonts w:hint="eastAsia"/>
        </w:rPr>
      </w:pPr>
      <w:r>
        <w:rPr>
          <w:rFonts w:hint="eastAsia"/>
        </w:rPr>
        <w:t>描写眼睛的成语</w:t>
      </w:r>
    </w:p>
    <w:p w14:paraId="6D0C310A" w14:textId="77777777" w:rsidR="00D15B61" w:rsidRDefault="00D15B61">
      <w:pPr>
        <w:rPr>
          <w:rFonts w:hint="eastAsia"/>
        </w:rPr>
      </w:pPr>
      <w:r>
        <w:rPr>
          <w:rFonts w:hint="eastAsia"/>
        </w:rPr>
        <w:t>眼睛是心灵的窗户，它不仅传达情感，也承载着丰富的文化内涵。在汉语中，有许多成语与眼睛相关，生动地描绘了眼睛的特点和情感。本文将为您介绍一些与眼睛有关的四字词语，帮助您更好地理解和使用这些成语。</w:t>
      </w:r>
    </w:p>
    <w:p w14:paraId="41869C75" w14:textId="77777777" w:rsidR="00D15B61" w:rsidRDefault="00D15B61"/>
    <w:p w14:paraId="30E22841" w14:textId="77777777" w:rsidR="00D15B61" w:rsidRDefault="00D15B61">
      <w:pPr>
        <w:rPr>
          <w:rFonts w:hint="eastAsia"/>
        </w:rPr>
      </w:pPr>
      <w:r>
        <w:rPr>
          <w:rFonts w:hint="eastAsia"/>
        </w:rPr>
        <w:t>目光如炬</w:t>
      </w:r>
    </w:p>
    <w:p w14:paraId="79448B72" w14:textId="77777777" w:rsidR="00D15B61" w:rsidRDefault="00D15B61">
      <w:pPr>
        <w:rPr>
          <w:rFonts w:hint="eastAsia"/>
        </w:rPr>
      </w:pPr>
      <w:r>
        <w:rPr>
          <w:rFonts w:hint="eastAsia"/>
        </w:rPr>
        <w:t>“目光如炬”形容目光炯炯有神，犹如火炬般明亮。这一成语常用来形容一个人眼神坚定、目光锐利，具有强烈的洞察力。这样的目光通常给人以信心，也暗示着这个人有很强的能力和决心，能够在复杂的环境中一眼看出问题的本质。</w:t>
      </w:r>
    </w:p>
    <w:p w14:paraId="70F6D648" w14:textId="77777777" w:rsidR="00D15B61" w:rsidRDefault="00D15B61"/>
    <w:p w14:paraId="12EB9EB8" w14:textId="77777777" w:rsidR="00D15B61" w:rsidRDefault="00D15B61">
      <w:pPr>
        <w:rPr>
          <w:rFonts w:hint="eastAsia"/>
        </w:rPr>
      </w:pPr>
      <w:r>
        <w:rPr>
          <w:rFonts w:hint="eastAsia"/>
        </w:rPr>
        <w:t>眼花缭乱</w:t>
      </w:r>
    </w:p>
    <w:p w14:paraId="26EDB834" w14:textId="77777777" w:rsidR="00D15B61" w:rsidRDefault="00D15B61">
      <w:pPr>
        <w:rPr>
          <w:rFonts w:hint="eastAsia"/>
        </w:rPr>
      </w:pPr>
      <w:r>
        <w:rPr>
          <w:rFonts w:hint="eastAsia"/>
        </w:rPr>
        <w:t>“眼花缭乱”形容眼前的景象繁多而复杂，使人感到眼睛眩晕。这一成语常用来形容美丽的景色或丰富的选择让人应接不暇。例如，在繁华的商业街区，琳琅满目的商品让人目不暇接，感受到“眼花缭乱”的状态。</w:t>
      </w:r>
    </w:p>
    <w:p w14:paraId="5A8F4E57" w14:textId="77777777" w:rsidR="00D15B61" w:rsidRDefault="00D15B61"/>
    <w:p w14:paraId="63C4C26C" w14:textId="77777777" w:rsidR="00D15B61" w:rsidRDefault="00D15B61">
      <w:pPr>
        <w:rPr>
          <w:rFonts w:hint="eastAsia"/>
        </w:rPr>
      </w:pPr>
      <w:r>
        <w:rPr>
          <w:rFonts w:hint="eastAsia"/>
        </w:rPr>
        <w:t>目不转睛</w:t>
      </w:r>
    </w:p>
    <w:p w14:paraId="1C1B10E5" w14:textId="77777777" w:rsidR="00D15B61" w:rsidRDefault="00D15B61">
      <w:pPr>
        <w:rPr>
          <w:rFonts w:hint="eastAsia"/>
        </w:rPr>
      </w:pPr>
      <w:r>
        <w:rPr>
          <w:rFonts w:hint="eastAsia"/>
        </w:rPr>
        <w:t>“目不转睛”指专注地盯着某个事物，不移开视线。这个成语通常用来形容一个人对某件事情的高度关注和专注力。当我们在观看一场精彩的表演或者认真倾听一个有趣的故事时，往往会情不自禁地陷入“目不转睛”的状态。</w:t>
      </w:r>
    </w:p>
    <w:p w14:paraId="72A30D20" w14:textId="77777777" w:rsidR="00D15B61" w:rsidRDefault="00D15B61"/>
    <w:p w14:paraId="292FF887" w14:textId="77777777" w:rsidR="00D15B61" w:rsidRDefault="00D15B61">
      <w:pPr>
        <w:rPr>
          <w:rFonts w:hint="eastAsia"/>
        </w:rPr>
      </w:pPr>
      <w:r>
        <w:rPr>
          <w:rFonts w:hint="eastAsia"/>
        </w:rPr>
        <w:t>眉清目秀</w:t>
      </w:r>
    </w:p>
    <w:p w14:paraId="04E97130" w14:textId="77777777" w:rsidR="00D15B61" w:rsidRDefault="00D15B61">
      <w:pPr>
        <w:rPr>
          <w:rFonts w:hint="eastAsia"/>
        </w:rPr>
      </w:pPr>
      <w:r>
        <w:rPr>
          <w:rFonts w:hint="eastAsia"/>
        </w:rPr>
        <w:t>“眉清目秀”用来形容人的容貌清秀，五官端正。这一成语强调了眼睛在容貌中的重要性，通常用于赞美年轻人的外貌，寓意着清新和优雅的气质。它不仅体现了外在的美，更隐含着内心的纯真与善良。</w:t>
      </w:r>
    </w:p>
    <w:p w14:paraId="68A7C7CA" w14:textId="77777777" w:rsidR="00D15B61" w:rsidRDefault="00D15B61"/>
    <w:p w14:paraId="6580E18A" w14:textId="77777777" w:rsidR="00D15B61" w:rsidRDefault="00D15B61">
      <w:pPr>
        <w:rPr>
          <w:rFonts w:hint="eastAsia"/>
        </w:rPr>
      </w:pPr>
      <w:r>
        <w:rPr>
          <w:rFonts w:hint="eastAsia"/>
        </w:rPr>
        <w:t>一目了然</w:t>
      </w:r>
    </w:p>
    <w:p w14:paraId="27E8B3EF" w14:textId="77777777" w:rsidR="00D15B61" w:rsidRDefault="00D15B61">
      <w:pPr>
        <w:rPr>
          <w:rFonts w:hint="eastAsia"/>
        </w:rPr>
      </w:pPr>
      <w:r>
        <w:rPr>
          <w:rFonts w:hint="eastAsia"/>
        </w:rPr>
        <w:t>“一目了然”形容事物清晰明了，一眼就能看懂。这一成语常用在讲解问题或展示信息时，强调表达的简洁与明了。例如，在学术报告或工作汇报中，使用清晰的图表和数据，使得观众能够“一目了然”地理解关键点，是一种非常有效的沟通方式。</w:t>
      </w:r>
    </w:p>
    <w:p w14:paraId="5F1A6FE9" w14:textId="77777777" w:rsidR="00D15B61" w:rsidRDefault="00D15B61"/>
    <w:p w14:paraId="13B01CF0" w14:textId="77777777" w:rsidR="00D15B61" w:rsidRDefault="00D15B61">
      <w:pPr>
        <w:rPr>
          <w:rFonts w:hint="eastAsia"/>
        </w:rPr>
      </w:pPr>
      <w:r>
        <w:rPr>
          <w:rFonts w:hint="eastAsia"/>
        </w:rPr>
        <w:t>神采奕奕</w:t>
      </w:r>
    </w:p>
    <w:p w14:paraId="13162887" w14:textId="77777777" w:rsidR="00D15B61" w:rsidRDefault="00D15B61">
      <w:pPr>
        <w:rPr>
          <w:rFonts w:hint="eastAsia"/>
        </w:rPr>
      </w:pPr>
      <w:r>
        <w:rPr>
          <w:rFonts w:hint="eastAsia"/>
        </w:rPr>
        <w:t>“神采奕奕”形容精神饱满，眼神明亮而有神。这个成语常用于形容一个人充满活力，状态极佳。当一个人在某个特定的时刻表现出积极向上的状态时，可以说他是“神采奕奕”的，展现出他内心的自信和快乐。</w:t>
      </w:r>
    </w:p>
    <w:p w14:paraId="0AB46E58" w14:textId="77777777" w:rsidR="00D15B61" w:rsidRDefault="00D15B61"/>
    <w:p w14:paraId="7A095CBB" w14:textId="77777777" w:rsidR="00D15B61" w:rsidRDefault="00D15B61">
      <w:pPr>
        <w:rPr>
          <w:rFonts w:hint="eastAsia"/>
        </w:rPr>
      </w:pPr>
      <w:r>
        <w:rPr>
          <w:rFonts w:hint="eastAsia"/>
        </w:rPr>
        <w:t>最后的总结</w:t>
      </w:r>
    </w:p>
    <w:p w14:paraId="0EE77DED" w14:textId="77777777" w:rsidR="00D15B61" w:rsidRDefault="00D15B61">
      <w:pPr>
        <w:rPr>
          <w:rFonts w:hint="eastAsia"/>
        </w:rPr>
      </w:pPr>
      <w:r>
        <w:rPr>
          <w:rFonts w:hint="eastAsia"/>
        </w:rPr>
        <w:t>以上是一些与眼睛相关的成语，它们不仅丰富了我们的语言表达，也让我们更加深入地理解眼睛在文化中的象征意义。通过这些成语，我们能够更好地描述情感、景象和人物特征，使我们的语言更加生动和形象。希望您在日常交流中，能够灵活运用这些成语，增添您的表达魅力。</w:t>
      </w:r>
    </w:p>
    <w:p w14:paraId="03BDE35A" w14:textId="77777777" w:rsidR="00D15B61" w:rsidRDefault="00D15B61"/>
    <w:p w14:paraId="540ED889" w14:textId="77777777" w:rsidR="00D15B61" w:rsidRDefault="00D15B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BFBDD2" w14:textId="26C7A4ED" w:rsidR="00E10696" w:rsidRDefault="00E10696"/>
    <w:sectPr w:rsidR="00E1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96"/>
    <w:rsid w:val="00D15B61"/>
    <w:rsid w:val="00DA66EF"/>
    <w:rsid w:val="00E1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85AD3-DDA2-495C-909F-A7E2E5A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0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0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06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06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06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06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06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06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06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0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0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06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06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06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06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06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06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06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06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0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6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6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0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6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6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0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