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77EC6" w14:textId="77777777" w:rsidR="00421A26" w:rsidRDefault="00421A26">
      <w:pPr>
        <w:rPr>
          <w:rFonts w:hint="eastAsia"/>
        </w:rPr>
      </w:pPr>
      <w:r>
        <w:rPr>
          <w:rFonts w:hint="eastAsia"/>
        </w:rPr>
        <w:t>描写眼睛外形的句子（描写夏天的诗句）</w:t>
      </w:r>
    </w:p>
    <w:p w14:paraId="29DE00EB" w14:textId="77777777" w:rsidR="00421A26" w:rsidRDefault="00421A26">
      <w:pPr>
        <w:rPr>
          <w:rFonts w:hint="eastAsia"/>
        </w:rPr>
      </w:pPr>
      <w:r>
        <w:rPr>
          <w:rFonts w:hint="eastAsia"/>
        </w:rPr>
        <w:t>夏天的阳光洒在大地上，万物复苏，生命的气息愈发浓郁。此时，眼睛如同盛夏的湖水，清澈而明亮，反射出周围世界的绚丽色彩。那双眼睛如同一汪湛蓝的天空，映衬着白云的悠然，流露出无限的生机与活力。</w:t>
      </w:r>
    </w:p>
    <w:p w14:paraId="60233B89" w14:textId="77777777" w:rsidR="00421A26" w:rsidRDefault="00421A26"/>
    <w:p w14:paraId="6D758741" w14:textId="77777777" w:rsidR="00421A26" w:rsidRDefault="00421A26">
      <w:pPr>
        <w:rPr>
          <w:rFonts w:hint="eastAsia"/>
        </w:rPr>
      </w:pPr>
      <w:r>
        <w:rPr>
          <w:rFonts w:hint="eastAsia"/>
        </w:rPr>
        <w:t>闪烁如星辰</w:t>
      </w:r>
    </w:p>
    <w:p w14:paraId="41D64704" w14:textId="77777777" w:rsidR="00421A26" w:rsidRDefault="00421A26">
      <w:pPr>
        <w:rPr>
          <w:rFonts w:hint="eastAsia"/>
        </w:rPr>
      </w:pPr>
      <w:r>
        <w:rPr>
          <w:rFonts w:hint="eastAsia"/>
        </w:rPr>
        <w:t>在夏日的夜空中，星星点点闪烁，恰似那双眼睛的光芒。它们如同夜空中最璀璨的星辰，闪烁着梦幻的色彩，深邃而迷人，吸引着每一个路过的人。每一次凝视，都仿佛能从中窥见无尽的故事，令人心醉神迷。</w:t>
      </w:r>
    </w:p>
    <w:p w14:paraId="4C7320DF" w14:textId="77777777" w:rsidR="00421A26" w:rsidRDefault="00421A26"/>
    <w:p w14:paraId="40099A7E" w14:textId="77777777" w:rsidR="00421A26" w:rsidRDefault="00421A26">
      <w:pPr>
        <w:rPr>
          <w:rFonts w:hint="eastAsia"/>
        </w:rPr>
      </w:pPr>
      <w:r>
        <w:rPr>
          <w:rFonts w:hint="eastAsia"/>
        </w:rPr>
        <w:t>清澈如泉水</w:t>
      </w:r>
    </w:p>
    <w:p w14:paraId="621ACF66" w14:textId="77777777" w:rsidR="00421A26" w:rsidRDefault="00421A26">
      <w:pPr>
        <w:rPr>
          <w:rFonts w:hint="eastAsia"/>
        </w:rPr>
      </w:pPr>
      <w:r>
        <w:rPr>
          <w:rFonts w:hint="eastAsia"/>
        </w:rPr>
        <w:t>夏日的清晨，阳光透过树叶洒下斑驳的光影，映衬出眼睛的清澈。那种透明，宛如溪水般流畅，透过它，我们可以看见五光十色的世界。这样的眼睛，不仅传递着温柔，更似乎在向我们讲述夏天的秘密，让人不由自主地想要靠近。</w:t>
      </w:r>
    </w:p>
    <w:p w14:paraId="6886137E" w14:textId="77777777" w:rsidR="00421A26" w:rsidRDefault="00421A26"/>
    <w:p w14:paraId="6A64FCE8" w14:textId="77777777" w:rsidR="00421A26" w:rsidRDefault="00421A26">
      <w:pPr>
        <w:rPr>
          <w:rFonts w:hint="eastAsia"/>
        </w:rPr>
      </w:pPr>
      <w:r>
        <w:rPr>
          <w:rFonts w:hint="eastAsia"/>
        </w:rPr>
        <w:t>炯炯有神</w:t>
      </w:r>
    </w:p>
    <w:p w14:paraId="29E824C3" w14:textId="77777777" w:rsidR="00421A26" w:rsidRDefault="00421A26">
      <w:pPr>
        <w:rPr>
          <w:rFonts w:hint="eastAsia"/>
        </w:rPr>
      </w:pPr>
      <w:r>
        <w:rPr>
          <w:rFonts w:hint="eastAsia"/>
        </w:rPr>
        <w:t>在阳光明媚的日子里，眼睛闪烁着活力的光芒，炯炯有神。它们如同盛开的花朵，绽放着生命的热情，带给周围的人们无尽的欢愉与希望。此刻的眼睛，仿佛是这个季节的代言，充满了夏天的激情与力量。</w:t>
      </w:r>
    </w:p>
    <w:p w14:paraId="598725D6" w14:textId="77777777" w:rsidR="00421A26" w:rsidRDefault="00421A26"/>
    <w:p w14:paraId="538F7D1C" w14:textId="77777777" w:rsidR="00421A26" w:rsidRDefault="00421A26">
      <w:pPr>
        <w:rPr>
          <w:rFonts w:hint="eastAsia"/>
        </w:rPr>
      </w:pPr>
      <w:r>
        <w:rPr>
          <w:rFonts w:hint="eastAsia"/>
        </w:rPr>
        <w:t>温柔似夏风</w:t>
      </w:r>
    </w:p>
    <w:p w14:paraId="03B97263" w14:textId="77777777" w:rsidR="00421A26" w:rsidRDefault="00421A26">
      <w:pPr>
        <w:rPr>
          <w:rFonts w:hint="eastAsia"/>
        </w:rPr>
      </w:pPr>
      <w:r>
        <w:rPr>
          <w:rFonts w:hint="eastAsia"/>
        </w:rPr>
        <w:t>眼睛的形状，似乎也在诉说着夏天的温柔。那轻轻弯曲的眼角，仿佛微风拂过的草原，带着几分柔和与甜美。在这样的眼神中，夏天的暖意悄然融入，让人感受到一阵温暖的包围，如同阳光洒落心间。</w:t>
      </w:r>
    </w:p>
    <w:p w14:paraId="6C813B82" w14:textId="77777777" w:rsidR="00421A26" w:rsidRDefault="00421A26"/>
    <w:p w14:paraId="63E535BA" w14:textId="77777777" w:rsidR="00421A26" w:rsidRDefault="00421A26">
      <w:pPr>
        <w:rPr>
          <w:rFonts w:hint="eastAsia"/>
        </w:rPr>
      </w:pPr>
      <w:r>
        <w:rPr>
          <w:rFonts w:hint="eastAsia"/>
        </w:rPr>
        <w:t>最后的总结</w:t>
      </w:r>
    </w:p>
    <w:p w14:paraId="3AC80E07" w14:textId="77777777" w:rsidR="00421A26" w:rsidRDefault="00421A26">
      <w:pPr>
        <w:rPr>
          <w:rFonts w:hint="eastAsia"/>
        </w:rPr>
      </w:pPr>
      <w:r>
        <w:rPr>
          <w:rFonts w:hint="eastAsia"/>
        </w:rPr>
        <w:t>夏天的眼睛，犹如一幅幅动人的画卷，充满了诗意与生机。它们不仅是情感的窗口，更是我们感知这个季节的桥梁。让我们在这个夏日，共同去细细品味那双眼睛带来的美好与感动，体会生命的律动与光彩。</w:t>
      </w:r>
    </w:p>
    <w:p w14:paraId="4898A596" w14:textId="77777777" w:rsidR="00421A26" w:rsidRDefault="00421A26"/>
    <w:p w14:paraId="031FD366" w14:textId="77777777" w:rsidR="00421A26" w:rsidRDefault="00421A2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6127C8" w14:textId="23154C60" w:rsidR="003F11BB" w:rsidRDefault="003F11BB"/>
    <w:sectPr w:rsidR="003F1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BB"/>
    <w:rsid w:val="003F11BB"/>
    <w:rsid w:val="00421A2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BA87E-388C-4D03-B0A4-C13FBA1E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F1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F1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F1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F11B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F11B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F11B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F11B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F11B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F11B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F11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F1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F1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F11B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F11B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F11B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F11B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F11B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F11B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F11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F1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F11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F1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1B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F1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1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1B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F11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