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CD601" w14:textId="77777777" w:rsidR="0089364B" w:rsidRDefault="0089364B">
      <w:pPr>
        <w:rPr>
          <w:rFonts w:hint="eastAsia"/>
        </w:rPr>
      </w:pPr>
      <w:r>
        <w:rPr>
          <w:rFonts w:hint="eastAsia"/>
        </w:rPr>
        <w:t>春天的温暖阳光</w:t>
      </w:r>
    </w:p>
    <w:p w14:paraId="5CABA493" w14:textId="77777777" w:rsidR="0089364B" w:rsidRDefault="0089364B">
      <w:pPr>
        <w:rPr>
          <w:rFonts w:hint="eastAsia"/>
        </w:rPr>
      </w:pPr>
      <w:r>
        <w:rPr>
          <w:rFonts w:hint="eastAsia"/>
        </w:rPr>
        <w:t>春天来了，阳光洒在大地上，像一层金色的轻纱，温暖而柔和。小草从土里钻出来，露出嫩绿的身影，仿佛在向我们问好。阳光照耀着大地，空气中弥漫着花香，让人忍不住深吸一口气，感受春天的气息。</w:t>
      </w:r>
    </w:p>
    <w:p w14:paraId="7C612D49" w14:textId="77777777" w:rsidR="0089364B" w:rsidRDefault="0089364B"/>
    <w:p w14:paraId="78B57EC0" w14:textId="77777777" w:rsidR="0089364B" w:rsidRDefault="0089364B">
      <w:pPr>
        <w:rPr>
          <w:rFonts w:hint="eastAsia"/>
        </w:rPr>
      </w:pPr>
      <w:r>
        <w:rPr>
          <w:rFonts w:hint="eastAsia"/>
        </w:rPr>
        <w:t>花儿竞相开放</w:t>
      </w:r>
    </w:p>
    <w:p w14:paraId="6F592D0B" w14:textId="77777777" w:rsidR="0089364B" w:rsidRDefault="0089364B">
      <w:pPr>
        <w:rPr>
          <w:rFonts w:hint="eastAsia"/>
        </w:rPr>
      </w:pPr>
      <w:r>
        <w:rPr>
          <w:rFonts w:hint="eastAsia"/>
        </w:rPr>
        <w:t>春天的花园里，各种花朵争奇斗艳，红的、黄的、紫的，像是五彩缤纷的画布。桃花娇艳欲滴，仿佛在微笑；杏花洁白如雪，像是在跳舞。它们在微风中摇曳，吸引着蜜蜂和蝴蝶的光顾，整个花园都变成了一个欢乐的世界。</w:t>
      </w:r>
    </w:p>
    <w:p w14:paraId="6FB5D6F6" w14:textId="77777777" w:rsidR="0089364B" w:rsidRDefault="0089364B"/>
    <w:p w14:paraId="01892519" w14:textId="77777777" w:rsidR="0089364B" w:rsidRDefault="0089364B">
      <w:pPr>
        <w:rPr>
          <w:rFonts w:hint="eastAsia"/>
        </w:rPr>
      </w:pPr>
      <w:r>
        <w:rPr>
          <w:rFonts w:hint="eastAsia"/>
        </w:rPr>
        <w:t>小动物们的欢快舞蹈</w:t>
      </w:r>
    </w:p>
    <w:p w14:paraId="58D2B292" w14:textId="77777777" w:rsidR="0089364B" w:rsidRDefault="0089364B">
      <w:pPr>
        <w:rPr>
          <w:rFonts w:hint="eastAsia"/>
        </w:rPr>
      </w:pPr>
      <w:r>
        <w:rPr>
          <w:rFonts w:hint="eastAsia"/>
        </w:rPr>
        <w:t>春天的树林里，小鸟欢快地唱着歌，似乎在庆祝春天的到来。它们在枝头跳跃，叽叽喳喳，传递着春天的消息。小兔子也从冬眠中醒来，活泼地在草地上蹦跳，嬉戏玩耍，仿佛在享受这美好的时光。</w:t>
      </w:r>
    </w:p>
    <w:p w14:paraId="37A19904" w14:textId="77777777" w:rsidR="0089364B" w:rsidRDefault="0089364B"/>
    <w:p w14:paraId="0D11A2E4" w14:textId="77777777" w:rsidR="0089364B" w:rsidRDefault="0089364B">
      <w:pPr>
        <w:rPr>
          <w:rFonts w:hint="eastAsia"/>
        </w:rPr>
      </w:pPr>
      <w:r>
        <w:rPr>
          <w:rFonts w:hint="eastAsia"/>
        </w:rPr>
        <w:t>温暖的春雨</w:t>
      </w:r>
    </w:p>
    <w:p w14:paraId="18767821" w14:textId="77777777" w:rsidR="0089364B" w:rsidRDefault="0089364B">
      <w:pPr>
        <w:rPr>
          <w:rFonts w:hint="eastAsia"/>
        </w:rPr>
      </w:pPr>
      <w:r>
        <w:rPr>
          <w:rFonts w:hint="eastAsia"/>
        </w:rPr>
        <w:t>春天的雨水是温柔的，它轻轻地洒落在大地上，像妈妈的手轻轻抚摸着孩子。春雨滋润了土地，让小草和花儿更加茁壮成长。雨后的空气清新，天空中的彩虹悄悄出现，仿佛是在向我们展示春天的美丽。</w:t>
      </w:r>
    </w:p>
    <w:p w14:paraId="41BBDA40" w14:textId="77777777" w:rsidR="0089364B" w:rsidRDefault="0089364B"/>
    <w:p w14:paraId="370656B4" w14:textId="77777777" w:rsidR="0089364B" w:rsidRDefault="0089364B">
      <w:pPr>
        <w:rPr>
          <w:rFonts w:hint="eastAsia"/>
        </w:rPr>
      </w:pPr>
      <w:r>
        <w:rPr>
          <w:rFonts w:hint="eastAsia"/>
        </w:rPr>
        <w:t>春天的乐趣</w:t>
      </w:r>
    </w:p>
    <w:p w14:paraId="6D3457A8" w14:textId="77777777" w:rsidR="0089364B" w:rsidRDefault="0089364B">
      <w:pPr>
        <w:rPr>
          <w:rFonts w:hint="eastAsia"/>
        </w:rPr>
      </w:pPr>
      <w:r>
        <w:rPr>
          <w:rFonts w:hint="eastAsia"/>
        </w:rPr>
        <w:t>春天是一个充满乐趣的季节。孩子们在公园里放风筝，五颜六色的风筝在蓝天中翱翔，像小鸟一样自由。大家一起在草地上打滚、嬉戏，享受着阳光和春风的洗礼。春天的每一天都充满了欢声笑语。</w:t>
      </w:r>
    </w:p>
    <w:p w14:paraId="69CDE764" w14:textId="77777777" w:rsidR="0089364B" w:rsidRDefault="0089364B"/>
    <w:p w14:paraId="0A6D83A5" w14:textId="77777777" w:rsidR="0089364B" w:rsidRDefault="0089364B">
      <w:pPr>
        <w:rPr>
          <w:rFonts w:hint="eastAsia"/>
        </w:rPr>
      </w:pPr>
      <w:r>
        <w:rPr>
          <w:rFonts w:hint="eastAsia"/>
        </w:rPr>
        <w:t>春天的希望</w:t>
      </w:r>
    </w:p>
    <w:p w14:paraId="2806DFDD" w14:textId="77777777" w:rsidR="0089364B" w:rsidRDefault="0089364B">
      <w:pPr>
        <w:rPr>
          <w:rFonts w:hint="eastAsia"/>
        </w:rPr>
      </w:pPr>
      <w:r>
        <w:rPr>
          <w:rFonts w:hint="eastAsia"/>
        </w:rPr>
        <w:t>春天是希望的象征。大地复苏，万物复生，让我们充满了对未来的憧憬。在这个美丽的季节里，生活也变得更加美好。我们要像春天一样，努力生长，迎接每一个新的挑战和机会。</w:t>
      </w:r>
    </w:p>
    <w:p w14:paraId="2D15DDE3" w14:textId="77777777" w:rsidR="0089364B" w:rsidRDefault="0089364B"/>
    <w:p w14:paraId="5B1687A6" w14:textId="77777777" w:rsidR="0089364B" w:rsidRDefault="0089364B">
      <w:pPr>
        <w:rPr>
          <w:rFonts w:hint="eastAsia"/>
        </w:rPr>
      </w:pPr>
      <w:r>
        <w:rPr>
          <w:rFonts w:hint="eastAsia"/>
        </w:rPr>
        <w:t>春天的结束与期待</w:t>
      </w:r>
    </w:p>
    <w:p w14:paraId="716A665A" w14:textId="77777777" w:rsidR="0089364B" w:rsidRDefault="0089364B">
      <w:pPr>
        <w:rPr>
          <w:rFonts w:hint="eastAsia"/>
        </w:rPr>
      </w:pPr>
      <w:r>
        <w:rPr>
          <w:rFonts w:hint="eastAsia"/>
        </w:rPr>
        <w:t>随着春天的逐渐深入，万物都在悄然变化。虽然春天总会有结束的一天，但我们对春天的记忆将永远留在心中。期待着下一个春天的到来，再次见证生命的奇迹与希望。</w:t>
      </w:r>
    </w:p>
    <w:p w14:paraId="136DC991" w14:textId="77777777" w:rsidR="0089364B" w:rsidRDefault="0089364B"/>
    <w:p w14:paraId="5A43BC89" w14:textId="77777777" w:rsidR="0089364B" w:rsidRDefault="0089364B">
      <w:pPr>
        <w:rPr>
          <w:rFonts w:hint="eastAsia"/>
        </w:rPr>
      </w:pPr>
      <w:r>
        <w:rPr>
          <w:rFonts w:hint="eastAsia"/>
        </w:rPr>
        <w:t>希望这篇关于春天的描写能够激发学生们对自然的热爱和对生活的期待！</w:t>
      </w:r>
    </w:p>
    <w:p w14:paraId="105D0312" w14:textId="77777777" w:rsidR="0089364B" w:rsidRDefault="0089364B"/>
    <w:p w14:paraId="7AB44C5D" w14:textId="77777777" w:rsidR="0089364B" w:rsidRDefault="0089364B">
      <w:pPr>
        <w:rPr>
          <w:rFonts w:hint="eastAsia"/>
        </w:rPr>
      </w:pPr>
      <w:r>
        <w:rPr>
          <w:rFonts w:hint="eastAsia"/>
        </w:rPr>
        <w:t>本文是由每日作文网</w:t>
      </w:r>
      <w:r>
        <w:rPr>
          <w:rFonts w:hint="eastAsia"/>
        </w:rPr>
        <w:t>(2345lzwz.com)</w:t>
      </w:r>
      <w:r>
        <w:rPr>
          <w:rFonts w:hint="eastAsia"/>
        </w:rPr>
        <w:t>为大家创作</w:t>
      </w:r>
    </w:p>
    <w:p w14:paraId="51FA39A5" w14:textId="5B4B8182" w:rsidR="00822F4D" w:rsidRDefault="00822F4D"/>
    <w:sectPr w:rsidR="00822F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F4D"/>
    <w:rsid w:val="00822F4D"/>
    <w:rsid w:val="00877881"/>
    <w:rsid w:val="00893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CF6131-81FD-4A06-A519-91E1B295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822F4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semiHidden/>
    <w:unhideWhenUsed/>
    <w:qFormat/>
    <w:rsid w:val="00822F4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semiHidden/>
    <w:unhideWhenUsed/>
    <w:qFormat/>
    <w:rsid w:val="00822F4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semiHidden/>
    <w:unhideWhenUsed/>
    <w:qFormat/>
    <w:rsid w:val="00822F4D"/>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semiHidden/>
    <w:unhideWhenUsed/>
    <w:qFormat/>
    <w:rsid w:val="00822F4D"/>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semiHidden/>
    <w:unhideWhenUsed/>
    <w:qFormat/>
    <w:rsid w:val="00822F4D"/>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semiHidden/>
    <w:unhideWhenUsed/>
    <w:qFormat/>
    <w:rsid w:val="00822F4D"/>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semiHidden/>
    <w:unhideWhenUsed/>
    <w:qFormat/>
    <w:rsid w:val="00822F4D"/>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semiHidden/>
    <w:unhideWhenUsed/>
    <w:qFormat/>
    <w:rsid w:val="00822F4D"/>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标题 1 字符"/>
    <w:basedOn w:val="a0"/>
    <w:link w:val="1"/>
    <w:rsid w:val="00822F4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semiHidden/>
    <w:rsid w:val="00822F4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semiHidden/>
    <w:rsid w:val="00822F4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semiHidden/>
    <w:rsid w:val="00822F4D"/>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semiHidden/>
    <w:rsid w:val="00822F4D"/>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semiHidden/>
    <w:rsid w:val="00822F4D"/>
    <w:rPr>
      <w:rFonts w:asciiTheme="minorHAnsi" w:eastAsiaTheme="minorEastAsia" w:hAnsiTheme="minorHAnsi" w:cstheme="majorBidi"/>
      <w:b/>
      <w:bCs/>
      <w:color w:val="0F4761" w:themeColor="accent1" w:themeShade="BF"/>
      <w:sz w:val="21"/>
      <w:szCs w:val="24"/>
    </w:rPr>
  </w:style>
  <w:style w:type="character" w:customStyle="1" w:styleId="70">
    <w:name w:val="标题 7 字符"/>
    <w:basedOn w:val="a0"/>
    <w:link w:val="7"/>
    <w:semiHidden/>
    <w:rsid w:val="00822F4D"/>
    <w:rPr>
      <w:rFonts w:asciiTheme="minorHAnsi" w:eastAsiaTheme="minorEastAsia" w:hAnsiTheme="minorHAnsi" w:cstheme="majorBidi"/>
      <w:b/>
      <w:bCs/>
      <w:color w:val="595959" w:themeColor="text1" w:themeTint="A6"/>
      <w:sz w:val="21"/>
      <w:szCs w:val="24"/>
    </w:rPr>
  </w:style>
  <w:style w:type="character" w:customStyle="1" w:styleId="80">
    <w:name w:val="标题 8 字符"/>
    <w:basedOn w:val="a0"/>
    <w:link w:val="8"/>
    <w:semiHidden/>
    <w:rsid w:val="00822F4D"/>
    <w:rPr>
      <w:rFonts w:asciiTheme="minorHAnsi" w:eastAsiaTheme="minorEastAsia" w:hAnsiTheme="minorHAnsi" w:cstheme="majorBidi"/>
      <w:color w:val="595959" w:themeColor="text1" w:themeTint="A6"/>
      <w:sz w:val="21"/>
      <w:szCs w:val="24"/>
    </w:rPr>
  </w:style>
  <w:style w:type="character" w:customStyle="1" w:styleId="90">
    <w:name w:val="标题 9 字符"/>
    <w:basedOn w:val="a0"/>
    <w:link w:val="9"/>
    <w:semiHidden/>
    <w:rsid w:val="00822F4D"/>
    <w:rPr>
      <w:rFonts w:asciiTheme="minorHAnsi" w:eastAsiaTheme="majorEastAsia" w:hAnsiTheme="minorHAnsi" w:cstheme="majorBidi"/>
      <w:color w:val="595959" w:themeColor="text1" w:themeTint="A6"/>
      <w:sz w:val="21"/>
      <w:szCs w:val="24"/>
    </w:rPr>
  </w:style>
  <w:style w:type="paragraph" w:styleId="a3">
    <w:name w:val="Title"/>
    <w:basedOn w:val="a"/>
    <w:next w:val="a"/>
    <w:link w:val="a4"/>
    <w:qFormat/>
    <w:rsid w:val="00822F4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822F4D"/>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822F4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822F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2F4D"/>
    <w:pPr>
      <w:spacing w:before="160" w:after="160"/>
      <w:jc w:val="center"/>
    </w:pPr>
    <w:rPr>
      <w:i/>
      <w:iCs/>
      <w:color w:val="404040" w:themeColor="text1" w:themeTint="BF"/>
    </w:rPr>
  </w:style>
  <w:style w:type="character" w:customStyle="1" w:styleId="a8">
    <w:name w:val="引用 字符"/>
    <w:basedOn w:val="a0"/>
    <w:link w:val="a7"/>
    <w:uiPriority w:val="29"/>
    <w:rsid w:val="00822F4D"/>
    <w:rPr>
      <w:i/>
      <w:iCs/>
      <w:color w:val="404040" w:themeColor="text1" w:themeTint="BF"/>
      <w:sz w:val="21"/>
      <w:szCs w:val="24"/>
    </w:rPr>
  </w:style>
  <w:style w:type="paragraph" w:styleId="a9">
    <w:name w:val="List Paragraph"/>
    <w:basedOn w:val="a"/>
    <w:uiPriority w:val="34"/>
    <w:qFormat/>
    <w:rsid w:val="00822F4D"/>
    <w:pPr>
      <w:ind w:left="720"/>
      <w:contextualSpacing/>
    </w:pPr>
  </w:style>
  <w:style w:type="character" w:styleId="aa">
    <w:name w:val="Intense Emphasis"/>
    <w:basedOn w:val="a0"/>
    <w:uiPriority w:val="21"/>
    <w:qFormat/>
    <w:rsid w:val="00822F4D"/>
    <w:rPr>
      <w:i/>
      <w:iCs/>
      <w:color w:val="0F4761" w:themeColor="accent1" w:themeShade="BF"/>
    </w:rPr>
  </w:style>
  <w:style w:type="paragraph" w:styleId="ab">
    <w:name w:val="Intense Quote"/>
    <w:basedOn w:val="a"/>
    <w:next w:val="a"/>
    <w:link w:val="ac"/>
    <w:uiPriority w:val="30"/>
    <w:qFormat/>
    <w:rsid w:val="00822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22F4D"/>
    <w:rPr>
      <w:i/>
      <w:iCs/>
      <w:color w:val="0F4761" w:themeColor="accent1" w:themeShade="BF"/>
      <w:sz w:val="21"/>
      <w:szCs w:val="24"/>
    </w:rPr>
  </w:style>
  <w:style w:type="character" w:styleId="ad">
    <w:name w:val="Intense Reference"/>
    <w:basedOn w:val="a0"/>
    <w:uiPriority w:val="32"/>
    <w:qFormat/>
    <w:rsid w:val="00822F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2024-11-05T00:20:00Z</dcterms:created>
  <dcterms:modified xsi:type="dcterms:W3CDTF">2024-11-05T00:20:00Z</dcterms:modified>
</cp:coreProperties>
</file>