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2AC3F" w14:textId="77777777" w:rsidR="00C2348C" w:rsidRDefault="00C2348C">
      <w:pPr>
        <w:rPr>
          <w:rFonts w:hint="eastAsia"/>
        </w:rPr>
      </w:pPr>
      <w:r>
        <w:rPr>
          <w:rFonts w:hint="eastAsia"/>
        </w:rPr>
        <w:t>描写春天清晨的长句子</w:t>
      </w:r>
    </w:p>
    <w:p w14:paraId="0088DB5E" w14:textId="77777777" w:rsidR="00C2348C" w:rsidRDefault="00C2348C"/>
    <w:p w14:paraId="467FD351" w14:textId="77777777" w:rsidR="00C2348C" w:rsidRDefault="00C2348C">
      <w:pPr>
        <w:rPr>
          <w:rFonts w:hint="eastAsia"/>
        </w:rPr>
      </w:pPr>
      <w:r>
        <w:rPr>
          <w:rFonts w:hint="eastAsia"/>
        </w:rPr>
        <w:t>春天的晨曦悄然降临</w:t>
      </w:r>
    </w:p>
    <w:p w14:paraId="4FE39A94" w14:textId="77777777" w:rsidR="00C2348C" w:rsidRDefault="00C2348C">
      <w:pPr>
        <w:rPr>
          <w:rFonts w:hint="eastAsia"/>
        </w:rPr>
      </w:pPr>
      <w:r>
        <w:rPr>
          <w:rFonts w:hint="eastAsia"/>
        </w:rPr>
        <w:t>春天的清晨，阳光透过薄薄的云层，像是用金色的笔尖轻轻描绘出大地的轮廓，唤醒了沉睡了一冬的万物。清新的空气中弥漫着泥土的芳香，伴随着湿润的露水，仿佛每一口呼吸都是对生命的感恩。树梢上的嫩芽在晨光中闪烁，像是孩子们调皮的笑脸，充满了生命的活力。鸟儿在枝头欢快地歌唱，音符在空气中飘荡，似乎在为新的一天奏响序曲，提醒着每一个过客，春天的美好已悄然来临。</w:t>
      </w:r>
    </w:p>
    <w:p w14:paraId="53BD706D" w14:textId="77777777" w:rsidR="00C2348C" w:rsidRDefault="00C2348C"/>
    <w:p w14:paraId="767D4D94" w14:textId="77777777" w:rsidR="00C2348C" w:rsidRDefault="00C2348C">
      <w:pPr>
        <w:rPr>
          <w:rFonts w:hint="eastAsia"/>
        </w:rPr>
      </w:pPr>
      <w:r>
        <w:rPr>
          <w:rFonts w:hint="eastAsia"/>
        </w:rPr>
        <w:t>大自然的细腻变化</w:t>
      </w:r>
    </w:p>
    <w:p w14:paraId="14884C07" w14:textId="77777777" w:rsidR="00C2348C" w:rsidRDefault="00C2348C">
      <w:pPr>
        <w:rPr>
          <w:rFonts w:hint="eastAsia"/>
        </w:rPr>
      </w:pPr>
      <w:r>
        <w:rPr>
          <w:rFonts w:hint="eastAsia"/>
        </w:rPr>
        <w:t>随着日光的逐渐强烈，春天的色彩也愈发鲜艳。路边的花朵竞相开放，红的、黄的、紫的，宛如调色板上跳跃的颜料，散发着迷人的芬芳。蜜蜂在花间穿梭，忙碌而欢快，像是小小的使者，传播着生命的希望。风轻轻拂过，带来一丝丝凉意，令人心旷神怡。小溪在阳光的照耀下泛起粼粼波光，流淌的声音犹如天籁，洗净了冬日的沉重，悄然诉说着春的故事。</w:t>
      </w:r>
    </w:p>
    <w:p w14:paraId="6CB1BD3A" w14:textId="77777777" w:rsidR="00C2348C" w:rsidRDefault="00C2348C"/>
    <w:p w14:paraId="3C07902E" w14:textId="77777777" w:rsidR="00C2348C" w:rsidRDefault="00C2348C">
      <w:pPr>
        <w:rPr>
          <w:rFonts w:hint="eastAsia"/>
        </w:rPr>
      </w:pPr>
      <w:r>
        <w:rPr>
          <w:rFonts w:hint="eastAsia"/>
        </w:rPr>
        <w:t>清晨的宁静与思考</w:t>
      </w:r>
    </w:p>
    <w:p w14:paraId="61264F22" w14:textId="77777777" w:rsidR="00C2348C" w:rsidRDefault="00C2348C">
      <w:pPr>
        <w:rPr>
          <w:rFonts w:hint="eastAsia"/>
        </w:rPr>
      </w:pPr>
      <w:r>
        <w:rPr>
          <w:rFonts w:hint="eastAsia"/>
        </w:rPr>
        <w:t>此时的清晨，仿佛是一幅静谧的画卷，连鸟儿的歌唱都显得格外温柔。偶尔传来几声清脆的笑声，打破了宁静，显得格外生动。走在小路上，踩着松软的泥土，心中不由自主地涌起对生活的思考。春天象征着新的开始，万物复苏，生命在这一刻焕发出无尽的可能。每一个清晨都是一次新的启航，每一个瞬间都承载着无限的希望。无论生活多么繁杂，这样的春天清晨总能让我找到内心的平静与力量。</w:t>
      </w:r>
    </w:p>
    <w:p w14:paraId="1FDFC171" w14:textId="77777777" w:rsidR="00C2348C" w:rsidRDefault="00C2348C"/>
    <w:p w14:paraId="15A5E6FB" w14:textId="77777777" w:rsidR="00C2348C" w:rsidRDefault="00C2348C">
      <w:pPr>
        <w:rPr>
          <w:rFonts w:hint="eastAsia"/>
        </w:rPr>
      </w:pPr>
      <w:r>
        <w:rPr>
          <w:rFonts w:hint="eastAsia"/>
        </w:rPr>
        <w:t>春天的约定与期待</w:t>
      </w:r>
    </w:p>
    <w:p w14:paraId="093A211D" w14:textId="77777777" w:rsidR="00C2348C" w:rsidRDefault="00C2348C">
      <w:pPr>
        <w:rPr>
          <w:rFonts w:hint="eastAsia"/>
        </w:rPr>
      </w:pPr>
      <w:r>
        <w:rPr>
          <w:rFonts w:hint="eastAsia"/>
        </w:rPr>
        <w:t>在这清晨的美好中，时间似乎也变得缓慢，仿佛在向人们传递一种特别的约定。春天不仅是自然的复苏，也是心灵的洗礼。让我们在这片春意盎然的土地上，播下梦想的种子，期待未来的收获。每一次日出都是新的希望，仿佛在告诉我们，生活总会向前，像春天一样充满生机与活力。春天的清晨，不仅是大自然的杰作，更是我们内心深处对美好生活的渴望与期待。</w:t>
      </w:r>
    </w:p>
    <w:p w14:paraId="3E66BC84" w14:textId="77777777" w:rsidR="00C2348C" w:rsidRDefault="00C2348C"/>
    <w:p w14:paraId="66E05341" w14:textId="77777777" w:rsidR="00C2348C" w:rsidRDefault="00C2348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2D77C56" w14:textId="065ADD16" w:rsidR="00C90DD4" w:rsidRDefault="00C90DD4"/>
    <w:sectPr w:rsidR="00C90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D4"/>
    <w:rsid w:val="00877881"/>
    <w:rsid w:val="00C2348C"/>
    <w:rsid w:val="00C9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B7866-1D69-4E0B-9204-64540384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90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90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90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90DD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90DD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90DD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90DD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90DD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90DD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90D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90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90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90DD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90DD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90DD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90DD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90DD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90DD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90D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90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90D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90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D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DD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90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D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DD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90D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