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6B00F" w14:textId="77777777" w:rsidR="005C57AB" w:rsidRDefault="005C57AB">
      <w:pPr>
        <w:rPr>
          <w:rFonts w:hint="eastAsia"/>
        </w:rPr>
      </w:pPr>
      <w:r>
        <w:rPr>
          <w:rFonts w:hint="eastAsia"/>
        </w:rPr>
        <w:t>感谢遇见</w:t>
      </w:r>
    </w:p>
    <w:p w14:paraId="2CF187CB" w14:textId="77777777" w:rsidR="005C57AB" w:rsidRDefault="005C57AB">
      <w:pPr>
        <w:rPr>
          <w:rFonts w:hint="eastAsia"/>
        </w:rPr>
      </w:pPr>
      <w:r>
        <w:rPr>
          <w:rFonts w:hint="eastAsia"/>
        </w:rPr>
        <w:t>人生如梦，若非相逢，何以知己？在这漫漫岁月长河中，每一次邂逅都是一段难得的缘分。或许在喧嚣市井中，我们偶然擦肩，或在青山绿水间，偶然回首。那些细微的瞬间，宛若春风拂面，令人心生温暖。感恩命运的安排，让我在这片繁华与宁静交织的天地中，遇见了你。</w:t>
      </w:r>
    </w:p>
    <w:p w14:paraId="3739B541" w14:textId="77777777" w:rsidR="005C57AB" w:rsidRDefault="005C57AB"/>
    <w:p w14:paraId="4DB03731" w14:textId="77777777" w:rsidR="005C57AB" w:rsidRDefault="005C57AB">
      <w:pPr>
        <w:rPr>
          <w:rFonts w:hint="eastAsia"/>
        </w:rPr>
      </w:pPr>
      <w:r>
        <w:rPr>
          <w:rFonts w:hint="eastAsia"/>
        </w:rPr>
        <w:t>愿风送来，若有来生</w:t>
      </w:r>
    </w:p>
    <w:p w14:paraId="14410406" w14:textId="77777777" w:rsidR="005C57AB" w:rsidRDefault="005C57AB">
      <w:pPr>
        <w:rPr>
          <w:rFonts w:hint="eastAsia"/>
        </w:rPr>
      </w:pPr>
      <w:r>
        <w:rPr>
          <w:rFonts w:hint="eastAsia"/>
        </w:rPr>
        <w:t>曾经的我们，虽不曾携手共度每个晨昏，但每一次的相视一笑，早已在心底埋下深深的牵挂。似那孤月高悬，独照千古，唯愿风能送来彼岸的音讯，若有来生，定不负这段缘分。在心底默念，愿你我都能在彼此生命中，留下那抹温暖的痕迹。</w:t>
      </w:r>
    </w:p>
    <w:p w14:paraId="5AE308A1" w14:textId="77777777" w:rsidR="005C57AB" w:rsidRDefault="005C57AB"/>
    <w:p w14:paraId="6526C9B0" w14:textId="77777777" w:rsidR="005C57AB" w:rsidRDefault="005C57AB">
      <w:pPr>
        <w:rPr>
          <w:rFonts w:hint="eastAsia"/>
        </w:rPr>
      </w:pPr>
      <w:r>
        <w:rPr>
          <w:rFonts w:hint="eastAsia"/>
        </w:rPr>
        <w:t>求而不得的苦涩</w:t>
      </w:r>
    </w:p>
    <w:p w14:paraId="4C5A15E0" w14:textId="77777777" w:rsidR="005C57AB" w:rsidRDefault="005C57AB">
      <w:pPr>
        <w:rPr>
          <w:rFonts w:hint="eastAsia"/>
        </w:rPr>
      </w:pPr>
      <w:r>
        <w:rPr>
          <w:rFonts w:hint="eastAsia"/>
        </w:rPr>
        <w:t>然，缘分的奇妙之处在于，有时它来得猝不及防，却又常常令我们求而不得。无论是初见时的怦然心动，还是渐渐升温的默契，当一切悄然流逝时，心中不免涌起几分苦涩。就像那繁花似锦，终究无法攀摘，唯有叹息与怀念。在无数个静谧的夜晚，回忆着那些未曾实现的愿望，仿佛时间的流逝在此刻凝固。</w:t>
      </w:r>
    </w:p>
    <w:p w14:paraId="7CDBD97D" w14:textId="77777777" w:rsidR="005C57AB" w:rsidRDefault="005C57AB"/>
    <w:p w14:paraId="6745EB20" w14:textId="77777777" w:rsidR="005C57AB" w:rsidRDefault="005C57AB">
      <w:pPr>
        <w:rPr>
          <w:rFonts w:hint="eastAsia"/>
        </w:rPr>
      </w:pPr>
      <w:r>
        <w:rPr>
          <w:rFonts w:hint="eastAsia"/>
        </w:rPr>
        <w:t>月下独酌，愁绪满怀</w:t>
      </w:r>
    </w:p>
    <w:p w14:paraId="36D6397F" w14:textId="77777777" w:rsidR="005C57AB" w:rsidRDefault="005C57AB">
      <w:pPr>
        <w:rPr>
          <w:rFonts w:hint="eastAsia"/>
        </w:rPr>
      </w:pPr>
      <w:r>
        <w:rPr>
          <w:rFonts w:hint="eastAsia"/>
        </w:rPr>
        <w:t>常常独坐月下，低头吟唱那首未曾谱写的曲子，心中的愁绪如同那轮明月，时明时暗，时隐时现。求而不得的背后，是无尽的期待与失落。月光洒下，映出我孤影一人，似乎连星辰也在为我叹息。此时此刻，仿佛一切的欢笑与泪水，都是命运的戏谑，让我在这条孤独的旅程中，体会到深深的无奈与无助。</w:t>
      </w:r>
    </w:p>
    <w:p w14:paraId="6F663BA0" w14:textId="77777777" w:rsidR="005C57AB" w:rsidRDefault="005C57AB"/>
    <w:p w14:paraId="6A43CF97" w14:textId="77777777" w:rsidR="005C57AB" w:rsidRDefault="005C57AB">
      <w:pPr>
        <w:rPr>
          <w:rFonts w:hint="eastAsia"/>
        </w:rPr>
      </w:pPr>
      <w:r>
        <w:rPr>
          <w:rFonts w:hint="eastAsia"/>
        </w:rPr>
        <w:t>感悟与释怀</w:t>
      </w:r>
    </w:p>
    <w:p w14:paraId="2BCFB07C" w14:textId="77777777" w:rsidR="005C57AB" w:rsidRDefault="005C57AB">
      <w:pPr>
        <w:rPr>
          <w:rFonts w:hint="eastAsia"/>
        </w:rPr>
      </w:pPr>
      <w:r>
        <w:rPr>
          <w:rFonts w:hint="eastAsia"/>
        </w:rPr>
        <w:t>然而，时间终究是最好的良药。在经历了无数个夜晚的辗转反侧后，我渐渐学会了释怀。那些未能实现的梦想，曾在心底泛起涟漪，如今已成往事。我明白，感恩遇见的也要接受那些未能得到的遗憾。人生的每一段经历，都是一笔宝贵的财富，让我在时光的洪流中，学会珍惜身边的人与事。</w:t>
      </w:r>
    </w:p>
    <w:p w14:paraId="26E14AD3" w14:textId="77777777" w:rsidR="005C57AB" w:rsidRDefault="005C57AB"/>
    <w:p w14:paraId="234654D6" w14:textId="77777777" w:rsidR="005C57AB" w:rsidRDefault="005C57AB">
      <w:pPr>
        <w:rPr>
          <w:rFonts w:hint="eastAsia"/>
        </w:rPr>
      </w:pPr>
      <w:r>
        <w:rPr>
          <w:rFonts w:hint="eastAsia"/>
        </w:rPr>
        <w:t>愿未来可期，铭记初心</w:t>
      </w:r>
    </w:p>
    <w:p w14:paraId="7B02C4A7" w14:textId="77777777" w:rsidR="005C57AB" w:rsidRDefault="005C57AB">
      <w:pPr>
        <w:rPr>
          <w:rFonts w:hint="eastAsia"/>
        </w:rPr>
      </w:pPr>
      <w:r>
        <w:rPr>
          <w:rFonts w:hint="eastAsia"/>
        </w:rPr>
        <w:t>在这漫漫人生路上，愿我能继续怀揣一颗感恩的心，铭记那些美好的遇见与经历。即使未来依旧充满不确定，我也愿意以平和的心态去面对。或许，求而不得并不是终点，而是新旅程的开始。愿我在岁月的长河中，依旧能遇见那份温暖，怀念那些珍贵的时光，继续前行。</w:t>
      </w:r>
    </w:p>
    <w:p w14:paraId="7632EC3E" w14:textId="77777777" w:rsidR="005C57AB" w:rsidRDefault="005C57AB"/>
    <w:p w14:paraId="398395C4" w14:textId="77777777" w:rsidR="005C57AB" w:rsidRDefault="005C57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4E7EC0" w14:textId="1A9DF9C4" w:rsidR="006177B0" w:rsidRDefault="006177B0"/>
    <w:sectPr w:rsidR="0061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B0"/>
    <w:rsid w:val="005C57AB"/>
    <w:rsid w:val="006177B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4B3D5-9828-466D-A570-F1FF2503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7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7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77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77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77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77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77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77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77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7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7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77B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77B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77B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77B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77B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77B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77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77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7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7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7B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7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7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7B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7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