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46B70" w14:textId="77777777" w:rsidR="007710DA" w:rsidRDefault="007710DA">
      <w:pPr>
        <w:rPr>
          <w:rFonts w:hint="eastAsia"/>
        </w:rPr>
      </w:pPr>
      <w:r>
        <w:rPr>
          <w:rFonts w:hint="eastAsia"/>
        </w:rPr>
        <w:t>清晨的校园</w:t>
      </w:r>
    </w:p>
    <w:p w14:paraId="71071650" w14:textId="77777777" w:rsidR="007710DA" w:rsidRDefault="007710DA">
      <w:pPr>
        <w:rPr>
          <w:rFonts w:hint="eastAsia"/>
        </w:rPr>
      </w:pPr>
      <w:r>
        <w:rPr>
          <w:rFonts w:hint="eastAsia"/>
        </w:rPr>
        <w:t>清晨的校园，宛如一幅静谧的画卷，阳光缓缓洒下，洒在每一片绿叶上，透出金色的光辉。微风轻拂，带来一丝清新的气息，仿佛在诉说着新一天的希望与活力。晨读的声音悄然响起，书本翻动的沙沙声与鸟儿清脆的鸣唱交织成一曲动人的乐章。</w:t>
      </w:r>
    </w:p>
    <w:p w14:paraId="0BCF39BB" w14:textId="77777777" w:rsidR="007710DA" w:rsidRDefault="007710DA"/>
    <w:p w14:paraId="4E68A0D7" w14:textId="77777777" w:rsidR="007710DA" w:rsidRDefault="007710DA">
      <w:pPr>
        <w:rPr>
          <w:rFonts w:hint="eastAsia"/>
        </w:rPr>
      </w:pPr>
      <w:r>
        <w:rPr>
          <w:rFonts w:hint="eastAsia"/>
        </w:rPr>
        <w:t>银装素裹的世界</w:t>
      </w:r>
    </w:p>
    <w:p w14:paraId="5C55A050" w14:textId="77777777" w:rsidR="007710DA" w:rsidRDefault="007710DA">
      <w:pPr>
        <w:rPr>
          <w:rFonts w:hint="eastAsia"/>
        </w:rPr>
      </w:pPr>
      <w:r>
        <w:rPr>
          <w:rFonts w:hint="eastAsia"/>
        </w:rPr>
        <w:t>而当冬日的雪花纷飞，整个校园则被银装素裹。洁白的雪层覆盖在操场上，犹如铺上一层柔软的棉被，空气中弥漫着清新的寒意。树枝上挂满了雪珠，闪烁着晶莹的光芒，仿佛是大自然为这片土地精心装点的珠宝。</w:t>
      </w:r>
    </w:p>
    <w:p w14:paraId="3C534B0F" w14:textId="77777777" w:rsidR="007710DA" w:rsidRDefault="007710DA"/>
    <w:p w14:paraId="7FD22C3F" w14:textId="77777777" w:rsidR="007710DA" w:rsidRDefault="007710DA">
      <w:pPr>
        <w:rPr>
          <w:rFonts w:hint="eastAsia"/>
        </w:rPr>
      </w:pPr>
      <w:r>
        <w:rPr>
          <w:rFonts w:hint="eastAsia"/>
        </w:rPr>
        <w:t>早晨的宁静</w:t>
      </w:r>
    </w:p>
    <w:p w14:paraId="17EEFDCA" w14:textId="77777777" w:rsidR="007710DA" w:rsidRDefault="007710DA">
      <w:pPr>
        <w:rPr>
          <w:rFonts w:hint="eastAsia"/>
        </w:rPr>
      </w:pPr>
      <w:r>
        <w:rPr>
          <w:rFonts w:hint="eastAsia"/>
        </w:rPr>
        <w:t>在这宁静的早晨，雪花缓缓飘落，给大地披上了神秘的面纱。学生们踏着轻快的步伐走进校园，脚下的雪发出吱嘎的声音，打破了清晨的沉寂。每个人的脸上都洋溢着温暖的笑容，期待着一天的学习与探索。</w:t>
      </w:r>
    </w:p>
    <w:p w14:paraId="59974020" w14:textId="77777777" w:rsidR="007710DA" w:rsidRDefault="007710DA"/>
    <w:p w14:paraId="54932F09" w14:textId="77777777" w:rsidR="007710DA" w:rsidRDefault="007710DA">
      <w:pPr>
        <w:rPr>
          <w:rFonts w:hint="eastAsia"/>
        </w:rPr>
      </w:pPr>
      <w:r>
        <w:rPr>
          <w:rFonts w:hint="eastAsia"/>
        </w:rPr>
        <w:t>校园的美丽瞬间</w:t>
      </w:r>
    </w:p>
    <w:p w14:paraId="2D4DAF00" w14:textId="77777777" w:rsidR="007710DA" w:rsidRDefault="007710DA">
      <w:pPr>
        <w:rPr>
          <w:rFonts w:hint="eastAsia"/>
        </w:rPr>
      </w:pPr>
      <w:r>
        <w:rPr>
          <w:rFonts w:hint="eastAsia"/>
        </w:rPr>
        <w:t>在操场上，孩子们堆起了雪人，嬉笑声回荡在校园上空。那些五颜六色的围巾在寒风中舞动，犹如一幅生动的图画。课间时，大家在雪地里追逐打闹，仿佛忘却了寒冷，只剩下纯真的快乐。</w:t>
      </w:r>
    </w:p>
    <w:p w14:paraId="52175E9B" w14:textId="77777777" w:rsidR="007710DA" w:rsidRDefault="007710DA"/>
    <w:p w14:paraId="2C6B2CDF" w14:textId="77777777" w:rsidR="007710DA" w:rsidRDefault="007710DA">
      <w:pPr>
        <w:rPr>
          <w:rFonts w:hint="eastAsia"/>
        </w:rPr>
      </w:pPr>
      <w:r>
        <w:rPr>
          <w:rFonts w:hint="eastAsia"/>
        </w:rPr>
        <w:t>雪中的思考</w:t>
      </w:r>
    </w:p>
    <w:p w14:paraId="22963B97" w14:textId="77777777" w:rsidR="007710DA" w:rsidRDefault="007710DA">
      <w:pPr>
        <w:rPr>
          <w:rFonts w:hint="eastAsia"/>
        </w:rPr>
      </w:pPr>
      <w:r>
        <w:rPr>
          <w:rFonts w:hint="eastAsia"/>
        </w:rPr>
        <w:t>课后，走在雪地上的我，思绪却随之飘远。那纷飞的雪花让我想起了生活中的点滴，柔软而又美好。它们似乎在提醒我们，无论外界如何严寒，心中依然要保持温暖与希望。每一片雪花都是独特的，正如我们每个人的经历与梦想。</w:t>
      </w:r>
    </w:p>
    <w:p w14:paraId="4BD64675" w14:textId="77777777" w:rsidR="007710DA" w:rsidRDefault="007710DA"/>
    <w:p w14:paraId="6D1F22B6" w14:textId="77777777" w:rsidR="007710DA" w:rsidRDefault="007710DA">
      <w:pPr>
        <w:rPr>
          <w:rFonts w:hint="eastAsia"/>
        </w:rPr>
      </w:pPr>
      <w:r>
        <w:rPr>
          <w:rFonts w:hint="eastAsia"/>
        </w:rPr>
        <w:t>总结与展望</w:t>
      </w:r>
    </w:p>
    <w:p w14:paraId="75E7725E" w14:textId="77777777" w:rsidR="007710DA" w:rsidRDefault="007710DA">
      <w:pPr>
        <w:rPr>
          <w:rFonts w:hint="eastAsia"/>
        </w:rPr>
      </w:pPr>
      <w:r>
        <w:rPr>
          <w:rFonts w:hint="eastAsia"/>
        </w:rPr>
        <w:t>清晨的校园，无论是阳光明媚还是银装素裹，都是生命与希望的象征。在这片美丽的土地上，我们不断学习、成长，追寻着自己的梦想。让我们在每一个清晨，珍惜这份宁静与美好，迎接新一天的挑战与机遇。</w:t>
      </w:r>
    </w:p>
    <w:p w14:paraId="77770144" w14:textId="77777777" w:rsidR="007710DA" w:rsidRDefault="007710DA"/>
    <w:p w14:paraId="4A7E73E3" w14:textId="77777777" w:rsidR="007710DA" w:rsidRDefault="007710D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6FD66EA" w14:textId="2B788B22" w:rsidR="006161D3" w:rsidRDefault="006161D3"/>
    <w:sectPr w:rsidR="006161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1D3"/>
    <w:rsid w:val="006161D3"/>
    <w:rsid w:val="007710DA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C7E54C-B90E-4ACE-BFD2-7FE161392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161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16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161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161D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161D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161D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161D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161D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161D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161D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161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161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161D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161D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161D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161D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161D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161D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161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16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161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161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61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61D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161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61D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61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61D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161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2024-11-03T00:19:00Z</dcterms:created>
  <dcterms:modified xsi:type="dcterms:W3CDTF">2024-11-03T00:19:00Z</dcterms:modified>
</cp:coreProperties>
</file>