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303E7" w14:textId="77777777" w:rsidR="000903BF" w:rsidRDefault="000903BF">
      <w:pPr>
        <w:rPr>
          <w:rFonts w:hint="eastAsia"/>
        </w:rPr>
      </w:pPr>
    </w:p>
    <w:p w14:paraId="2406D57F" w14:textId="77777777" w:rsidR="000903BF" w:rsidRDefault="000903BF">
      <w:pPr>
        <w:rPr>
          <w:rFonts w:hint="eastAsia"/>
        </w:rPr>
      </w:pPr>
      <w:r>
        <w:rPr>
          <w:rFonts w:hint="eastAsia"/>
        </w:rPr>
        <w:tab/>
        <w:t>抵组词和的拼音怎么写</w:t>
      </w:r>
    </w:p>
    <w:p w14:paraId="6ED9F8DD" w14:textId="77777777" w:rsidR="000903BF" w:rsidRDefault="000903BF">
      <w:pPr>
        <w:rPr>
          <w:rFonts w:hint="eastAsia"/>
        </w:rPr>
      </w:pPr>
    </w:p>
    <w:p w14:paraId="4E1AA767" w14:textId="77777777" w:rsidR="000903BF" w:rsidRDefault="000903BF">
      <w:pPr>
        <w:rPr>
          <w:rFonts w:hint="eastAsia"/>
        </w:rPr>
      </w:pPr>
    </w:p>
    <w:p w14:paraId="435F57A3" w14:textId="77777777" w:rsidR="000903BF" w:rsidRDefault="000903BF">
      <w:pPr>
        <w:rPr>
          <w:rFonts w:hint="eastAsia"/>
        </w:rPr>
      </w:pPr>
      <w:r>
        <w:rPr>
          <w:rFonts w:hint="eastAsia"/>
        </w:rPr>
        <w:tab/>
        <w:t>在汉语的世界里，每一个汉字都承载着独特的意义与声音。当我们谈论“抵”字时，我们实际上是在探索一个具有丰富语义和多种用法的词汇单元。“抵”字的拼音为 dǐ，它是一个多义字，在不同的语境中可以表示到达、抵挡、抵押等含义。</w:t>
      </w:r>
    </w:p>
    <w:p w14:paraId="30B8D617" w14:textId="77777777" w:rsidR="000903BF" w:rsidRDefault="000903BF">
      <w:pPr>
        <w:rPr>
          <w:rFonts w:hint="eastAsia"/>
        </w:rPr>
      </w:pPr>
    </w:p>
    <w:p w14:paraId="38D99AB4" w14:textId="77777777" w:rsidR="000903BF" w:rsidRDefault="000903BF">
      <w:pPr>
        <w:rPr>
          <w:rFonts w:hint="eastAsia"/>
        </w:rPr>
      </w:pPr>
    </w:p>
    <w:p w14:paraId="11097E81" w14:textId="77777777" w:rsidR="000903BF" w:rsidRDefault="000903BF">
      <w:pPr>
        <w:rPr>
          <w:rFonts w:hint="eastAsia"/>
        </w:rPr>
      </w:pPr>
    </w:p>
    <w:p w14:paraId="1F1586DC" w14:textId="77777777" w:rsidR="000903BF" w:rsidRDefault="000903BF">
      <w:pPr>
        <w:rPr>
          <w:rFonts w:hint="eastAsia"/>
        </w:rPr>
      </w:pPr>
      <w:r>
        <w:rPr>
          <w:rFonts w:hint="eastAsia"/>
        </w:rPr>
        <w:tab/>
        <w:t>抵组词：抵达</w:t>
      </w:r>
    </w:p>
    <w:p w14:paraId="0C3EFDCF" w14:textId="77777777" w:rsidR="000903BF" w:rsidRDefault="000903BF">
      <w:pPr>
        <w:rPr>
          <w:rFonts w:hint="eastAsia"/>
        </w:rPr>
      </w:pPr>
    </w:p>
    <w:p w14:paraId="5B9898DC" w14:textId="77777777" w:rsidR="000903BF" w:rsidRDefault="000903BF">
      <w:pPr>
        <w:rPr>
          <w:rFonts w:hint="eastAsia"/>
        </w:rPr>
      </w:pPr>
    </w:p>
    <w:p w14:paraId="08F15ED5" w14:textId="77777777" w:rsidR="000903BF" w:rsidRDefault="000903BF">
      <w:pPr>
        <w:rPr>
          <w:rFonts w:hint="eastAsia"/>
        </w:rPr>
      </w:pPr>
      <w:r>
        <w:rPr>
          <w:rFonts w:hint="eastAsia"/>
        </w:rPr>
        <w:tab/>
        <w:t>“抵达”的拼音是 dǐ dá。当人们使用这个词语时，通常指的是某人或某物成功地到达了目的地。例如，“飞机已经安全抵达机场”，这里的“抵达”强调的是从一个地方到另一个地方的完成过程。这个词常常出现在新闻报道、旅行记述或者日常对话中，用来描述一次旅程的结束。</w:t>
      </w:r>
    </w:p>
    <w:p w14:paraId="71FC8B88" w14:textId="77777777" w:rsidR="000903BF" w:rsidRDefault="000903BF">
      <w:pPr>
        <w:rPr>
          <w:rFonts w:hint="eastAsia"/>
        </w:rPr>
      </w:pPr>
    </w:p>
    <w:p w14:paraId="10BAFC0C" w14:textId="77777777" w:rsidR="000903BF" w:rsidRDefault="000903BF">
      <w:pPr>
        <w:rPr>
          <w:rFonts w:hint="eastAsia"/>
        </w:rPr>
      </w:pPr>
    </w:p>
    <w:p w14:paraId="49690AF1" w14:textId="77777777" w:rsidR="000903BF" w:rsidRDefault="000903BF">
      <w:pPr>
        <w:rPr>
          <w:rFonts w:hint="eastAsia"/>
        </w:rPr>
      </w:pPr>
    </w:p>
    <w:p w14:paraId="65DAA977" w14:textId="77777777" w:rsidR="000903BF" w:rsidRDefault="000903BF">
      <w:pPr>
        <w:rPr>
          <w:rFonts w:hint="eastAsia"/>
        </w:rPr>
      </w:pPr>
      <w:r>
        <w:rPr>
          <w:rFonts w:hint="eastAsia"/>
        </w:rPr>
        <w:tab/>
        <w:t>抵组词：抵消</w:t>
      </w:r>
    </w:p>
    <w:p w14:paraId="03B3B06B" w14:textId="77777777" w:rsidR="000903BF" w:rsidRDefault="000903BF">
      <w:pPr>
        <w:rPr>
          <w:rFonts w:hint="eastAsia"/>
        </w:rPr>
      </w:pPr>
    </w:p>
    <w:p w14:paraId="1ABF5543" w14:textId="77777777" w:rsidR="000903BF" w:rsidRDefault="000903BF">
      <w:pPr>
        <w:rPr>
          <w:rFonts w:hint="eastAsia"/>
        </w:rPr>
      </w:pPr>
    </w:p>
    <w:p w14:paraId="03BBD875" w14:textId="77777777" w:rsidR="000903BF" w:rsidRDefault="000903BF">
      <w:pPr>
        <w:rPr>
          <w:rFonts w:hint="eastAsia"/>
        </w:rPr>
      </w:pPr>
      <w:r>
        <w:rPr>
          <w:rFonts w:hint="eastAsia"/>
        </w:rPr>
        <w:tab/>
        <w:t>“抵消”的拼音为 dǐ xiāo。这是一个经济术语，同时也广泛应用于日常生活中，指两个相等而相反的力量、金额或者其他量互相抵触后归于零的状态。比如，“这次的成绩进步足以抵消上次考试失利的影响。”这句话中的“抵消”意味着正负效果相互平衡，结果趋于稳定。</w:t>
      </w:r>
    </w:p>
    <w:p w14:paraId="37DBAABC" w14:textId="77777777" w:rsidR="000903BF" w:rsidRDefault="000903BF">
      <w:pPr>
        <w:rPr>
          <w:rFonts w:hint="eastAsia"/>
        </w:rPr>
      </w:pPr>
    </w:p>
    <w:p w14:paraId="6C67C8F0" w14:textId="77777777" w:rsidR="000903BF" w:rsidRDefault="000903BF">
      <w:pPr>
        <w:rPr>
          <w:rFonts w:hint="eastAsia"/>
        </w:rPr>
      </w:pPr>
    </w:p>
    <w:p w14:paraId="33326DF2" w14:textId="77777777" w:rsidR="000903BF" w:rsidRDefault="000903BF">
      <w:pPr>
        <w:rPr>
          <w:rFonts w:hint="eastAsia"/>
        </w:rPr>
      </w:pPr>
    </w:p>
    <w:p w14:paraId="03B69A70" w14:textId="77777777" w:rsidR="000903BF" w:rsidRDefault="000903BF">
      <w:pPr>
        <w:rPr>
          <w:rFonts w:hint="eastAsia"/>
        </w:rPr>
      </w:pPr>
      <w:r>
        <w:rPr>
          <w:rFonts w:hint="eastAsia"/>
        </w:rPr>
        <w:tab/>
        <w:t>抵组词：抵触</w:t>
      </w:r>
    </w:p>
    <w:p w14:paraId="77D45550" w14:textId="77777777" w:rsidR="000903BF" w:rsidRDefault="000903BF">
      <w:pPr>
        <w:rPr>
          <w:rFonts w:hint="eastAsia"/>
        </w:rPr>
      </w:pPr>
    </w:p>
    <w:p w14:paraId="68ACF100" w14:textId="77777777" w:rsidR="000903BF" w:rsidRDefault="000903BF">
      <w:pPr>
        <w:rPr>
          <w:rFonts w:hint="eastAsia"/>
        </w:rPr>
      </w:pPr>
    </w:p>
    <w:p w14:paraId="08116E21" w14:textId="77777777" w:rsidR="000903BF" w:rsidRDefault="000903BF">
      <w:pPr>
        <w:rPr>
          <w:rFonts w:hint="eastAsia"/>
        </w:rPr>
      </w:pPr>
      <w:r>
        <w:rPr>
          <w:rFonts w:hint="eastAsia"/>
        </w:rPr>
        <w:tab/>
        <w:t>“抵触”的拼音是 dǐ chù。此词用于形容事物之间存在矛盾冲突，或是个人对于某些观点、规定等表现出强烈的反对态度。如：“他对新规则感到非常抵触，认为这限制了他的自由。”在这里，“抵触”反映了主体对客体的抗拒心理状态。</w:t>
      </w:r>
    </w:p>
    <w:p w14:paraId="5272925A" w14:textId="77777777" w:rsidR="000903BF" w:rsidRDefault="000903BF">
      <w:pPr>
        <w:rPr>
          <w:rFonts w:hint="eastAsia"/>
        </w:rPr>
      </w:pPr>
    </w:p>
    <w:p w14:paraId="1FC75051" w14:textId="77777777" w:rsidR="000903BF" w:rsidRDefault="000903BF">
      <w:pPr>
        <w:rPr>
          <w:rFonts w:hint="eastAsia"/>
        </w:rPr>
      </w:pPr>
    </w:p>
    <w:p w14:paraId="7149C6C1" w14:textId="77777777" w:rsidR="000903BF" w:rsidRDefault="000903BF">
      <w:pPr>
        <w:rPr>
          <w:rFonts w:hint="eastAsia"/>
        </w:rPr>
      </w:pPr>
    </w:p>
    <w:p w14:paraId="53400C29" w14:textId="77777777" w:rsidR="000903BF" w:rsidRDefault="000903BF">
      <w:pPr>
        <w:rPr>
          <w:rFonts w:hint="eastAsia"/>
        </w:rPr>
      </w:pPr>
      <w:r>
        <w:rPr>
          <w:rFonts w:hint="eastAsia"/>
        </w:rPr>
        <w:tab/>
        <w:t>抵组词：抵押</w:t>
      </w:r>
    </w:p>
    <w:p w14:paraId="5C4A9715" w14:textId="77777777" w:rsidR="000903BF" w:rsidRDefault="000903BF">
      <w:pPr>
        <w:rPr>
          <w:rFonts w:hint="eastAsia"/>
        </w:rPr>
      </w:pPr>
    </w:p>
    <w:p w14:paraId="003BA620" w14:textId="77777777" w:rsidR="000903BF" w:rsidRDefault="000903BF">
      <w:pPr>
        <w:rPr>
          <w:rFonts w:hint="eastAsia"/>
        </w:rPr>
      </w:pPr>
    </w:p>
    <w:p w14:paraId="19D4A534" w14:textId="77777777" w:rsidR="000903BF" w:rsidRDefault="000903BF">
      <w:pPr>
        <w:rPr>
          <w:rFonts w:hint="eastAsia"/>
        </w:rPr>
      </w:pPr>
      <w:r>
        <w:rPr>
          <w:rFonts w:hint="eastAsia"/>
        </w:rPr>
        <w:tab/>
        <w:t>“抵押”的拼音为 dǐ yā。这一概念常见于金融领域，是指债务人为担保债权人的权利而将财产或其他权益作为保证提供给债权人。如果借款人未能按时还款，则债权人有权处置这些抵押品以弥补损失。例如，“为了获得贷款，他决定用房产做抵押。”</w:t>
      </w:r>
    </w:p>
    <w:p w14:paraId="5C4C0740" w14:textId="77777777" w:rsidR="000903BF" w:rsidRDefault="000903BF">
      <w:pPr>
        <w:rPr>
          <w:rFonts w:hint="eastAsia"/>
        </w:rPr>
      </w:pPr>
    </w:p>
    <w:p w14:paraId="1BC3BE82" w14:textId="77777777" w:rsidR="000903BF" w:rsidRDefault="000903BF">
      <w:pPr>
        <w:rPr>
          <w:rFonts w:hint="eastAsia"/>
        </w:rPr>
      </w:pPr>
    </w:p>
    <w:p w14:paraId="4FCDA19D" w14:textId="77777777" w:rsidR="000903BF" w:rsidRDefault="000903BF">
      <w:pPr>
        <w:rPr>
          <w:rFonts w:hint="eastAsia"/>
        </w:rPr>
      </w:pPr>
    </w:p>
    <w:p w14:paraId="73E77833" w14:textId="77777777" w:rsidR="000903BF" w:rsidRDefault="000903BF">
      <w:pPr>
        <w:rPr>
          <w:rFonts w:hint="eastAsia"/>
        </w:rPr>
      </w:pPr>
      <w:r>
        <w:rPr>
          <w:rFonts w:hint="eastAsia"/>
        </w:rPr>
        <w:tab/>
        <w:t>最后的总结</w:t>
      </w:r>
    </w:p>
    <w:p w14:paraId="6ED41DFD" w14:textId="77777777" w:rsidR="000903BF" w:rsidRDefault="000903BF">
      <w:pPr>
        <w:rPr>
          <w:rFonts w:hint="eastAsia"/>
        </w:rPr>
      </w:pPr>
    </w:p>
    <w:p w14:paraId="490CB637" w14:textId="77777777" w:rsidR="000903BF" w:rsidRDefault="000903BF">
      <w:pPr>
        <w:rPr>
          <w:rFonts w:hint="eastAsia"/>
        </w:rPr>
      </w:pPr>
    </w:p>
    <w:p w14:paraId="166AD09E" w14:textId="77777777" w:rsidR="000903BF" w:rsidRDefault="000903BF">
      <w:pPr>
        <w:rPr>
          <w:rFonts w:hint="eastAsia"/>
        </w:rPr>
      </w:pPr>
      <w:r>
        <w:rPr>
          <w:rFonts w:hint="eastAsia"/>
        </w:rPr>
        <w:tab/>
        <w:t>“抵”字作为一个基础汉字，通过与其他字组合形成了诸如“抵达”、“抵消”、“抵触”以及“抵押”等多个富有特色的词汇，它们各自拥有特定的发音（即拼音）和应用场景。掌握这些词语不仅有助于提高语言表达能力，更能加深对中国传统文化的理解。学习汉语拼音不仅可以帮助初学者正确发音，而且也是深入理解汉字及其衍生词汇的重要工具。</w:t>
      </w:r>
    </w:p>
    <w:p w14:paraId="06206FE0" w14:textId="77777777" w:rsidR="000903BF" w:rsidRDefault="000903BF">
      <w:pPr>
        <w:rPr>
          <w:rFonts w:hint="eastAsia"/>
        </w:rPr>
      </w:pPr>
    </w:p>
    <w:p w14:paraId="6A2B2720" w14:textId="77777777" w:rsidR="000903BF" w:rsidRDefault="000903BF">
      <w:pPr>
        <w:rPr>
          <w:rFonts w:hint="eastAsia"/>
        </w:rPr>
      </w:pPr>
    </w:p>
    <w:p w14:paraId="63838AEE" w14:textId="77777777" w:rsidR="000903BF" w:rsidRDefault="000903BF">
      <w:pPr>
        <w:rPr>
          <w:rFonts w:hint="eastAsia"/>
        </w:rPr>
      </w:pPr>
      <w:r>
        <w:rPr>
          <w:rFonts w:hint="eastAsia"/>
        </w:rPr>
        <w:lastRenderedPageBreak/>
        <w:t>本文是由每日作文网(2345lzwz.com)为大家创作</w:t>
      </w:r>
    </w:p>
    <w:p w14:paraId="7D6F6F30" w14:textId="1488E9F1" w:rsidR="00656943" w:rsidRDefault="00656943"/>
    <w:sectPr w:rsidR="00656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3"/>
    <w:rsid w:val="000903BF"/>
    <w:rsid w:val="005B05E0"/>
    <w:rsid w:val="0065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13F33-2AE2-42FC-BF19-A92B5D2B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943"/>
    <w:rPr>
      <w:rFonts w:cstheme="majorBidi"/>
      <w:color w:val="2F5496" w:themeColor="accent1" w:themeShade="BF"/>
      <w:sz w:val="28"/>
      <w:szCs w:val="28"/>
    </w:rPr>
  </w:style>
  <w:style w:type="character" w:customStyle="1" w:styleId="50">
    <w:name w:val="标题 5 字符"/>
    <w:basedOn w:val="a0"/>
    <w:link w:val="5"/>
    <w:uiPriority w:val="9"/>
    <w:semiHidden/>
    <w:rsid w:val="00656943"/>
    <w:rPr>
      <w:rFonts w:cstheme="majorBidi"/>
      <w:color w:val="2F5496" w:themeColor="accent1" w:themeShade="BF"/>
      <w:sz w:val="24"/>
    </w:rPr>
  </w:style>
  <w:style w:type="character" w:customStyle="1" w:styleId="60">
    <w:name w:val="标题 6 字符"/>
    <w:basedOn w:val="a0"/>
    <w:link w:val="6"/>
    <w:uiPriority w:val="9"/>
    <w:semiHidden/>
    <w:rsid w:val="00656943"/>
    <w:rPr>
      <w:rFonts w:cstheme="majorBidi"/>
      <w:b/>
      <w:bCs/>
      <w:color w:val="2F5496" w:themeColor="accent1" w:themeShade="BF"/>
    </w:rPr>
  </w:style>
  <w:style w:type="character" w:customStyle="1" w:styleId="70">
    <w:name w:val="标题 7 字符"/>
    <w:basedOn w:val="a0"/>
    <w:link w:val="7"/>
    <w:uiPriority w:val="9"/>
    <w:semiHidden/>
    <w:rsid w:val="00656943"/>
    <w:rPr>
      <w:rFonts w:cstheme="majorBidi"/>
      <w:b/>
      <w:bCs/>
      <w:color w:val="595959" w:themeColor="text1" w:themeTint="A6"/>
    </w:rPr>
  </w:style>
  <w:style w:type="character" w:customStyle="1" w:styleId="80">
    <w:name w:val="标题 8 字符"/>
    <w:basedOn w:val="a0"/>
    <w:link w:val="8"/>
    <w:uiPriority w:val="9"/>
    <w:semiHidden/>
    <w:rsid w:val="00656943"/>
    <w:rPr>
      <w:rFonts w:cstheme="majorBidi"/>
      <w:color w:val="595959" w:themeColor="text1" w:themeTint="A6"/>
    </w:rPr>
  </w:style>
  <w:style w:type="character" w:customStyle="1" w:styleId="90">
    <w:name w:val="标题 9 字符"/>
    <w:basedOn w:val="a0"/>
    <w:link w:val="9"/>
    <w:uiPriority w:val="9"/>
    <w:semiHidden/>
    <w:rsid w:val="00656943"/>
    <w:rPr>
      <w:rFonts w:eastAsiaTheme="majorEastAsia" w:cstheme="majorBidi"/>
      <w:color w:val="595959" w:themeColor="text1" w:themeTint="A6"/>
    </w:rPr>
  </w:style>
  <w:style w:type="paragraph" w:styleId="a3">
    <w:name w:val="Title"/>
    <w:basedOn w:val="a"/>
    <w:next w:val="a"/>
    <w:link w:val="a4"/>
    <w:uiPriority w:val="10"/>
    <w:qFormat/>
    <w:rsid w:val="00656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943"/>
    <w:pPr>
      <w:spacing w:before="160"/>
      <w:jc w:val="center"/>
    </w:pPr>
    <w:rPr>
      <w:i/>
      <w:iCs/>
      <w:color w:val="404040" w:themeColor="text1" w:themeTint="BF"/>
    </w:rPr>
  </w:style>
  <w:style w:type="character" w:customStyle="1" w:styleId="a8">
    <w:name w:val="引用 字符"/>
    <w:basedOn w:val="a0"/>
    <w:link w:val="a7"/>
    <w:uiPriority w:val="29"/>
    <w:rsid w:val="00656943"/>
    <w:rPr>
      <w:i/>
      <w:iCs/>
      <w:color w:val="404040" w:themeColor="text1" w:themeTint="BF"/>
    </w:rPr>
  </w:style>
  <w:style w:type="paragraph" w:styleId="a9">
    <w:name w:val="List Paragraph"/>
    <w:basedOn w:val="a"/>
    <w:uiPriority w:val="34"/>
    <w:qFormat/>
    <w:rsid w:val="00656943"/>
    <w:pPr>
      <w:ind w:left="720"/>
      <w:contextualSpacing/>
    </w:pPr>
  </w:style>
  <w:style w:type="character" w:styleId="aa">
    <w:name w:val="Intense Emphasis"/>
    <w:basedOn w:val="a0"/>
    <w:uiPriority w:val="21"/>
    <w:qFormat/>
    <w:rsid w:val="00656943"/>
    <w:rPr>
      <w:i/>
      <w:iCs/>
      <w:color w:val="2F5496" w:themeColor="accent1" w:themeShade="BF"/>
    </w:rPr>
  </w:style>
  <w:style w:type="paragraph" w:styleId="ab">
    <w:name w:val="Intense Quote"/>
    <w:basedOn w:val="a"/>
    <w:next w:val="a"/>
    <w:link w:val="ac"/>
    <w:uiPriority w:val="30"/>
    <w:qFormat/>
    <w:rsid w:val="00656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943"/>
    <w:rPr>
      <w:i/>
      <w:iCs/>
      <w:color w:val="2F5496" w:themeColor="accent1" w:themeShade="BF"/>
    </w:rPr>
  </w:style>
  <w:style w:type="character" w:styleId="ad">
    <w:name w:val="Intense Reference"/>
    <w:basedOn w:val="a0"/>
    <w:uiPriority w:val="32"/>
    <w:qFormat/>
    <w:rsid w:val="00656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