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成长是生命中的一场美丽蜕变，它不仅改变了我们的外貌，更深刻地塑造了我们的内心世界。以下这些励志的排比句，旨在激励每一个在成长道路上奋力前行的人，让我们共同感受成长的力量与美丽。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每一次努力都是蜕变的前奏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每一次努力都是蜕变的前奏。我们在汗水中磨砺自己，在挑战中锤炼意志，正是这些努力铸就了我们今日的成就。每一次坚持都像是黑暗中的一束光，指引我们走向更加辉煌的未来。每一滴汗水都在浸润着梦想的种子，让它在时间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每一次挫折都是成长的铺路石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挫折如同铺路石，虽然它们让我们摔倒，却也为我们未来的成功奠定了基础。每一次跌倒都是一次宝贵的经验，每一次失败都是一次深刻的教训。正是这些经历，让我们变得更加坚韧与智慧。挫折不仅不会击垮我们，反而会让我们在挣扎中变得更加成熟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每一次突破都是内心的升华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的变化，更是内心的升华。在不断的突破中，我们找到了更好的自己，发现了内心深处的潜力。每一次跨越舒适区的勇气，都是对自我极限的挑战。突破的过程虽然充满艰辛，但它让我们认识到自己的价值和可能性。每一个勇敢的决策，都是内心力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每一次失败都是成功的垫脚石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从来不是终点，而是成功的垫脚石。在成长的旅程中，失败是不可避免的，它教会我们如何从错误中学习，如何在困境中坚持。每一次失败都让我们积累经验，让我们在下一次尝试中更加成熟。成功不再只是结果，更是每一次跌倒后站起来的坚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每一次改变都是自我升华的契机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改变都是自我升华的契机，生活中的每一次转折都是对我们内心的洗礼。我们在不断的变化中成长，在每一次改变中找到了新的自己。改变虽然令人不安，但它也是成长的必经之路。每一次蜕变都让我们离理想更近一步，每一个改变都让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场美丽的蜕变，它让我们在奋斗中发现自己的价值，在挑战中超越自我。让这些励志的句子成为你前行的动力，让你在每一次成长的过程中，勇敢迎接未来的每一个新篇章。每一次努力、挫折、突破、失败和改变，都是你人生中最宝贵的财富，愿你在成长的路上，始终保持积极的心态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