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49E0" w14:textId="77777777" w:rsidR="00D32C8E" w:rsidRDefault="00D32C8E">
      <w:pPr>
        <w:rPr>
          <w:rFonts w:hint="eastAsia"/>
        </w:rPr>
      </w:pPr>
      <w:r>
        <w:rPr>
          <w:rFonts w:hint="eastAsia"/>
        </w:rPr>
        <w:t>愚蠢的拼音是什么</w:t>
      </w:r>
    </w:p>
    <w:p w14:paraId="35BA1CAF" w14:textId="77777777" w:rsidR="00D32C8E" w:rsidRDefault="00D32C8E">
      <w:pPr>
        <w:rPr>
          <w:rFonts w:hint="eastAsia"/>
        </w:rPr>
      </w:pPr>
      <w:r>
        <w:rPr>
          <w:rFonts w:hint="eastAsia"/>
        </w:rPr>
        <w:t>在汉语中，“愚蠢”这个词用来描述一个人或行为缺乏智慧、判断力不足或是做出了不合时宜的选择。“愚蠢”的拼音是什么呢？“愚蠢”的拼音是“yú chǔn”。其中，“愚”的拼音为“yú”，而“蠢”的拼音则是“chǔ/XMLSchema="http://www.w3.org/1999/x"”。</w:t>
      </w:r>
    </w:p>
    <w:p w14:paraId="3C9F51B1" w14:textId="77777777" w:rsidR="00D32C8E" w:rsidRDefault="00D32C8E">
      <w:pPr>
        <w:rPr>
          <w:rFonts w:hint="eastAsia"/>
        </w:rPr>
      </w:pPr>
      <w:r>
        <w:rPr>
          <w:rFonts w:hint="eastAsia"/>
        </w:rPr>
        <w:t>深入了解“愚蠢”一词的文化背景</w:t>
      </w:r>
    </w:p>
    <w:p w14:paraId="395A4398" w14:textId="77777777" w:rsidR="00D32C8E" w:rsidRDefault="00D32C8E">
      <w:pPr>
        <w:rPr>
          <w:rFonts w:hint="eastAsia"/>
        </w:rPr>
      </w:pPr>
      <w:r>
        <w:rPr>
          <w:rFonts w:hint="eastAsia"/>
        </w:rPr>
        <w:t>“愚蠢”作为一种负面评价，在不同的文化背景下有着丰富的内涵和表现形式。在中国传统文化中，智慧与道德修养紧密相关。因此，“愚蠢”不仅指智力上的不足，还可能暗示着一个人在道德和伦理方面的欠缺。古代文人常以诗词歌赋来赞美智慧、批判愚蠢，反映出当时社会对智慧的推崇以及对愚昧的贬斥。</w:t>
      </w:r>
    </w:p>
    <w:p w14:paraId="67CC39AC" w14:textId="77777777" w:rsidR="00D32C8E" w:rsidRDefault="00D32C8E">
      <w:pPr>
        <w:rPr>
          <w:rFonts w:hint="eastAsia"/>
        </w:rPr>
      </w:pPr>
      <w:r>
        <w:rPr>
          <w:rFonts w:hint="eastAsia"/>
        </w:rPr>
        <w:t>语言中的“愚蠢”表达</w:t>
      </w:r>
    </w:p>
    <w:p w14:paraId="048DB1F1" w14:textId="77777777" w:rsidR="00D32C8E" w:rsidRDefault="00D32C8E">
      <w:pPr>
        <w:rPr>
          <w:rFonts w:hint="eastAsia"/>
        </w:rPr>
      </w:pPr>
      <w:r>
        <w:rPr>
          <w:rFonts w:hint="eastAsia"/>
        </w:rPr>
        <w:t>除了直接使用“愚蠢”这个词语外，汉语中还有许多表达相似含义的说法。例如，“笨蛋”、“傻瓜”等都是日常口语中常见的替代词。这些词汇虽然在正式场合下不常用，但在非正式交流中却能有效地传达说话者的态度和情感。值得注意的是，尽管这些词汇都表达了某种程度上的“愚蠢”，但它们之间也存在着细微的区别和不同的情感色彩。</w:t>
      </w:r>
    </w:p>
    <w:p w14:paraId="7AF02ADD" w14:textId="77777777" w:rsidR="00D32C8E" w:rsidRDefault="00D32C8E">
      <w:pPr>
        <w:rPr>
          <w:rFonts w:hint="eastAsia"/>
        </w:rPr>
      </w:pPr>
      <w:r>
        <w:rPr>
          <w:rFonts w:hint="eastAsia"/>
        </w:rPr>
        <w:t>如何避免表现出“愚蠢”</w:t>
      </w:r>
    </w:p>
    <w:p w14:paraId="69F9679B" w14:textId="77777777" w:rsidR="00D32C8E" w:rsidRDefault="00D32C8E">
      <w:pPr>
        <w:rPr>
          <w:rFonts w:hint="eastAsia"/>
        </w:rPr>
      </w:pPr>
      <w:r>
        <w:rPr>
          <w:rFonts w:hint="eastAsia"/>
        </w:rPr>
        <w:t>在现代社会中，避免被视为“愚蠢”尤为重要。持续学习是非常关键的一步。通过不断获取新知识，人们能够更好地理解世界，提高解决问题的能力。培养批判性思维同样不可或缺。这要求我们在面对信息时要保持怀疑态度，仔细分析并评估其真实性与可靠性。增强自我意识，学会从失败中吸取教训也是减少愚蠢行为的有效途径之一。</w:t>
      </w:r>
    </w:p>
    <w:p w14:paraId="027E1569" w14:textId="77777777" w:rsidR="00D32C8E" w:rsidRDefault="00D32C8E">
      <w:pPr>
        <w:rPr>
          <w:rFonts w:hint="eastAsia"/>
        </w:rPr>
      </w:pPr>
      <w:r>
        <w:rPr>
          <w:rFonts w:hint="eastAsia"/>
        </w:rPr>
        <w:t>最后的总结</w:t>
      </w:r>
    </w:p>
    <w:p w14:paraId="6158C21C" w14:textId="77777777" w:rsidR="00D32C8E" w:rsidRDefault="00D32C8E">
      <w:pPr>
        <w:rPr>
          <w:rFonts w:hint="eastAsia"/>
        </w:rPr>
      </w:pPr>
      <w:r>
        <w:rPr>
          <w:rFonts w:hint="eastAsia"/>
        </w:rPr>
        <w:t>“愚蠢”的拼音是“yú chǔn”，它不仅是对智力低下的一种描述，更涵盖了道德层面的意义。了解这一词语及其背后的文化意义有助于我们更加准确地使用语言，并在生活中努力提升自己，远离愚蠢的行为。认识到每个人都有可能犯错，重要的是从中学习并成长。</w:t>
      </w:r>
    </w:p>
    <w:p w14:paraId="3FD863C7" w14:textId="77777777" w:rsidR="00D32C8E" w:rsidRDefault="00D32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C5C0C" w14:textId="2C9A8B22" w:rsidR="00AD1F23" w:rsidRDefault="00AD1F23"/>
    <w:sectPr w:rsidR="00AD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23"/>
    <w:rsid w:val="00AD1F23"/>
    <w:rsid w:val="00D32C8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BC02C-2618-40EF-A29A-E1FB86E2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