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9C9E" w14:textId="77777777" w:rsidR="00524FD0" w:rsidRDefault="00524FD0">
      <w:pPr>
        <w:rPr>
          <w:rFonts w:hint="eastAsia"/>
        </w:rPr>
      </w:pPr>
    </w:p>
    <w:p w14:paraId="6DAD11ED" w14:textId="77777777" w:rsidR="00524FD0" w:rsidRDefault="00524FD0">
      <w:pPr>
        <w:rPr>
          <w:rFonts w:hint="eastAsia"/>
        </w:rPr>
      </w:pPr>
      <w:r>
        <w:rPr>
          <w:rFonts w:hint="eastAsia"/>
        </w:rPr>
        <w:tab/>
        <w:t>愉快的拼音兴奋的拼音</w:t>
      </w:r>
    </w:p>
    <w:p w14:paraId="3EDCBE72" w14:textId="77777777" w:rsidR="00524FD0" w:rsidRDefault="00524FD0">
      <w:pPr>
        <w:rPr>
          <w:rFonts w:hint="eastAsia"/>
        </w:rPr>
      </w:pPr>
    </w:p>
    <w:p w14:paraId="7D46A1ED" w14:textId="77777777" w:rsidR="00524FD0" w:rsidRDefault="00524FD0">
      <w:pPr>
        <w:rPr>
          <w:rFonts w:hint="eastAsia"/>
        </w:rPr>
      </w:pPr>
    </w:p>
    <w:p w14:paraId="50009460" w14:textId="77777777" w:rsidR="00524FD0" w:rsidRDefault="00524FD0">
      <w:pPr>
        <w:rPr>
          <w:rFonts w:hint="eastAsia"/>
        </w:rPr>
      </w:pPr>
      <w:r>
        <w:rPr>
          <w:rFonts w:hint="eastAsia"/>
        </w:rPr>
        <w:tab/>
        <w:t>在中文中，每一个汉字都有其独特的发音，这些发音通过汉语拼音系统被标准化和记录下来。汉语拼音是一种使用拉丁字母表示标准普通话（即现代标准汉语）的拼写系统，它帮助人们学习如何正确地读出汉字，并且对于非母语者来说是掌握汉语发音的关键工具。本篇介绍将围绕“愉快”与“兴奋”的拼音展开，旨在帮助读者更好地理解和记忆这两个词汇的正确发音。</w:t>
      </w:r>
    </w:p>
    <w:p w14:paraId="2B39C0CC" w14:textId="77777777" w:rsidR="00524FD0" w:rsidRDefault="00524FD0">
      <w:pPr>
        <w:rPr>
          <w:rFonts w:hint="eastAsia"/>
        </w:rPr>
      </w:pPr>
    </w:p>
    <w:p w14:paraId="3CA95534" w14:textId="77777777" w:rsidR="00524FD0" w:rsidRDefault="00524FD0">
      <w:pPr>
        <w:rPr>
          <w:rFonts w:hint="eastAsia"/>
        </w:rPr>
      </w:pPr>
    </w:p>
    <w:p w14:paraId="10875630" w14:textId="77777777" w:rsidR="00524FD0" w:rsidRDefault="00524FD0">
      <w:pPr>
        <w:rPr>
          <w:rFonts w:hint="eastAsia"/>
        </w:rPr>
      </w:pPr>
    </w:p>
    <w:p w14:paraId="758C0AF6" w14:textId="77777777" w:rsidR="00524FD0" w:rsidRDefault="00524FD0">
      <w:pPr>
        <w:rPr>
          <w:rFonts w:hint="eastAsia"/>
        </w:rPr>
      </w:pPr>
      <w:r>
        <w:rPr>
          <w:rFonts w:hint="eastAsia"/>
        </w:rPr>
        <w:tab/>
        <w:t>愉快的拼音解析</w:t>
      </w:r>
    </w:p>
    <w:p w14:paraId="0333A61A" w14:textId="77777777" w:rsidR="00524FD0" w:rsidRDefault="00524FD0">
      <w:pPr>
        <w:rPr>
          <w:rFonts w:hint="eastAsia"/>
        </w:rPr>
      </w:pPr>
    </w:p>
    <w:p w14:paraId="684CC19A" w14:textId="77777777" w:rsidR="00524FD0" w:rsidRDefault="00524FD0">
      <w:pPr>
        <w:rPr>
          <w:rFonts w:hint="eastAsia"/>
        </w:rPr>
      </w:pPr>
    </w:p>
    <w:p w14:paraId="2226A624" w14:textId="77777777" w:rsidR="00524FD0" w:rsidRDefault="00524FD0">
      <w:pPr>
        <w:rPr>
          <w:rFonts w:hint="eastAsia"/>
        </w:rPr>
      </w:pPr>
      <w:r>
        <w:rPr>
          <w:rFonts w:hint="eastAsia"/>
        </w:rPr>
        <w:tab/>
        <w:t>"愉快"一词由两个字组成：“愉”(yú) 和 “快”(kuài)。其中，“愉”代表了内心感到满意或快乐的状态；而“快”，在这里则进一步强调了这种积极情绪的程度之高。“愉快”的完整拼音为 yú kuài，注意在实际口语交流时，第二个音节“快”会稍微轻声一些来体现中文特有的声调变化特点。</w:t>
      </w:r>
    </w:p>
    <w:p w14:paraId="5413FCC8" w14:textId="77777777" w:rsidR="00524FD0" w:rsidRDefault="00524FD0">
      <w:pPr>
        <w:rPr>
          <w:rFonts w:hint="eastAsia"/>
        </w:rPr>
      </w:pPr>
    </w:p>
    <w:p w14:paraId="1F3D8CCD" w14:textId="77777777" w:rsidR="00524FD0" w:rsidRDefault="00524FD0">
      <w:pPr>
        <w:rPr>
          <w:rFonts w:hint="eastAsia"/>
        </w:rPr>
      </w:pPr>
    </w:p>
    <w:p w14:paraId="58AA59E3" w14:textId="77777777" w:rsidR="00524FD0" w:rsidRDefault="00524FD0">
      <w:pPr>
        <w:rPr>
          <w:rFonts w:hint="eastAsia"/>
        </w:rPr>
      </w:pPr>
    </w:p>
    <w:p w14:paraId="39541FD4" w14:textId="77777777" w:rsidR="00524FD0" w:rsidRDefault="00524FD0">
      <w:pPr>
        <w:rPr>
          <w:rFonts w:hint="eastAsia"/>
        </w:rPr>
      </w:pPr>
      <w:r>
        <w:rPr>
          <w:rFonts w:hint="eastAsia"/>
        </w:rPr>
        <w:tab/>
        <w:t>兴奋的拼音解析</w:t>
      </w:r>
    </w:p>
    <w:p w14:paraId="551A6A85" w14:textId="77777777" w:rsidR="00524FD0" w:rsidRDefault="00524FD0">
      <w:pPr>
        <w:rPr>
          <w:rFonts w:hint="eastAsia"/>
        </w:rPr>
      </w:pPr>
    </w:p>
    <w:p w14:paraId="3C572A72" w14:textId="77777777" w:rsidR="00524FD0" w:rsidRDefault="00524FD0">
      <w:pPr>
        <w:rPr>
          <w:rFonts w:hint="eastAsia"/>
        </w:rPr>
      </w:pPr>
    </w:p>
    <w:p w14:paraId="752B3F6C" w14:textId="77777777" w:rsidR="00524FD0" w:rsidRDefault="00524FD0">
      <w:pPr>
        <w:rPr>
          <w:rFonts w:hint="eastAsia"/>
        </w:rPr>
      </w:pPr>
      <w:r>
        <w:rPr>
          <w:rFonts w:hint="eastAsia"/>
        </w:rPr>
        <w:tab/>
        <w:t>接下来我们来看“兴奋”。这个词同样由两部分构成——“兴”(xīng) 与 “奋”(fèn)。“兴”在这里指的是兴起、激发的意思；“奋”则表达了努力向上、充满活力的状态。因此，“兴奋”用来描述当人对某事非常感兴趣或者激动不已时的心情状态。“兴奋”的准确拼音写作 xīng fèn，在朗读时需特别留意第一个字“兴”的四声调值。</w:t>
      </w:r>
    </w:p>
    <w:p w14:paraId="35FE31E3" w14:textId="77777777" w:rsidR="00524FD0" w:rsidRDefault="00524FD0">
      <w:pPr>
        <w:rPr>
          <w:rFonts w:hint="eastAsia"/>
        </w:rPr>
      </w:pPr>
    </w:p>
    <w:p w14:paraId="0A0BEC98" w14:textId="77777777" w:rsidR="00524FD0" w:rsidRDefault="00524FD0">
      <w:pPr>
        <w:rPr>
          <w:rFonts w:hint="eastAsia"/>
        </w:rPr>
      </w:pPr>
    </w:p>
    <w:p w14:paraId="00D8CFAB" w14:textId="77777777" w:rsidR="00524FD0" w:rsidRDefault="00524FD0">
      <w:pPr>
        <w:rPr>
          <w:rFonts w:hint="eastAsia"/>
        </w:rPr>
      </w:pPr>
    </w:p>
    <w:p w14:paraId="515610F3" w14:textId="77777777" w:rsidR="00524FD0" w:rsidRDefault="00524FD0">
      <w:pPr>
        <w:rPr>
          <w:rFonts w:hint="eastAsia"/>
        </w:rPr>
      </w:pPr>
      <w:r>
        <w:rPr>
          <w:rFonts w:hint="eastAsia"/>
        </w:rPr>
        <w:tab/>
        <w:t>比较与应用</w:t>
      </w:r>
    </w:p>
    <w:p w14:paraId="221428D0" w14:textId="77777777" w:rsidR="00524FD0" w:rsidRDefault="00524FD0">
      <w:pPr>
        <w:rPr>
          <w:rFonts w:hint="eastAsia"/>
        </w:rPr>
      </w:pPr>
    </w:p>
    <w:p w14:paraId="7BBB168A" w14:textId="77777777" w:rsidR="00524FD0" w:rsidRDefault="00524FD0">
      <w:pPr>
        <w:rPr>
          <w:rFonts w:hint="eastAsia"/>
        </w:rPr>
      </w:pPr>
    </w:p>
    <w:p w14:paraId="232449D2" w14:textId="77777777" w:rsidR="00524FD0" w:rsidRDefault="00524FD0">
      <w:pPr>
        <w:rPr>
          <w:rFonts w:hint="eastAsia"/>
        </w:rPr>
      </w:pPr>
      <w:r>
        <w:rPr>
          <w:rFonts w:hint="eastAsia"/>
        </w:rPr>
        <w:tab/>
        <w:t>虽然“愉快”与“兴奋”都属于正面情绪范畴内的词汇，但它们之间存在着细微差别。“愉快”更多地指一种平静而满足的心理体验，适合用于描述日常生活中的小确幸时刻；相比之下，“兴奋”则更加强烈、动态，通常关联着某种即将到来的重大事件或是突如其来的惊喜。“愉快”的拼音yú kuài和“兴奋”的拼音xīng fèn不仅反映了两者含义上的区别，也体现了汉语语言丰富细腻的情感表达能力。</w:t>
      </w:r>
    </w:p>
    <w:p w14:paraId="658C0C3D" w14:textId="77777777" w:rsidR="00524FD0" w:rsidRDefault="00524FD0">
      <w:pPr>
        <w:rPr>
          <w:rFonts w:hint="eastAsia"/>
        </w:rPr>
      </w:pPr>
    </w:p>
    <w:p w14:paraId="4B1951F4" w14:textId="77777777" w:rsidR="00524FD0" w:rsidRDefault="00524FD0">
      <w:pPr>
        <w:rPr>
          <w:rFonts w:hint="eastAsia"/>
        </w:rPr>
      </w:pPr>
    </w:p>
    <w:p w14:paraId="6A0BE960" w14:textId="77777777" w:rsidR="00524FD0" w:rsidRDefault="00524FD0">
      <w:pPr>
        <w:rPr>
          <w:rFonts w:hint="eastAsia"/>
        </w:rPr>
      </w:pPr>
    </w:p>
    <w:p w14:paraId="6A67152F" w14:textId="77777777" w:rsidR="00524FD0" w:rsidRDefault="00524FD0">
      <w:pPr>
        <w:rPr>
          <w:rFonts w:hint="eastAsia"/>
        </w:rPr>
      </w:pPr>
      <w:r>
        <w:rPr>
          <w:rFonts w:hint="eastAsia"/>
        </w:rPr>
        <w:tab/>
        <w:t>最后的总结</w:t>
      </w:r>
    </w:p>
    <w:p w14:paraId="3AB719DF" w14:textId="77777777" w:rsidR="00524FD0" w:rsidRDefault="00524FD0">
      <w:pPr>
        <w:rPr>
          <w:rFonts w:hint="eastAsia"/>
        </w:rPr>
      </w:pPr>
    </w:p>
    <w:p w14:paraId="4720B3CF" w14:textId="77777777" w:rsidR="00524FD0" w:rsidRDefault="00524FD0">
      <w:pPr>
        <w:rPr>
          <w:rFonts w:hint="eastAsia"/>
        </w:rPr>
      </w:pPr>
    </w:p>
    <w:p w14:paraId="537FC123" w14:textId="77777777" w:rsidR="00524FD0" w:rsidRDefault="00524FD0">
      <w:pPr>
        <w:rPr>
          <w:rFonts w:hint="eastAsia"/>
        </w:rPr>
      </w:pPr>
      <w:r>
        <w:rPr>
          <w:rFonts w:hint="eastAsia"/>
        </w:rPr>
        <w:tab/>
        <w:t>通过以上对“愉快”与“兴奋”及其对应拼音的学习，我们可以发现即使是看似简单的情绪词汇背后也有着深厚的文化内涵。正确掌握并运用好汉语拼音，不仅有助于提高我们的语言水平，还能让我们更加深刻地体会到中华文化的博大精深。希望每位学习者都能从中获得乐趣，并能够用更加精准的语言去分享自己的所思所感。</w:t>
      </w:r>
    </w:p>
    <w:p w14:paraId="040FAC39" w14:textId="77777777" w:rsidR="00524FD0" w:rsidRDefault="00524FD0">
      <w:pPr>
        <w:rPr>
          <w:rFonts w:hint="eastAsia"/>
        </w:rPr>
      </w:pPr>
    </w:p>
    <w:p w14:paraId="60E4CB2D" w14:textId="6721503A" w:rsidR="00172237" w:rsidRDefault="00172237"/>
    <w:sectPr w:rsidR="001722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37"/>
    <w:rsid w:val="00172237"/>
    <w:rsid w:val="00332454"/>
    <w:rsid w:val="0052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9165E-9BD5-494F-861B-DB6C2252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2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22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22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22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22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22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22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22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22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22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22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22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2237"/>
    <w:rPr>
      <w:rFonts w:cstheme="majorBidi"/>
      <w:color w:val="2F5496" w:themeColor="accent1" w:themeShade="BF"/>
      <w:sz w:val="28"/>
      <w:szCs w:val="28"/>
    </w:rPr>
  </w:style>
  <w:style w:type="character" w:customStyle="1" w:styleId="50">
    <w:name w:val="标题 5 字符"/>
    <w:basedOn w:val="a0"/>
    <w:link w:val="5"/>
    <w:uiPriority w:val="9"/>
    <w:semiHidden/>
    <w:rsid w:val="00172237"/>
    <w:rPr>
      <w:rFonts w:cstheme="majorBidi"/>
      <w:color w:val="2F5496" w:themeColor="accent1" w:themeShade="BF"/>
      <w:sz w:val="24"/>
    </w:rPr>
  </w:style>
  <w:style w:type="character" w:customStyle="1" w:styleId="60">
    <w:name w:val="标题 6 字符"/>
    <w:basedOn w:val="a0"/>
    <w:link w:val="6"/>
    <w:uiPriority w:val="9"/>
    <w:semiHidden/>
    <w:rsid w:val="00172237"/>
    <w:rPr>
      <w:rFonts w:cstheme="majorBidi"/>
      <w:b/>
      <w:bCs/>
      <w:color w:val="2F5496" w:themeColor="accent1" w:themeShade="BF"/>
    </w:rPr>
  </w:style>
  <w:style w:type="character" w:customStyle="1" w:styleId="70">
    <w:name w:val="标题 7 字符"/>
    <w:basedOn w:val="a0"/>
    <w:link w:val="7"/>
    <w:uiPriority w:val="9"/>
    <w:semiHidden/>
    <w:rsid w:val="00172237"/>
    <w:rPr>
      <w:rFonts w:cstheme="majorBidi"/>
      <w:b/>
      <w:bCs/>
      <w:color w:val="595959" w:themeColor="text1" w:themeTint="A6"/>
    </w:rPr>
  </w:style>
  <w:style w:type="character" w:customStyle="1" w:styleId="80">
    <w:name w:val="标题 8 字符"/>
    <w:basedOn w:val="a0"/>
    <w:link w:val="8"/>
    <w:uiPriority w:val="9"/>
    <w:semiHidden/>
    <w:rsid w:val="00172237"/>
    <w:rPr>
      <w:rFonts w:cstheme="majorBidi"/>
      <w:color w:val="595959" w:themeColor="text1" w:themeTint="A6"/>
    </w:rPr>
  </w:style>
  <w:style w:type="character" w:customStyle="1" w:styleId="90">
    <w:name w:val="标题 9 字符"/>
    <w:basedOn w:val="a0"/>
    <w:link w:val="9"/>
    <w:uiPriority w:val="9"/>
    <w:semiHidden/>
    <w:rsid w:val="00172237"/>
    <w:rPr>
      <w:rFonts w:eastAsiaTheme="majorEastAsia" w:cstheme="majorBidi"/>
      <w:color w:val="595959" w:themeColor="text1" w:themeTint="A6"/>
    </w:rPr>
  </w:style>
  <w:style w:type="paragraph" w:styleId="a3">
    <w:name w:val="Title"/>
    <w:basedOn w:val="a"/>
    <w:next w:val="a"/>
    <w:link w:val="a4"/>
    <w:uiPriority w:val="10"/>
    <w:qFormat/>
    <w:rsid w:val="001722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22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2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22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237"/>
    <w:pPr>
      <w:spacing w:before="160"/>
      <w:jc w:val="center"/>
    </w:pPr>
    <w:rPr>
      <w:i/>
      <w:iCs/>
      <w:color w:val="404040" w:themeColor="text1" w:themeTint="BF"/>
    </w:rPr>
  </w:style>
  <w:style w:type="character" w:customStyle="1" w:styleId="a8">
    <w:name w:val="引用 字符"/>
    <w:basedOn w:val="a0"/>
    <w:link w:val="a7"/>
    <w:uiPriority w:val="29"/>
    <w:rsid w:val="00172237"/>
    <w:rPr>
      <w:i/>
      <w:iCs/>
      <w:color w:val="404040" w:themeColor="text1" w:themeTint="BF"/>
    </w:rPr>
  </w:style>
  <w:style w:type="paragraph" w:styleId="a9">
    <w:name w:val="List Paragraph"/>
    <w:basedOn w:val="a"/>
    <w:uiPriority w:val="34"/>
    <w:qFormat/>
    <w:rsid w:val="00172237"/>
    <w:pPr>
      <w:ind w:left="720"/>
      <w:contextualSpacing/>
    </w:pPr>
  </w:style>
  <w:style w:type="character" w:styleId="aa">
    <w:name w:val="Intense Emphasis"/>
    <w:basedOn w:val="a0"/>
    <w:uiPriority w:val="21"/>
    <w:qFormat/>
    <w:rsid w:val="00172237"/>
    <w:rPr>
      <w:i/>
      <w:iCs/>
      <w:color w:val="2F5496" w:themeColor="accent1" w:themeShade="BF"/>
    </w:rPr>
  </w:style>
  <w:style w:type="paragraph" w:styleId="ab">
    <w:name w:val="Intense Quote"/>
    <w:basedOn w:val="a"/>
    <w:next w:val="a"/>
    <w:link w:val="ac"/>
    <w:uiPriority w:val="30"/>
    <w:qFormat/>
    <w:rsid w:val="00172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2237"/>
    <w:rPr>
      <w:i/>
      <w:iCs/>
      <w:color w:val="2F5496" w:themeColor="accent1" w:themeShade="BF"/>
    </w:rPr>
  </w:style>
  <w:style w:type="character" w:styleId="ad">
    <w:name w:val="Intense Reference"/>
    <w:basedOn w:val="a0"/>
    <w:uiPriority w:val="32"/>
    <w:qFormat/>
    <w:rsid w:val="001722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