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A1AB" w14:textId="77777777" w:rsidR="00EB4A5E" w:rsidRDefault="00EB4A5E">
      <w:pPr>
        <w:rPr>
          <w:rFonts w:hint="eastAsia"/>
        </w:rPr>
      </w:pPr>
      <w:r>
        <w:rPr>
          <w:rFonts w:hint="eastAsia"/>
        </w:rPr>
        <w:t>忧愁的忧的拼音</w:t>
      </w:r>
    </w:p>
    <w:p w14:paraId="7C517CE3" w14:textId="77777777" w:rsidR="00EB4A5E" w:rsidRDefault="00EB4A5E">
      <w:pPr>
        <w:rPr>
          <w:rFonts w:hint="eastAsia"/>
        </w:rPr>
      </w:pPr>
      <w:r>
        <w:rPr>
          <w:rFonts w:hint="eastAsia"/>
        </w:rPr>
        <w:t>“忧”字在汉语中的拼音是“yōu”，这是一个二声字，属于中文拼音系统中的一部分。拼音作为学习和使用汉语的重要工具，帮助人们正确发音和理解汉字的意义。对于“忧”这个字来说，它承载着深厚的文化内涵和情感色彩。</w:t>
      </w:r>
    </w:p>
    <w:p w14:paraId="3CD25375" w14:textId="77777777" w:rsidR="00EB4A5E" w:rsidRDefault="00EB4A5E">
      <w:pPr>
        <w:rPr>
          <w:rFonts w:hint="eastAsia"/>
        </w:rPr>
      </w:pPr>
    </w:p>
    <w:p w14:paraId="6BD4F541" w14:textId="77777777" w:rsidR="00EB4A5E" w:rsidRDefault="00EB4A5E">
      <w:pPr>
        <w:rPr>
          <w:rFonts w:hint="eastAsia"/>
        </w:rPr>
      </w:pPr>
      <w:r>
        <w:rPr>
          <w:rFonts w:hint="eastAsia"/>
        </w:rPr>
        <w:t>从文字到情感</w:t>
      </w:r>
    </w:p>
    <w:p w14:paraId="63A9109B" w14:textId="77777777" w:rsidR="00EB4A5E" w:rsidRDefault="00EB4A5E">
      <w:pPr>
        <w:rPr>
          <w:rFonts w:hint="eastAsia"/>
        </w:rPr>
      </w:pPr>
      <w:r>
        <w:rPr>
          <w:rFonts w:hint="eastAsia"/>
        </w:rPr>
        <w:t>当我们谈论“忧”的时候，实际上是在探讨一种复杂的情感状态。这种状态包含了忧虑、担心以及某种程度上的不安。在日常生活中，“忧”可以是对未来的不确定性的担忧，也可以是对身边人或事的深切关怀。例如，在古诗词中常常可以看到文人墨客借景抒情，表达自己内心的忧思。这些作品不仅展现了个人的情感世界，也反映了社会环境对人们心理的影响。</w:t>
      </w:r>
    </w:p>
    <w:p w14:paraId="540C47F5" w14:textId="77777777" w:rsidR="00EB4A5E" w:rsidRDefault="00EB4A5E">
      <w:pPr>
        <w:rPr>
          <w:rFonts w:hint="eastAsia"/>
        </w:rPr>
      </w:pPr>
    </w:p>
    <w:p w14:paraId="5F2CF8AC" w14:textId="77777777" w:rsidR="00EB4A5E" w:rsidRDefault="00EB4A5E">
      <w:pPr>
        <w:rPr>
          <w:rFonts w:hint="eastAsia"/>
        </w:rPr>
      </w:pPr>
      <w:r>
        <w:rPr>
          <w:rFonts w:hint="eastAsia"/>
        </w:rPr>
        <w:t>文化视角下的“忧”</w:t>
      </w:r>
    </w:p>
    <w:p w14:paraId="2CD470F5" w14:textId="77777777" w:rsidR="00EB4A5E" w:rsidRDefault="00EB4A5E">
      <w:pPr>
        <w:rPr>
          <w:rFonts w:hint="eastAsia"/>
        </w:rPr>
      </w:pPr>
      <w:r>
        <w:rPr>
          <w:rFonts w:hint="eastAsia"/>
        </w:rPr>
        <w:t>在中国传统文化里，“忧国忧民”是一个非常重要的主题。古代的知识分子往往将国家的命运与自己的命运紧密相连，表现出强烈的社会责任感。这种情怀在许多文学作品中得到了体现，如《离骚》等经典之作，无不流露出作者对国家兴衰的深深忧虑。民间传说和故事中也不乏关于忧伤和忧虑的情节，它们通过各种艺术形式传递给后代，成为中华民族精神财富的一部分。</w:t>
      </w:r>
    </w:p>
    <w:p w14:paraId="7149AD4B" w14:textId="77777777" w:rsidR="00EB4A5E" w:rsidRDefault="00EB4A5E">
      <w:pPr>
        <w:rPr>
          <w:rFonts w:hint="eastAsia"/>
        </w:rPr>
      </w:pPr>
    </w:p>
    <w:p w14:paraId="7464245A" w14:textId="77777777" w:rsidR="00EB4A5E" w:rsidRDefault="00EB4A5E">
      <w:pPr>
        <w:rPr>
          <w:rFonts w:hint="eastAsia"/>
        </w:rPr>
      </w:pPr>
      <w:r>
        <w:rPr>
          <w:rFonts w:hint="eastAsia"/>
        </w:rPr>
        <w:t>现代生活中的“忧”</w:t>
      </w:r>
    </w:p>
    <w:p w14:paraId="4CA970AE" w14:textId="77777777" w:rsidR="00EB4A5E" w:rsidRDefault="00EB4A5E">
      <w:pPr>
        <w:rPr>
          <w:rFonts w:hint="eastAsia"/>
        </w:rPr>
      </w:pPr>
      <w:r>
        <w:rPr>
          <w:rFonts w:hint="eastAsia"/>
        </w:rPr>
        <w:t>现代社会虽然与古代相比发生了巨大的变化，但人们心中的“忧”却从未消失。快节奏的生活方式、激烈的竞争压力等因素使得许多人感到焦虑和不安。面对这些问题，如何有效地管理和调节情绪变得尤为重要。心理健康专家建议，保持积极乐观的心态、合理安排时间、适当参与体育活动等都是缓解忧虑的有效方法。</w:t>
      </w:r>
    </w:p>
    <w:p w14:paraId="1ABA6F23" w14:textId="77777777" w:rsidR="00EB4A5E" w:rsidRDefault="00EB4A5E">
      <w:pPr>
        <w:rPr>
          <w:rFonts w:hint="eastAsia"/>
        </w:rPr>
      </w:pPr>
    </w:p>
    <w:p w14:paraId="0AFEC44E" w14:textId="77777777" w:rsidR="00EB4A5E" w:rsidRDefault="00EB4A5E">
      <w:pPr>
        <w:rPr>
          <w:rFonts w:hint="eastAsia"/>
        </w:rPr>
      </w:pPr>
      <w:r>
        <w:rPr>
          <w:rFonts w:hint="eastAsia"/>
        </w:rPr>
        <w:t>最后的总结</w:t>
      </w:r>
    </w:p>
    <w:p w14:paraId="67F66670" w14:textId="77777777" w:rsidR="00EB4A5E" w:rsidRDefault="00EB4A5E">
      <w:pPr>
        <w:rPr>
          <w:rFonts w:hint="eastAsia"/>
        </w:rPr>
      </w:pPr>
      <w:r>
        <w:rPr>
          <w:rFonts w:hint="eastAsia"/>
        </w:rPr>
        <w:t>“忧”不仅仅是一个简单的汉字或是一种基本的情绪反应，它背后蕴含着丰富的文化意义和社会价值。通过深入了解“忧”的含义及其在不同历史时期的表现形式，我们不仅可以更好地理解这一概念本身，还能从中汲取智慧，学会如何在现代社会中更好地应对挑战和困难。掌握“忧”的正确拼音也是学好汉语的基础之一，有助于提高语言交流的能力。</w:t>
      </w:r>
    </w:p>
    <w:p w14:paraId="01753D09" w14:textId="77777777" w:rsidR="00EB4A5E" w:rsidRDefault="00EB4A5E">
      <w:pPr>
        <w:rPr>
          <w:rFonts w:hint="eastAsia"/>
        </w:rPr>
      </w:pPr>
    </w:p>
    <w:p w14:paraId="393EC7CA" w14:textId="77777777" w:rsidR="00EB4A5E" w:rsidRDefault="00EB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C1A74" w14:textId="77777777" w:rsidR="00EB4A5E" w:rsidRDefault="00EB4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17E6A" w14:textId="388350B6" w:rsidR="00755E0F" w:rsidRDefault="00755E0F"/>
    <w:sectPr w:rsidR="0075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0F"/>
    <w:rsid w:val="00755E0F"/>
    <w:rsid w:val="007F2201"/>
    <w:rsid w:val="00E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1FF7-6B31-4B6F-9214-09F79D5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