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17E8" w14:textId="77777777" w:rsidR="005F4D4D" w:rsidRDefault="005F4D4D">
      <w:pPr>
        <w:rPr>
          <w:rFonts w:hint="eastAsia"/>
        </w:rPr>
      </w:pPr>
    </w:p>
    <w:p w14:paraId="2DD401DA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强聒不舍的正确读音</w:t>
      </w:r>
    </w:p>
    <w:p w14:paraId="76A4DD32" w14:textId="77777777" w:rsidR="005F4D4D" w:rsidRDefault="005F4D4D">
      <w:pPr>
        <w:rPr>
          <w:rFonts w:hint="eastAsia"/>
        </w:rPr>
      </w:pPr>
    </w:p>
    <w:p w14:paraId="3C3A65B9" w14:textId="77777777" w:rsidR="005F4D4D" w:rsidRDefault="005F4D4D">
      <w:pPr>
        <w:rPr>
          <w:rFonts w:hint="eastAsia"/>
        </w:rPr>
      </w:pPr>
    </w:p>
    <w:p w14:paraId="3F9DF6D1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“强聒不舍”这个成语出自《庄子·养生主》，原文为：“吾生也有涯，而知也无涯。以有涯随无涯，殆已！已而为知者，殆而已矣！为善无近名，为恶无近刑。缘督以为经，可以保身，可以全生，可以养亲，可以尽年。”其中，“强聒不舍”的意思是指说话啰嗦，不停地说个没完。在现代汉语中，这个成语常用来形容人说话过分坚持己见，不顾他人感受。</w:t>
      </w:r>
    </w:p>
    <w:p w14:paraId="24055856" w14:textId="77777777" w:rsidR="005F4D4D" w:rsidRDefault="005F4D4D">
      <w:pPr>
        <w:rPr>
          <w:rFonts w:hint="eastAsia"/>
        </w:rPr>
      </w:pPr>
    </w:p>
    <w:p w14:paraId="220D1894" w14:textId="77777777" w:rsidR="005F4D4D" w:rsidRDefault="005F4D4D">
      <w:pPr>
        <w:rPr>
          <w:rFonts w:hint="eastAsia"/>
        </w:rPr>
      </w:pPr>
    </w:p>
    <w:p w14:paraId="7555581A" w14:textId="77777777" w:rsidR="005F4D4D" w:rsidRDefault="005F4D4D">
      <w:pPr>
        <w:rPr>
          <w:rFonts w:hint="eastAsia"/>
        </w:rPr>
      </w:pPr>
    </w:p>
    <w:p w14:paraId="3D1B7139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成语的拼音及注释</w:t>
      </w:r>
    </w:p>
    <w:p w14:paraId="2AC07925" w14:textId="77777777" w:rsidR="005F4D4D" w:rsidRDefault="005F4D4D">
      <w:pPr>
        <w:rPr>
          <w:rFonts w:hint="eastAsia"/>
        </w:rPr>
      </w:pPr>
    </w:p>
    <w:p w14:paraId="1B4CC3F2" w14:textId="77777777" w:rsidR="005F4D4D" w:rsidRDefault="005F4D4D">
      <w:pPr>
        <w:rPr>
          <w:rFonts w:hint="eastAsia"/>
        </w:rPr>
      </w:pPr>
    </w:p>
    <w:p w14:paraId="6BB51F74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“强聒不舍”的正确读音是 qiǎng guō bù shě。这里的“强”读作 qiǎng，表示强迫、勉强的意思；“聒”读作 guō，意指吵闹、唠叨；“不舍”则读作 bù shě，意味着不停止、不放弃。整个成语形象地描绘了一种不顾他人意愿，持续不断地表达自己观点的行为。</w:t>
      </w:r>
    </w:p>
    <w:p w14:paraId="5FDC68C1" w14:textId="77777777" w:rsidR="005F4D4D" w:rsidRDefault="005F4D4D">
      <w:pPr>
        <w:rPr>
          <w:rFonts w:hint="eastAsia"/>
        </w:rPr>
      </w:pPr>
    </w:p>
    <w:p w14:paraId="437FA3A5" w14:textId="77777777" w:rsidR="005F4D4D" w:rsidRDefault="005F4D4D">
      <w:pPr>
        <w:rPr>
          <w:rFonts w:hint="eastAsia"/>
        </w:rPr>
      </w:pPr>
    </w:p>
    <w:p w14:paraId="6516F678" w14:textId="77777777" w:rsidR="005F4D4D" w:rsidRDefault="005F4D4D">
      <w:pPr>
        <w:rPr>
          <w:rFonts w:hint="eastAsia"/>
        </w:rPr>
      </w:pPr>
    </w:p>
    <w:p w14:paraId="6A5F63C6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1805BB5A" w14:textId="77777777" w:rsidR="005F4D4D" w:rsidRDefault="005F4D4D">
      <w:pPr>
        <w:rPr>
          <w:rFonts w:hint="eastAsia"/>
        </w:rPr>
      </w:pPr>
    </w:p>
    <w:p w14:paraId="75C6AFD0" w14:textId="77777777" w:rsidR="005F4D4D" w:rsidRDefault="005F4D4D">
      <w:pPr>
        <w:rPr>
          <w:rFonts w:hint="eastAsia"/>
        </w:rPr>
      </w:pPr>
    </w:p>
    <w:p w14:paraId="585510E8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《庄子》是中国古代道家哲学的重要著作之一，作者庄周是战国时期的思想家，与老子并称为道家学派的代表人物。《庄子》一书不仅蕴含了丰富的哲学思想，还包含了大量生动的故事和寓言，用以阐述其关于人生、自然和社会的观点。“强聒不舍”这一成语即是从这样一个充满智慧的故事中提炼出来的，它警示人们在交流沟通时应当注意方式方法，避免过度强调自己的观点而忽略他人的感受。</w:t>
      </w:r>
    </w:p>
    <w:p w14:paraId="23A235FD" w14:textId="77777777" w:rsidR="005F4D4D" w:rsidRDefault="005F4D4D">
      <w:pPr>
        <w:rPr>
          <w:rFonts w:hint="eastAsia"/>
        </w:rPr>
      </w:pPr>
    </w:p>
    <w:p w14:paraId="4934AC03" w14:textId="77777777" w:rsidR="005F4D4D" w:rsidRDefault="005F4D4D">
      <w:pPr>
        <w:rPr>
          <w:rFonts w:hint="eastAsia"/>
        </w:rPr>
      </w:pPr>
    </w:p>
    <w:p w14:paraId="19FA6041" w14:textId="77777777" w:rsidR="005F4D4D" w:rsidRDefault="005F4D4D">
      <w:pPr>
        <w:rPr>
          <w:rFonts w:hint="eastAsia"/>
        </w:rPr>
      </w:pPr>
    </w:p>
    <w:p w14:paraId="29D97E55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ECF9889" w14:textId="77777777" w:rsidR="005F4D4D" w:rsidRDefault="005F4D4D">
      <w:pPr>
        <w:rPr>
          <w:rFonts w:hint="eastAsia"/>
        </w:rPr>
      </w:pPr>
    </w:p>
    <w:p w14:paraId="54DB5E9F" w14:textId="77777777" w:rsidR="005F4D4D" w:rsidRDefault="005F4D4D">
      <w:pPr>
        <w:rPr>
          <w:rFonts w:hint="eastAsia"/>
        </w:rPr>
      </w:pPr>
    </w:p>
    <w:p w14:paraId="21AA76E5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在日常生活中，“强聒不舍”多用于批评那些不顾场合、不顾他人感受，一味强调自己观点的人。例如，在家庭聚会中，某位长辈可能因为对晚辈的教育问题有着自己的看法，而不顾其他家庭成员的意见，反复强调自己的观点，这种行为就可以用“强聒不舍”来形容。在职场上，如果同事之间讨论工作计划时，有人总是坚持己见，不愿意听取别人的意见，也可以用这个词来描述这种行为。</w:t>
      </w:r>
    </w:p>
    <w:p w14:paraId="47770F6A" w14:textId="77777777" w:rsidR="005F4D4D" w:rsidRDefault="005F4D4D">
      <w:pPr>
        <w:rPr>
          <w:rFonts w:hint="eastAsia"/>
        </w:rPr>
      </w:pPr>
    </w:p>
    <w:p w14:paraId="6BFA7B43" w14:textId="77777777" w:rsidR="005F4D4D" w:rsidRDefault="005F4D4D">
      <w:pPr>
        <w:rPr>
          <w:rFonts w:hint="eastAsia"/>
        </w:rPr>
      </w:pPr>
    </w:p>
    <w:p w14:paraId="52E11002" w14:textId="77777777" w:rsidR="005F4D4D" w:rsidRDefault="005F4D4D">
      <w:pPr>
        <w:rPr>
          <w:rFonts w:hint="eastAsia"/>
        </w:rPr>
      </w:pPr>
    </w:p>
    <w:p w14:paraId="0E100A7B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成语的启示意义</w:t>
      </w:r>
    </w:p>
    <w:p w14:paraId="6CF5043A" w14:textId="77777777" w:rsidR="005F4D4D" w:rsidRDefault="005F4D4D">
      <w:pPr>
        <w:rPr>
          <w:rFonts w:hint="eastAsia"/>
        </w:rPr>
      </w:pPr>
    </w:p>
    <w:p w14:paraId="14FD727D" w14:textId="77777777" w:rsidR="005F4D4D" w:rsidRDefault="005F4D4D">
      <w:pPr>
        <w:rPr>
          <w:rFonts w:hint="eastAsia"/>
        </w:rPr>
      </w:pPr>
    </w:p>
    <w:p w14:paraId="38E3E839" w14:textId="77777777" w:rsidR="005F4D4D" w:rsidRDefault="005F4D4D">
      <w:pPr>
        <w:rPr>
          <w:rFonts w:hint="eastAsia"/>
        </w:rPr>
      </w:pPr>
      <w:r>
        <w:rPr>
          <w:rFonts w:hint="eastAsia"/>
        </w:rPr>
        <w:tab/>
        <w:t>通过了解“强聒不舍”这一成语及其背后的文化含义，我们可以从中获得一些有益的启示。在与人交往过程中，应当注重倾听对方的想法，尊重不同的意见，避免因为过分强调个人立场而影响彼此之间的和谐关系。学会适时地停止说话，给对方留出足够的空间表达自己，这不仅是对他人的尊重，也是建立良好人际关系的基础。“强聒不舍”提醒我们在追求知识和真理的过程中，也要懂得适可而止，避免陷入盲目追求而忽视生活的其他重要方面。</w:t>
      </w:r>
    </w:p>
    <w:p w14:paraId="250C3C1E" w14:textId="77777777" w:rsidR="005F4D4D" w:rsidRDefault="005F4D4D">
      <w:pPr>
        <w:rPr>
          <w:rFonts w:hint="eastAsia"/>
        </w:rPr>
      </w:pPr>
    </w:p>
    <w:p w14:paraId="64900DCC" w14:textId="77777777" w:rsidR="005F4D4D" w:rsidRDefault="005F4D4D">
      <w:pPr>
        <w:rPr>
          <w:rFonts w:hint="eastAsia"/>
        </w:rPr>
      </w:pPr>
    </w:p>
    <w:p w14:paraId="724399A1" w14:textId="77777777" w:rsidR="005F4D4D" w:rsidRDefault="005F4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FE2E2" w14:textId="056E446C" w:rsidR="00DB4A4C" w:rsidRDefault="00DB4A4C"/>
    <w:sectPr w:rsidR="00DB4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4C"/>
    <w:rsid w:val="005F4D4D"/>
    <w:rsid w:val="008F70FE"/>
    <w:rsid w:val="00D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6D893-28C3-418F-8049-ED3DACE3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