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89DC" w14:textId="77777777" w:rsidR="0020498B" w:rsidRDefault="0020498B">
      <w:pPr>
        <w:rPr>
          <w:rFonts w:hint="eastAsia"/>
        </w:rPr>
      </w:pPr>
      <w:r>
        <w:rPr>
          <w:rFonts w:hint="eastAsia"/>
        </w:rPr>
        <w:t>廖多音字组词和拼音在汉语中，多音字是指一个字具有两个或两个以上的读音，这些读音往往对应不同的意义和用法。“廖”字就是一个典型的多音字，它根据不同的语境和用法，可以有多种读音和组词方式。本文将详细介绍“廖”字的多音字组词及其拼音，帮助读者更好地理解和使用这个字。</w:t>
      </w:r>
    </w:p>
    <w:p w14:paraId="76A61BA6" w14:textId="77777777" w:rsidR="0020498B" w:rsidRDefault="0020498B">
      <w:pPr>
        <w:rPr>
          <w:rFonts w:hint="eastAsia"/>
        </w:rPr>
      </w:pPr>
      <w:r>
        <w:rPr>
          <w:rFonts w:hint="eastAsia"/>
        </w:rPr>
        <w:t>廖字的读音和组词读音一：liào</w:t>
      </w:r>
    </w:p>
    <w:p w14:paraId="03B53629" w14:textId="77777777" w:rsidR="0020498B" w:rsidRDefault="0020498B">
      <w:pPr>
        <w:rPr>
          <w:rFonts w:hint="eastAsia"/>
        </w:rPr>
      </w:pPr>
      <w:r>
        <w:rPr>
          <w:rFonts w:hint="eastAsia"/>
        </w:rPr>
        <w:t>当“廖”字读作liào时，常用于姓氏。例如，“廖仲恺”是中国近代史上的一位重要人物，他的名字中的“廖”字就发liào音。“廖”字还可以用于形容词，表示稀少、罕见的意思，如“廖落”（liào luò），意为稀疏、零落。</w:t>
      </w:r>
    </w:p>
    <w:p w14:paraId="394B6AA2" w14:textId="77777777" w:rsidR="0020498B" w:rsidRDefault="0020498B">
      <w:pPr>
        <w:rPr>
          <w:rFonts w:hint="eastAsia"/>
        </w:rPr>
      </w:pPr>
      <w:r>
        <w:rPr>
          <w:rFonts w:hint="eastAsia"/>
        </w:rPr>
        <w:t>读音二：liáo</w:t>
      </w:r>
    </w:p>
    <w:p w14:paraId="382185E4" w14:textId="77777777" w:rsidR="0020498B" w:rsidRDefault="0020498B">
      <w:pPr>
        <w:rPr>
          <w:rFonts w:hint="eastAsia"/>
        </w:rPr>
      </w:pPr>
      <w:r>
        <w:rPr>
          <w:rFonts w:hint="eastAsia"/>
        </w:rPr>
        <w:t>“廖”字读作liáo时，通常用于地名或人名。例如，“廖家湾”是一个常见的地名，这里的“廖”字发音为liáo。在人名中，如“廖化”（liáo huà），是三国时期蜀汉的一位将领，其名字中的“廖”字也发liáo音。</w:t>
      </w:r>
    </w:p>
    <w:p w14:paraId="7FA371D4" w14:textId="77777777" w:rsidR="0020498B" w:rsidRDefault="0020498B">
      <w:pPr>
        <w:rPr>
          <w:rFonts w:hint="eastAsia"/>
        </w:rPr>
      </w:pPr>
      <w:r>
        <w:rPr>
          <w:rFonts w:hint="eastAsia"/>
        </w:rPr>
        <w:t>“廖”字的用法和例句作为姓氏：</w:t>
      </w:r>
    </w:p>
    <w:p w14:paraId="4F0A0F17" w14:textId="77777777" w:rsidR="0020498B" w:rsidRDefault="0020498B">
      <w:pPr>
        <w:rPr>
          <w:rFonts w:hint="eastAsia"/>
        </w:rPr>
      </w:pPr>
      <w:r>
        <w:rPr>
          <w:rFonts w:hint="eastAsia"/>
        </w:rPr>
        <w:t>“廖”作为姓氏时，读作liào。例如，可以说：“我有个朋友姓廖，他叫廖伟。”</w:t>
      </w:r>
    </w:p>
    <w:p w14:paraId="0BE12911" w14:textId="77777777" w:rsidR="0020498B" w:rsidRDefault="0020498B">
      <w:pPr>
        <w:rPr>
          <w:rFonts w:hint="eastAsia"/>
        </w:rPr>
      </w:pPr>
      <w:r>
        <w:rPr>
          <w:rFonts w:hint="eastAsia"/>
        </w:rPr>
        <w:t>作为形容词：</w:t>
      </w:r>
    </w:p>
    <w:p w14:paraId="5AC43912" w14:textId="77777777" w:rsidR="0020498B" w:rsidRDefault="0020498B">
      <w:pPr>
        <w:rPr>
          <w:rFonts w:hint="eastAsia"/>
        </w:rPr>
      </w:pPr>
      <w:r>
        <w:rPr>
          <w:rFonts w:hint="eastAsia"/>
        </w:rPr>
        <w:t>“廖”作为形容词时，读作liào，表示稀少、罕见。例如，可以说：“秋天的落叶廖落，给人一种凄凉的感觉。”</w:t>
      </w:r>
    </w:p>
    <w:p w14:paraId="67951912" w14:textId="77777777" w:rsidR="0020498B" w:rsidRDefault="0020498B">
      <w:pPr>
        <w:rPr>
          <w:rFonts w:hint="eastAsia"/>
        </w:rPr>
      </w:pPr>
      <w:r>
        <w:rPr>
          <w:rFonts w:hint="eastAsia"/>
        </w:rPr>
        <w:t>作为地名或人名：</w:t>
      </w:r>
    </w:p>
    <w:p w14:paraId="71FE2391" w14:textId="77777777" w:rsidR="0020498B" w:rsidRDefault="0020498B">
      <w:pPr>
        <w:rPr>
          <w:rFonts w:hint="eastAsia"/>
        </w:rPr>
      </w:pPr>
      <w:r>
        <w:rPr>
          <w:rFonts w:hint="eastAsia"/>
        </w:rPr>
        <w:t>“廖”作为地名或人名时，读作liáo。例如，可以说：“我去过一个叫廖家湾的地方，那里的风景很美。”</w:t>
      </w:r>
    </w:p>
    <w:p w14:paraId="58C07967" w14:textId="77777777" w:rsidR="0020498B" w:rsidRDefault="0020498B">
      <w:pPr>
        <w:rPr>
          <w:rFonts w:hint="eastAsia"/>
        </w:rPr>
      </w:pPr>
      <w:r>
        <w:rPr>
          <w:rFonts w:hint="eastAsia"/>
        </w:rPr>
        <w:t>“廖”字的书写和发音注意事项在书写“廖”字时，要注意它的笔画顺序和结构。“廖”字由“广”和“羽”两部分组成，书写时要先写“广”字头，再写“羽”字部分。在发音时，要注意区分liào和liáo两种读音，避免因发音错误而造成误解。</w:t>
      </w:r>
    </w:p>
    <w:p w14:paraId="1F22F90A" w14:textId="77777777" w:rsidR="0020498B" w:rsidRDefault="0020498B">
      <w:pPr>
        <w:rPr>
          <w:rFonts w:hint="eastAsia"/>
        </w:rPr>
      </w:pPr>
      <w:r>
        <w:rPr>
          <w:rFonts w:hint="eastAsia"/>
        </w:rPr>
        <w:t>“廖”字的文化和历史意义“廖”字作为姓氏，有着悠久的历史。据史料记载，廖姓起源于春秋时期的楚国，后逐渐发展成为一个大姓。在中国历史上，许多廖姓人物在政治、文化、军事等领域做出了杰出的贡献。“廖”字在文学作品中也经常出现，用以形容景色或人物的稀少、罕见，增添了文学的意境和深度。</w:t>
      </w:r>
    </w:p>
    <w:p w14:paraId="1A62FA51" w14:textId="77777777" w:rsidR="0020498B" w:rsidRDefault="0020498B">
      <w:pPr>
        <w:rPr>
          <w:rFonts w:hint="eastAsia"/>
        </w:rPr>
      </w:pPr>
      <w:r>
        <w:rPr>
          <w:rFonts w:hint="eastAsia"/>
        </w:rPr>
        <w:t>最后的总结通过本文的介绍，相信大家对“廖”字的多音字组词和拼音有了更深入的了解。正确理解和使用多音字，不仅能够丰富我们的语言表达，还能帮助我们更好地理解和传承中华文化。希望读者能够将这些知识应用到实际生活中，提高自己的语言运用能力。</w:t>
      </w:r>
    </w:p>
    <w:p w14:paraId="725E61CE" w14:textId="77777777" w:rsidR="0020498B" w:rsidRDefault="0020498B">
      <w:pPr>
        <w:rPr>
          <w:rFonts w:hint="eastAsia"/>
        </w:rPr>
      </w:pPr>
    </w:p>
    <w:p w14:paraId="52CA403E" w14:textId="77777777" w:rsidR="0020498B" w:rsidRDefault="00204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A5102" w14:textId="29DB07E2" w:rsidR="005F2C96" w:rsidRDefault="005F2C96"/>
    <w:sectPr w:rsidR="005F2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96"/>
    <w:rsid w:val="0020498B"/>
    <w:rsid w:val="005F2C96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29997-B17B-4B0E-BCBA-C709811D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