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04AA" w14:textId="77777777" w:rsidR="00E01816" w:rsidRDefault="00E01816">
      <w:pPr>
        <w:rPr>
          <w:rFonts w:hint="eastAsia"/>
        </w:rPr>
      </w:pPr>
    </w:p>
    <w:p w14:paraId="25E02F80" w14:textId="77777777" w:rsidR="00E01816" w:rsidRDefault="00E01816">
      <w:pPr>
        <w:rPr>
          <w:rFonts w:hint="eastAsia"/>
        </w:rPr>
      </w:pPr>
      <w:r>
        <w:rPr>
          <w:rFonts w:hint="eastAsia"/>
        </w:rPr>
        <w:tab/>
        <w:t>姓殷拼音</w:t>
      </w:r>
    </w:p>
    <w:p w14:paraId="07376F32" w14:textId="77777777" w:rsidR="00E01816" w:rsidRDefault="00E01816">
      <w:pPr>
        <w:rPr>
          <w:rFonts w:hint="eastAsia"/>
        </w:rPr>
      </w:pPr>
    </w:p>
    <w:p w14:paraId="59A1D498" w14:textId="77777777" w:rsidR="00E01816" w:rsidRDefault="00E01816">
      <w:pPr>
        <w:rPr>
          <w:rFonts w:hint="eastAsia"/>
        </w:rPr>
      </w:pPr>
    </w:p>
    <w:p w14:paraId="4731F9D8" w14:textId="77777777" w:rsidR="00E01816" w:rsidRDefault="00E01816">
      <w:pPr>
        <w:rPr>
          <w:rFonts w:hint="eastAsia"/>
        </w:rPr>
      </w:pPr>
      <w:r>
        <w:rPr>
          <w:rFonts w:hint="eastAsia"/>
        </w:rPr>
        <w:tab/>
        <w:t>在中国丰富多彩的文化中，姓氏不仅是个人身份的一部分，也是家族历史和社会联系的重要标志。殷（yīn）是中国的一个古老姓氏，其历史可以追溯到上古时期，与中华文明的起源有着密切的关系。据史料记载，“殷”作为姓氏最早出现于商朝，当时商朝被称为“殷商”，后来人们便将“殷”作为姓氏流传下来。这个姓氏不仅承载着深厚的历史意义，也反映了中国悠久的文化传统。</w:t>
      </w:r>
    </w:p>
    <w:p w14:paraId="438E39DF" w14:textId="77777777" w:rsidR="00E01816" w:rsidRDefault="00E01816">
      <w:pPr>
        <w:rPr>
          <w:rFonts w:hint="eastAsia"/>
        </w:rPr>
      </w:pPr>
    </w:p>
    <w:p w14:paraId="696F81E7" w14:textId="77777777" w:rsidR="00E01816" w:rsidRDefault="00E01816">
      <w:pPr>
        <w:rPr>
          <w:rFonts w:hint="eastAsia"/>
        </w:rPr>
      </w:pPr>
    </w:p>
    <w:p w14:paraId="62A193B7" w14:textId="77777777" w:rsidR="00E01816" w:rsidRDefault="00E01816">
      <w:pPr>
        <w:rPr>
          <w:rFonts w:hint="eastAsia"/>
        </w:rPr>
      </w:pPr>
    </w:p>
    <w:p w14:paraId="5A98F36D" w14:textId="77777777" w:rsidR="00E01816" w:rsidRDefault="00E01816">
      <w:pPr>
        <w:rPr>
          <w:rFonts w:hint="eastAsia"/>
        </w:rPr>
      </w:pPr>
      <w:r>
        <w:rPr>
          <w:rFonts w:hint="eastAsia"/>
        </w:rPr>
        <w:tab/>
        <w:t>殷姓的起源与发展</w:t>
      </w:r>
    </w:p>
    <w:p w14:paraId="24F2EF91" w14:textId="77777777" w:rsidR="00E01816" w:rsidRDefault="00E01816">
      <w:pPr>
        <w:rPr>
          <w:rFonts w:hint="eastAsia"/>
        </w:rPr>
      </w:pPr>
    </w:p>
    <w:p w14:paraId="45075993" w14:textId="77777777" w:rsidR="00E01816" w:rsidRDefault="00E01816">
      <w:pPr>
        <w:rPr>
          <w:rFonts w:hint="eastAsia"/>
        </w:rPr>
      </w:pPr>
    </w:p>
    <w:p w14:paraId="4073A3B0" w14:textId="77777777" w:rsidR="00E01816" w:rsidRDefault="00E01816">
      <w:pPr>
        <w:rPr>
          <w:rFonts w:hint="eastAsia"/>
        </w:rPr>
      </w:pPr>
      <w:r>
        <w:rPr>
          <w:rFonts w:hint="eastAsia"/>
        </w:rPr>
        <w:tab/>
        <w:t>殷姓的起源主要有两种说法。一种说法认为殷姓起源于商朝王族之后。在公元前16世纪至前11世纪之间建立并统治了中原地区的商朝，其都城之一就叫做殷，位于今天的河南省安阳市附近。随着商朝的灭亡，部分王室成员及贵族后代为了纪念故国，便以“殷”为姓氏，逐渐形成了殷姓这一分支。另一种观点则指出，殷姓可能来源于古代某个部落或氏族的名字，在长期的社会变迁过程中演变成一个固定的姓氏。无论是哪种起源方式，殷姓都是中华民族大家庭里不可或缺的一员。</w:t>
      </w:r>
    </w:p>
    <w:p w14:paraId="5FFFCB1D" w14:textId="77777777" w:rsidR="00E01816" w:rsidRDefault="00E01816">
      <w:pPr>
        <w:rPr>
          <w:rFonts w:hint="eastAsia"/>
        </w:rPr>
      </w:pPr>
    </w:p>
    <w:p w14:paraId="2CBAD331" w14:textId="77777777" w:rsidR="00E01816" w:rsidRDefault="00E01816">
      <w:pPr>
        <w:rPr>
          <w:rFonts w:hint="eastAsia"/>
        </w:rPr>
      </w:pPr>
    </w:p>
    <w:p w14:paraId="6A9998DA" w14:textId="77777777" w:rsidR="00E01816" w:rsidRDefault="00E01816">
      <w:pPr>
        <w:rPr>
          <w:rFonts w:hint="eastAsia"/>
        </w:rPr>
      </w:pPr>
    </w:p>
    <w:p w14:paraId="3E143DB3" w14:textId="77777777" w:rsidR="00E01816" w:rsidRDefault="00E01816">
      <w:pPr>
        <w:rPr>
          <w:rFonts w:hint="eastAsia"/>
        </w:rPr>
      </w:pPr>
      <w:r>
        <w:rPr>
          <w:rFonts w:hint="eastAsia"/>
        </w:rPr>
        <w:tab/>
        <w:t>分布情况</w:t>
      </w:r>
    </w:p>
    <w:p w14:paraId="0B3DD7A8" w14:textId="77777777" w:rsidR="00E01816" w:rsidRDefault="00E01816">
      <w:pPr>
        <w:rPr>
          <w:rFonts w:hint="eastAsia"/>
        </w:rPr>
      </w:pPr>
    </w:p>
    <w:p w14:paraId="7A85863E" w14:textId="77777777" w:rsidR="00E01816" w:rsidRDefault="00E01816">
      <w:pPr>
        <w:rPr>
          <w:rFonts w:hint="eastAsia"/>
        </w:rPr>
      </w:pPr>
    </w:p>
    <w:p w14:paraId="6AB88441" w14:textId="77777777" w:rsidR="00E01816" w:rsidRDefault="00E01816">
      <w:pPr>
        <w:rPr>
          <w:rFonts w:hint="eastAsia"/>
        </w:rPr>
      </w:pPr>
      <w:r>
        <w:rPr>
          <w:rFonts w:hint="eastAsia"/>
        </w:rPr>
        <w:tab/>
        <w:t>从地理分布上看，殷姓人口主要集中在中国北方地区，尤其是山东、河北等地较为常见。不过随着时间推移以及人口迁移等因素影响，如今在全国范围内都可以见到殷姓人士的身影。值得注意的是，在海外华人社区中也不乏殷姓后裔的存在，他们带着对祖先文化的怀念，在世界各地继续书写着属于自己的故事。</w:t>
      </w:r>
    </w:p>
    <w:p w14:paraId="50FEC58C" w14:textId="77777777" w:rsidR="00E01816" w:rsidRDefault="00E01816">
      <w:pPr>
        <w:rPr>
          <w:rFonts w:hint="eastAsia"/>
        </w:rPr>
      </w:pPr>
    </w:p>
    <w:p w14:paraId="28A23BD6" w14:textId="77777777" w:rsidR="00E01816" w:rsidRDefault="00E01816">
      <w:pPr>
        <w:rPr>
          <w:rFonts w:hint="eastAsia"/>
        </w:rPr>
      </w:pPr>
    </w:p>
    <w:p w14:paraId="546BB8A6" w14:textId="77777777" w:rsidR="00E01816" w:rsidRDefault="00E01816">
      <w:pPr>
        <w:rPr>
          <w:rFonts w:hint="eastAsia"/>
        </w:rPr>
      </w:pPr>
    </w:p>
    <w:p w14:paraId="2A60D502" w14:textId="77777777" w:rsidR="00E01816" w:rsidRDefault="00E01816">
      <w:pPr>
        <w:rPr>
          <w:rFonts w:hint="eastAsia"/>
        </w:rPr>
      </w:pPr>
      <w:r>
        <w:rPr>
          <w:rFonts w:hint="eastAsia"/>
        </w:rPr>
        <w:tab/>
        <w:t>文化象征意义</w:t>
      </w:r>
    </w:p>
    <w:p w14:paraId="108ADAB7" w14:textId="77777777" w:rsidR="00E01816" w:rsidRDefault="00E01816">
      <w:pPr>
        <w:rPr>
          <w:rFonts w:hint="eastAsia"/>
        </w:rPr>
      </w:pPr>
    </w:p>
    <w:p w14:paraId="1214042A" w14:textId="77777777" w:rsidR="00E01816" w:rsidRDefault="00E01816">
      <w:pPr>
        <w:rPr>
          <w:rFonts w:hint="eastAsia"/>
        </w:rPr>
      </w:pPr>
    </w:p>
    <w:p w14:paraId="378B26AD" w14:textId="77777777" w:rsidR="00E01816" w:rsidRDefault="00E01816">
      <w:pPr>
        <w:rPr>
          <w:rFonts w:hint="eastAsia"/>
        </w:rPr>
      </w:pPr>
      <w:r>
        <w:rPr>
          <w:rFonts w:hint="eastAsia"/>
        </w:rPr>
        <w:tab/>
        <w:t>对于许多殷姓人家来说，他们的姓氏不仅仅是一个简单的标识符，更蕴含着丰富的文化内涵。它代表着对先祖的尊敬与缅怀，同时也激励着后人继承发扬优秀传统文化。“殷”字本身就有浓厚的文化气息——它既可以指代深沉的颜色（如殷红），也可以用来形容事物繁盛、富足的状态，这使得殷姓成为一个充满正能量和美好寓意的符号。</w:t>
      </w:r>
    </w:p>
    <w:p w14:paraId="6A717B4C" w14:textId="77777777" w:rsidR="00E01816" w:rsidRDefault="00E01816">
      <w:pPr>
        <w:rPr>
          <w:rFonts w:hint="eastAsia"/>
        </w:rPr>
      </w:pPr>
    </w:p>
    <w:p w14:paraId="300499DC" w14:textId="77777777" w:rsidR="00E01816" w:rsidRDefault="00E01816">
      <w:pPr>
        <w:rPr>
          <w:rFonts w:hint="eastAsia"/>
        </w:rPr>
      </w:pPr>
    </w:p>
    <w:p w14:paraId="0446FC78" w14:textId="77777777" w:rsidR="00E01816" w:rsidRDefault="00E01816">
      <w:pPr>
        <w:rPr>
          <w:rFonts w:hint="eastAsia"/>
        </w:rPr>
      </w:pPr>
    </w:p>
    <w:p w14:paraId="4A1C7D0A" w14:textId="77777777" w:rsidR="00E01816" w:rsidRDefault="00E01816">
      <w:pPr>
        <w:rPr>
          <w:rFonts w:hint="eastAsia"/>
        </w:rPr>
      </w:pPr>
      <w:r>
        <w:rPr>
          <w:rFonts w:hint="eastAsia"/>
        </w:rPr>
        <w:tab/>
        <w:t>现代视角下的殷姓</w:t>
      </w:r>
    </w:p>
    <w:p w14:paraId="0D12A38B" w14:textId="77777777" w:rsidR="00E01816" w:rsidRDefault="00E01816">
      <w:pPr>
        <w:rPr>
          <w:rFonts w:hint="eastAsia"/>
        </w:rPr>
      </w:pPr>
    </w:p>
    <w:p w14:paraId="16E3FFC8" w14:textId="77777777" w:rsidR="00E01816" w:rsidRDefault="00E01816">
      <w:pPr>
        <w:rPr>
          <w:rFonts w:hint="eastAsia"/>
        </w:rPr>
      </w:pPr>
    </w:p>
    <w:p w14:paraId="4004E21C" w14:textId="77777777" w:rsidR="00E01816" w:rsidRDefault="00E01816">
      <w:pPr>
        <w:rPr>
          <w:rFonts w:hint="eastAsia"/>
        </w:rPr>
      </w:pPr>
      <w:r>
        <w:rPr>
          <w:rFonts w:hint="eastAsia"/>
        </w:rPr>
        <w:tab/>
        <w:t>进入21世纪以来，随着全球化进程加快以及互联网技术的发展，越来越多的殷姓人士开始通过各种渠道了解自己姓氏背后的故事，并积极参与到相关历史文化的研究与传播活动中去。与此同时，也有不少年轻人利用社交媒体平台分享关于自己姓氏的小知识，促进了不同地域间殷姓族群之间的交流互动。可以说，在新时代背景下，殷姓不仅延续了古老的传统，也在不断地焕发出新的活力。</w:t>
      </w:r>
    </w:p>
    <w:p w14:paraId="750F2EC0" w14:textId="77777777" w:rsidR="00E01816" w:rsidRDefault="00E01816">
      <w:pPr>
        <w:rPr>
          <w:rFonts w:hint="eastAsia"/>
        </w:rPr>
      </w:pPr>
    </w:p>
    <w:p w14:paraId="1A8607F2" w14:textId="77777777" w:rsidR="00E01816" w:rsidRDefault="00E01816">
      <w:pPr>
        <w:rPr>
          <w:rFonts w:hint="eastAsia"/>
        </w:rPr>
      </w:pPr>
    </w:p>
    <w:p w14:paraId="447C73E2" w14:textId="77777777" w:rsidR="00E01816" w:rsidRDefault="00E01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6F275" w14:textId="22EBA097" w:rsidR="00C30752" w:rsidRDefault="00C30752"/>
    <w:sectPr w:rsidR="00C30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52"/>
    <w:rsid w:val="00C30752"/>
    <w:rsid w:val="00C622F5"/>
    <w:rsid w:val="00E0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DDA73-DE7D-4378-AFC5-0FFD20A6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