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5E499D" w14:textId="77777777" w:rsidR="00B4288F" w:rsidRDefault="00B4288F">
      <w:pPr>
        <w:rPr>
          <w:rFonts w:hint="eastAsia"/>
        </w:rPr>
      </w:pPr>
      <w:r>
        <w:rPr>
          <w:rFonts w:hint="eastAsia"/>
        </w:rPr>
        <w:t>女儿的笑容，温暖整个世界</w:t>
      </w:r>
    </w:p>
    <w:p w14:paraId="426CE3C5" w14:textId="77777777" w:rsidR="00B4288F" w:rsidRDefault="00B4288F">
      <w:pPr>
        <w:rPr>
          <w:rFonts w:hint="eastAsia"/>
        </w:rPr>
      </w:pPr>
      <w:r>
        <w:rPr>
          <w:rFonts w:hint="eastAsia"/>
        </w:rPr>
        <w:t>在这个快节奏的生活中，女儿的笑容就像一缕阳光，照亮了我的每一天。她的纯真和无邪让我体会到生活的美好，每当看到她开心地玩耍，我的心也会随之欢愉。女儿的存在，让我明白了什么是无条件的爱。</w:t>
      </w:r>
    </w:p>
    <w:p w14:paraId="298B1E28" w14:textId="77777777" w:rsidR="00B4288F" w:rsidRDefault="00B4288F"/>
    <w:p w14:paraId="6F8CD4E7" w14:textId="77777777" w:rsidR="00B4288F" w:rsidRDefault="00B4288F">
      <w:pPr>
        <w:rPr>
          <w:rFonts w:hint="eastAsia"/>
        </w:rPr>
      </w:pPr>
      <w:r>
        <w:rPr>
          <w:rFonts w:hint="eastAsia"/>
        </w:rPr>
        <w:t>陪伴是最长情的告白</w:t>
      </w:r>
    </w:p>
    <w:p w14:paraId="421CE828" w14:textId="77777777" w:rsidR="00B4288F" w:rsidRDefault="00B4288F">
      <w:pPr>
        <w:rPr>
          <w:rFonts w:hint="eastAsia"/>
        </w:rPr>
      </w:pPr>
      <w:r>
        <w:rPr>
          <w:rFonts w:hint="eastAsia"/>
        </w:rPr>
        <w:t>每当我和女儿一起度过那些简单却幸福的时光，比如一起读书、一起画画，我都感受到深深的满足。她的每一句“妈妈，我爱你”，都仿佛是世界上最动人的情话。陪伴她成长，是我生命中最美好的旅程。</w:t>
      </w:r>
    </w:p>
    <w:p w14:paraId="142BD7A1" w14:textId="77777777" w:rsidR="00B4288F" w:rsidRDefault="00B4288F"/>
    <w:p w14:paraId="0B1136A8" w14:textId="77777777" w:rsidR="00B4288F" w:rsidRDefault="00B4288F">
      <w:pPr>
        <w:rPr>
          <w:rFonts w:hint="eastAsia"/>
        </w:rPr>
      </w:pPr>
      <w:r>
        <w:rPr>
          <w:rFonts w:hint="eastAsia"/>
        </w:rPr>
        <w:t>探索世界的好奇心</w:t>
      </w:r>
    </w:p>
    <w:p w14:paraId="6B250023" w14:textId="77777777" w:rsidR="00B4288F" w:rsidRDefault="00B4288F">
      <w:pPr>
        <w:rPr>
          <w:rFonts w:hint="eastAsia"/>
        </w:rPr>
      </w:pPr>
      <w:r>
        <w:rPr>
          <w:rFonts w:hint="eastAsia"/>
        </w:rPr>
        <w:t>女儿对世界的好奇心让我感到惊喜。她总是问：“为什么天空是蓝色的？”“树木为什么会长高？”这种无尽的探索精神让我也重新审视周围的事物。在她的眼中，世界充满了奇迹，我愿意和她一起去探索每一个未知的角落。</w:t>
      </w:r>
    </w:p>
    <w:p w14:paraId="137C984D" w14:textId="77777777" w:rsidR="00B4288F" w:rsidRDefault="00B4288F"/>
    <w:p w14:paraId="3E7E1D82" w14:textId="77777777" w:rsidR="00B4288F" w:rsidRDefault="00B4288F">
      <w:pPr>
        <w:rPr>
          <w:rFonts w:hint="eastAsia"/>
        </w:rPr>
      </w:pPr>
      <w:r>
        <w:rPr>
          <w:rFonts w:hint="eastAsia"/>
        </w:rPr>
        <w:t>成长中的点滴瞬间</w:t>
      </w:r>
    </w:p>
    <w:p w14:paraId="115E6969" w14:textId="77777777" w:rsidR="00B4288F" w:rsidRDefault="00B4288F">
      <w:pPr>
        <w:rPr>
          <w:rFonts w:hint="eastAsia"/>
        </w:rPr>
      </w:pPr>
      <w:r>
        <w:rPr>
          <w:rFonts w:hint="eastAsia"/>
        </w:rPr>
        <w:t>女儿的每一次成长都是我心中最珍贵的记忆。从她第一次叫出“妈妈”，到现在能独立完成作业，每一个瞬间都让我感动。看着她一步步走向自信，我深知这是我们共同努力的最后的总结。每当我为她的成就感到骄傲时，心中充满了感激。</w:t>
      </w:r>
    </w:p>
    <w:p w14:paraId="5E166136" w14:textId="77777777" w:rsidR="00B4288F" w:rsidRDefault="00B4288F"/>
    <w:p w14:paraId="5507A9A3" w14:textId="77777777" w:rsidR="00B4288F" w:rsidRDefault="00B4288F">
      <w:pPr>
        <w:rPr>
          <w:rFonts w:hint="eastAsia"/>
        </w:rPr>
      </w:pPr>
      <w:r>
        <w:rPr>
          <w:rFonts w:hint="eastAsia"/>
        </w:rPr>
        <w:t>无条件的支持与理解</w:t>
      </w:r>
    </w:p>
    <w:p w14:paraId="39E2032E" w14:textId="77777777" w:rsidR="00B4288F" w:rsidRDefault="00B4288F">
      <w:pPr>
        <w:rPr>
          <w:rFonts w:hint="eastAsia"/>
        </w:rPr>
      </w:pPr>
      <w:r>
        <w:rPr>
          <w:rFonts w:hint="eastAsia"/>
        </w:rPr>
        <w:t>在女儿的成长过程中，作为母亲的我希望她知道，无论发生什么，我都会在她身边支持她。她可以自由表达自己的感受，我愿意成为她最坚定的后盾。这样的理解与信任，是我们母女关系最重要的基石。</w:t>
      </w:r>
    </w:p>
    <w:p w14:paraId="68C366B3" w14:textId="77777777" w:rsidR="00B4288F" w:rsidRDefault="00B4288F"/>
    <w:p w14:paraId="7EB83030" w14:textId="77777777" w:rsidR="00B4288F" w:rsidRDefault="00B4288F">
      <w:pPr>
        <w:rPr>
          <w:rFonts w:hint="eastAsia"/>
        </w:rPr>
      </w:pPr>
      <w:r>
        <w:rPr>
          <w:rFonts w:hint="eastAsia"/>
        </w:rPr>
        <w:t>未来的无限可能</w:t>
      </w:r>
    </w:p>
    <w:p w14:paraId="3CEB4A03" w14:textId="77777777" w:rsidR="00B4288F" w:rsidRDefault="00B4288F">
      <w:pPr>
        <w:rPr>
          <w:rFonts w:hint="eastAsia"/>
        </w:rPr>
      </w:pPr>
      <w:r>
        <w:rPr>
          <w:rFonts w:hint="eastAsia"/>
        </w:rPr>
        <w:t>女儿的未来充满了无限可能，我期待看到她追逐梦想的模样。无论她选择什么样的道路，我都会全力支持。希望她在追求理想的过程中，始终保持那份对生活的热爱与好奇。</w:t>
      </w:r>
    </w:p>
    <w:p w14:paraId="2889B3B0" w14:textId="77777777" w:rsidR="00B4288F" w:rsidRDefault="00B4288F"/>
    <w:p w14:paraId="50FD53D1" w14:textId="77777777" w:rsidR="00B4288F" w:rsidRDefault="00B4288F">
      <w:pPr>
        <w:rPr>
          <w:rFonts w:hint="eastAsia"/>
        </w:rPr>
      </w:pPr>
      <w:r>
        <w:rPr>
          <w:rFonts w:hint="eastAsia"/>
        </w:rPr>
        <w:t>总结：爱的传递</w:t>
      </w:r>
    </w:p>
    <w:p w14:paraId="113E0C77" w14:textId="77777777" w:rsidR="00B4288F" w:rsidRDefault="00B4288F">
      <w:pPr>
        <w:rPr>
          <w:rFonts w:hint="eastAsia"/>
        </w:rPr>
      </w:pPr>
      <w:r>
        <w:rPr>
          <w:rFonts w:hint="eastAsia"/>
        </w:rPr>
        <w:t>女儿是我生命中最温暖的存在，她教会了我爱与被爱的真谛。在这条母女之路上，我们一起成长，彼此成就。我愿意用自己的全部去呵护她，愿我们的每一天都充满欢笑和爱。</w:t>
      </w:r>
    </w:p>
    <w:p w14:paraId="4D725DDA" w14:textId="77777777" w:rsidR="00B4288F" w:rsidRDefault="00B4288F"/>
    <w:p w14:paraId="5D75F92E" w14:textId="77777777" w:rsidR="00B4288F" w:rsidRDefault="00B4288F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91D2DEF" w14:textId="37875288" w:rsidR="00773B22" w:rsidRDefault="00773B22"/>
    <w:sectPr w:rsidR="00773B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B22"/>
    <w:rsid w:val="00773B22"/>
    <w:rsid w:val="00B4288F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3AC09F-CFCC-4ACE-99DF-FB7F20B50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773B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773B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773B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773B22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773B22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773B22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773B22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773B22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773B22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773B2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773B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773B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773B22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773B22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773B22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773B22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773B22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773B22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773B2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773B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773B2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773B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3B2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3B22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773B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3B2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3B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3B22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773B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