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DB57" w14:textId="77777777" w:rsidR="008D41D0" w:rsidRDefault="008D41D0">
      <w:pPr>
        <w:rPr>
          <w:rFonts w:hint="eastAsia"/>
        </w:rPr>
      </w:pPr>
      <w:r>
        <w:rPr>
          <w:rFonts w:hint="eastAsia"/>
        </w:rPr>
        <w:t>思念的旋律</w:t>
      </w:r>
    </w:p>
    <w:p w14:paraId="671D565F" w14:textId="77777777" w:rsidR="008D41D0" w:rsidRDefault="008D41D0">
      <w:pPr>
        <w:rPr>
          <w:rFonts w:hint="eastAsia"/>
        </w:rPr>
      </w:pPr>
      <w:r>
        <w:rPr>
          <w:rFonts w:hint="eastAsia"/>
        </w:rPr>
        <w:t>每当夜幕降临，窗外的星空璀璨，我的思念便如潮水般涌来。女儿在国外求学，身处异乡的她，正经历着属于她的青春与梦想。而我，却在这片熟悉的土地上，默默回忆着她的欢声笑语，心中满是牵挂。</w:t>
      </w:r>
    </w:p>
    <w:p w14:paraId="42FDC3E2" w14:textId="77777777" w:rsidR="008D41D0" w:rsidRDefault="008D41D0"/>
    <w:p w14:paraId="594F07CF" w14:textId="77777777" w:rsidR="008D41D0" w:rsidRDefault="008D41D0">
      <w:pPr>
        <w:rPr>
          <w:rFonts w:hint="eastAsia"/>
        </w:rPr>
      </w:pPr>
      <w:r>
        <w:rPr>
          <w:rFonts w:hint="eastAsia"/>
        </w:rPr>
        <w:t>温馨的回忆</w:t>
      </w:r>
    </w:p>
    <w:p w14:paraId="2E190A41" w14:textId="77777777" w:rsidR="008D41D0" w:rsidRDefault="008D41D0">
      <w:pPr>
        <w:rPr>
          <w:rFonts w:hint="eastAsia"/>
        </w:rPr>
      </w:pPr>
      <w:r>
        <w:rPr>
          <w:rFonts w:hint="eastAsia"/>
        </w:rPr>
        <w:t>记得她刚踏入校园的那一刻，脸上洋溢着自信与兴奋。我告诉她，生活在异国他乡会有许多挑战，但也会有无数美好的瞬间。虽然她已经适应了那里的生活，但作为母亲的我，却时常回忆起她童年时的点滴。那些一起看电影、逛公园的时光，仿佛在脑海中不断重播，让我心生暖意。</w:t>
      </w:r>
    </w:p>
    <w:p w14:paraId="6DBA0BFD" w14:textId="77777777" w:rsidR="008D41D0" w:rsidRDefault="008D41D0"/>
    <w:p w14:paraId="3CEEC3CA" w14:textId="77777777" w:rsidR="008D41D0" w:rsidRDefault="008D41D0">
      <w:pPr>
        <w:rPr>
          <w:rFonts w:hint="eastAsia"/>
        </w:rPr>
      </w:pPr>
      <w:r>
        <w:rPr>
          <w:rFonts w:hint="eastAsia"/>
        </w:rPr>
        <w:t>科技的桥梁</w:t>
      </w:r>
    </w:p>
    <w:p w14:paraId="0ABE0AC5" w14:textId="77777777" w:rsidR="008D41D0" w:rsidRDefault="008D41D0">
      <w:pPr>
        <w:rPr>
          <w:rFonts w:hint="eastAsia"/>
        </w:rPr>
      </w:pPr>
      <w:r>
        <w:rPr>
          <w:rFonts w:hint="eastAsia"/>
        </w:rPr>
        <w:t>每周与女儿视频通话，是我最期待的时刻。通过屏幕，我能看到她的笑容，听到她的声音，仿佛一切都回到了从前。然而，千里之外的距离，总是让我难免感到孤独。尽管现代科技让我们能够随时联系，但那种面对面的温暖，依然无法替代。看到她在异国的生活，我既感到骄傲，又心生忧虑，害怕她会遇到挫折，想要给予她更多的支持。</w:t>
      </w:r>
    </w:p>
    <w:p w14:paraId="6E3FA003" w14:textId="77777777" w:rsidR="008D41D0" w:rsidRDefault="008D41D0"/>
    <w:p w14:paraId="5760B326" w14:textId="77777777" w:rsidR="008D41D0" w:rsidRDefault="008D41D0">
      <w:pPr>
        <w:rPr>
          <w:rFonts w:hint="eastAsia"/>
        </w:rPr>
      </w:pPr>
      <w:r>
        <w:rPr>
          <w:rFonts w:hint="eastAsia"/>
        </w:rPr>
        <w:t>成长的旅程</w:t>
      </w:r>
    </w:p>
    <w:p w14:paraId="56188E3F" w14:textId="77777777" w:rsidR="008D41D0" w:rsidRDefault="008D41D0">
      <w:pPr>
        <w:rPr>
          <w:rFonts w:hint="eastAsia"/>
        </w:rPr>
      </w:pPr>
      <w:r>
        <w:rPr>
          <w:rFonts w:hint="eastAsia"/>
        </w:rPr>
        <w:t>我明白，女儿在国外的学习不仅是学业的追求，更是她人生的一段重要旅程。她在这里结交了新朋友，体验了不同的文化，培养了独立思考的能力。虽然我常常想念她，但我也深知，放手让她去探索，才是作为母亲最好的选择。她的每一次成长，都是我心中最大的欣慰。</w:t>
      </w:r>
    </w:p>
    <w:p w14:paraId="718E20DF" w14:textId="77777777" w:rsidR="008D41D0" w:rsidRDefault="008D41D0"/>
    <w:p w14:paraId="53F71B24" w14:textId="77777777" w:rsidR="008D41D0" w:rsidRDefault="008D41D0">
      <w:pPr>
        <w:rPr>
          <w:rFonts w:hint="eastAsia"/>
        </w:rPr>
      </w:pPr>
      <w:r>
        <w:rPr>
          <w:rFonts w:hint="eastAsia"/>
        </w:rPr>
        <w:t>心中的寄语</w:t>
      </w:r>
    </w:p>
    <w:p w14:paraId="29C0A1F9" w14:textId="77777777" w:rsidR="008D41D0" w:rsidRDefault="008D41D0">
      <w:pPr>
        <w:rPr>
          <w:rFonts w:hint="eastAsia"/>
        </w:rPr>
      </w:pPr>
      <w:r>
        <w:rPr>
          <w:rFonts w:hint="eastAsia"/>
        </w:rPr>
        <w:t>亲爱的女儿，无论你身在何处，我的心始终与你同在。希望你在国外的每一天都充满阳光与快乐，能够勇敢地面对生活中的挑战。记得多和我分享你的经历，无论是开心还是困难，我都愿意倾听。我想你，永远爱你。</w:t>
      </w:r>
    </w:p>
    <w:p w14:paraId="08E8CB7B" w14:textId="77777777" w:rsidR="008D41D0" w:rsidRDefault="008D41D0"/>
    <w:p w14:paraId="65513C5C" w14:textId="77777777" w:rsidR="008D41D0" w:rsidRDefault="008D41D0">
      <w:pPr>
        <w:rPr>
          <w:rFonts w:hint="eastAsia"/>
        </w:rPr>
      </w:pPr>
      <w:r>
        <w:rPr>
          <w:rFonts w:hint="eastAsia"/>
        </w:rPr>
        <w:t>期待重聚</w:t>
      </w:r>
    </w:p>
    <w:p w14:paraId="33B95B9D" w14:textId="77777777" w:rsidR="008D41D0" w:rsidRDefault="008D41D0">
      <w:pPr>
        <w:rPr>
          <w:rFonts w:hint="eastAsia"/>
        </w:rPr>
      </w:pPr>
      <w:r>
        <w:rPr>
          <w:rFonts w:hint="eastAsia"/>
        </w:rPr>
        <w:t>在每一个思念的夜晚，我都会想象与女儿重聚的那一刻。那时，我们可以一起走在熟悉的小路上，分享彼此的故事。我期待着再次拥抱她，告诉她她的每一次努力都让我无比骄傲。或许，距离只是暂时的，我相信，终有一天，我们会在一起，笑谈那些岁月的点滴。</w:t>
      </w:r>
    </w:p>
    <w:p w14:paraId="36A4BE53" w14:textId="77777777" w:rsidR="008D41D0" w:rsidRDefault="008D41D0"/>
    <w:p w14:paraId="2B38ECF5" w14:textId="77777777" w:rsidR="008D41D0" w:rsidRDefault="008D41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313E28" w14:textId="7D0E5DFF" w:rsidR="0029097C" w:rsidRDefault="0029097C"/>
    <w:sectPr w:rsidR="0029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7C"/>
    <w:rsid w:val="0029097C"/>
    <w:rsid w:val="008D41D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75059-6BD8-4AB3-8BCD-B7311AEF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0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0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09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09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09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09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09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09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0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0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09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09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09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09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09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09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09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09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0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9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0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9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9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0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