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A34AD" w14:textId="77777777" w:rsidR="00AF19B8" w:rsidRDefault="00AF19B8">
      <w:pPr>
        <w:rPr>
          <w:rFonts w:hint="eastAsia"/>
        </w:rPr>
      </w:pPr>
      <w:r>
        <w:rPr>
          <w:rFonts w:hint="eastAsia"/>
        </w:rPr>
        <w:t>女人唱歌的魅力</w:t>
      </w:r>
    </w:p>
    <w:p w14:paraId="5B119675" w14:textId="77777777" w:rsidR="00AF19B8" w:rsidRDefault="00AF19B8">
      <w:pPr>
        <w:rPr>
          <w:rFonts w:hint="eastAsia"/>
        </w:rPr>
      </w:pPr>
      <w:r>
        <w:rPr>
          <w:rFonts w:hint="eastAsia"/>
        </w:rPr>
        <w:t>在这个世界上，音乐是一种无国界的语言，而女人的声音更是赋予了音乐独特的灵魂。她们用声音传递情感，讲述故事，唤起回忆。每当她们开口唱歌，仿佛整个世界都为之静止，倾听那优美的旋律。女人的歌声如同涓涓细流，滋润着每一颗心灵，温暖着每一个角落。</w:t>
      </w:r>
    </w:p>
    <w:p w14:paraId="5D9E48C1" w14:textId="77777777" w:rsidR="00AF19B8" w:rsidRDefault="00AF19B8"/>
    <w:p w14:paraId="4072222B" w14:textId="77777777" w:rsidR="00AF19B8" w:rsidRDefault="00AF19B8">
      <w:pPr>
        <w:rPr>
          <w:rFonts w:hint="eastAsia"/>
        </w:rPr>
      </w:pPr>
      <w:r>
        <w:rPr>
          <w:rFonts w:hint="eastAsia"/>
        </w:rPr>
        <w:t>歌声中的情感表达</w:t>
      </w:r>
    </w:p>
    <w:p w14:paraId="2DB0286C" w14:textId="77777777" w:rsidR="00AF19B8" w:rsidRDefault="00AF19B8">
      <w:r>
        <w:rPr>
          <w:rFonts w:hint="eastAsia"/>
        </w:rPr>
        <w:t>一位优秀的女歌手，她的歌声不仅仅是音符的堆砌，而是情感的流露。她们能够通过一曲一声，传递出快乐、悲伤、渴望与希望。每当她们唱起动人的旋律，观众无不被她们深情的演绎所打动。那种饱含激情的表演，仿佛将听众带入了一个全新的世界，让人沉醉不已。</w:t>
      </w:r>
    </w:p>
    <w:p w14:paraId="04B026C8" w14:textId="77777777" w:rsidR="00AF19B8" w:rsidRDefault="00AF19B8"/>
    <w:p w14:paraId="64988EF6" w14:textId="77777777" w:rsidR="00AF19B8" w:rsidRDefault="00AF19B8">
      <w:pPr>
        <w:rPr>
          <w:rFonts w:hint="eastAsia"/>
        </w:rPr>
      </w:pPr>
      <w:r>
        <w:rPr>
          <w:rFonts w:hint="eastAsia"/>
        </w:rPr>
        <w:t>声音的力量与魅力</w:t>
      </w:r>
    </w:p>
    <w:p w14:paraId="6CBAB29D" w14:textId="77777777" w:rsidR="00AF19B8" w:rsidRDefault="00AF19B8">
      <w:pPr>
        <w:rPr>
          <w:rFonts w:hint="eastAsia"/>
        </w:rPr>
      </w:pPr>
      <w:r>
        <w:rPr>
          <w:rFonts w:hint="eastAsia"/>
        </w:rPr>
        <w:t>女人的声音具有独特的魅力，宛如清晨的露珠，清新而纯净；又似黄昏的晚霞，温柔而富有层次。她们用声音的高低起伏，编织出一幅幅动人的画面。无论是悠扬的民谣，还是激昂的摇滚，女性歌手总能用她们的才华和魅力，打动每一个聆听者的心弦。</w:t>
      </w:r>
    </w:p>
    <w:p w14:paraId="611AB44F" w14:textId="77777777" w:rsidR="00AF19B8" w:rsidRDefault="00AF19B8"/>
    <w:p w14:paraId="5F429639" w14:textId="77777777" w:rsidR="00AF19B8" w:rsidRDefault="00AF19B8">
      <w:pPr>
        <w:rPr>
          <w:rFonts w:hint="eastAsia"/>
        </w:rPr>
      </w:pPr>
      <w:r>
        <w:rPr>
          <w:rFonts w:hint="eastAsia"/>
        </w:rPr>
        <w:t>艺术与生活的交融</w:t>
      </w:r>
    </w:p>
    <w:p w14:paraId="00D85797" w14:textId="77777777" w:rsidR="00AF19B8" w:rsidRDefault="00AF19B8">
      <w:pPr>
        <w:rPr>
          <w:rFonts w:hint="eastAsia"/>
        </w:rPr>
      </w:pPr>
      <w:r>
        <w:rPr>
          <w:rFonts w:hint="eastAsia"/>
        </w:rPr>
        <w:t>唱歌对于许多女性而言，不仅是一种艺术表达，更是生活的一部分。通过音乐，她们可以释放压力、抒发情感，甚至找到自我。她们在歌声中找到了勇气与力量，面对生活中的挑战和困惑。每一首歌都是她们人生经历的缩影，蕴含着深厚的智慧和感悟。</w:t>
      </w:r>
    </w:p>
    <w:p w14:paraId="0075C1F2" w14:textId="77777777" w:rsidR="00AF19B8" w:rsidRDefault="00AF19B8"/>
    <w:p w14:paraId="09436DD0" w14:textId="77777777" w:rsidR="00AF19B8" w:rsidRDefault="00AF19B8">
      <w:pPr>
        <w:rPr>
          <w:rFonts w:hint="eastAsia"/>
        </w:rPr>
      </w:pPr>
      <w:r>
        <w:rPr>
          <w:rFonts w:hint="eastAsia"/>
        </w:rPr>
        <w:t>赞美与激励</w:t>
      </w:r>
    </w:p>
    <w:p w14:paraId="2E4EFCBB" w14:textId="77777777" w:rsidR="00AF19B8" w:rsidRDefault="00AF19B8">
      <w:pPr>
        <w:rPr>
          <w:rFonts w:hint="eastAsia"/>
        </w:rPr>
      </w:pPr>
      <w:r>
        <w:rPr>
          <w:rFonts w:hint="eastAsia"/>
        </w:rPr>
        <w:t>每一位能歌善舞的女性都是值得赞美的，她们不仅展现了女性的力量与美丽，也为社会带来了积极的影响。通过她们的歌声，更多的人被激励去追求梦想，勇敢面对生活的挑战。女性歌手的坚持与努力，激励着无数年轻人勇敢追求自己的音乐梦想，让世界更加多姿多彩。</w:t>
      </w:r>
    </w:p>
    <w:p w14:paraId="363C69FF" w14:textId="77777777" w:rsidR="00AF19B8" w:rsidRDefault="00AF19B8"/>
    <w:p w14:paraId="153C0F4D" w14:textId="77777777" w:rsidR="00AF19B8" w:rsidRDefault="00AF19B8">
      <w:pPr>
        <w:rPr>
          <w:rFonts w:hint="eastAsia"/>
        </w:rPr>
      </w:pPr>
      <w:r>
        <w:rPr>
          <w:rFonts w:hint="eastAsia"/>
        </w:rPr>
        <w:t>最后的总结：歌声中的女性力量</w:t>
      </w:r>
    </w:p>
    <w:p w14:paraId="3F5D6726" w14:textId="77777777" w:rsidR="00AF19B8" w:rsidRDefault="00AF19B8">
      <w:pPr>
        <w:rPr>
          <w:rFonts w:hint="eastAsia"/>
        </w:rPr>
      </w:pPr>
      <w:r>
        <w:rPr>
          <w:rFonts w:hint="eastAsia"/>
        </w:rPr>
        <w:t>在音乐的世界里，女性用她们独特的声音描绘着生活的美好。无论是舞台上的耀眼明星，还是生活中的普通女性，她们都用歌声传递着希望与温暖。让我们一起为每一位会唱歌的女人喝彩，因为她们的声音，让世界更加动听。</w:t>
      </w:r>
    </w:p>
    <w:p w14:paraId="402706A4" w14:textId="77777777" w:rsidR="00AF19B8" w:rsidRDefault="00AF19B8"/>
    <w:p w14:paraId="399DD1C8" w14:textId="77777777" w:rsidR="00AF19B8" w:rsidRDefault="00AF19B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4BE65D" w14:textId="2B32095C" w:rsidR="00D176F5" w:rsidRDefault="00D176F5"/>
    <w:sectPr w:rsidR="00D1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F5"/>
    <w:rsid w:val="00AF19B8"/>
    <w:rsid w:val="00BF10E6"/>
    <w:rsid w:val="00D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0EB23-5B67-4456-AA43-45ABF84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17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1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17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176F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176F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176F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176F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176F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176F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176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17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17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176F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176F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176F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176F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176F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176F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176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1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176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17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6F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17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6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6F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17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