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6EAE9" w14:textId="77777777" w:rsidR="00CA4B9F" w:rsidRDefault="00CA4B9F">
      <w:pPr>
        <w:rPr>
          <w:rFonts w:hint="eastAsia"/>
        </w:rPr>
      </w:pPr>
    </w:p>
    <w:p w14:paraId="6A9CE4C1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呐的拼音</w:t>
      </w:r>
    </w:p>
    <w:p w14:paraId="53E522E1" w14:textId="77777777" w:rsidR="00CA4B9F" w:rsidRDefault="00CA4B9F">
      <w:pPr>
        <w:rPr>
          <w:rFonts w:hint="eastAsia"/>
        </w:rPr>
      </w:pPr>
    </w:p>
    <w:p w14:paraId="4BAC5D67" w14:textId="77777777" w:rsidR="00CA4B9F" w:rsidRDefault="00CA4B9F">
      <w:pPr>
        <w:rPr>
          <w:rFonts w:hint="eastAsia"/>
        </w:rPr>
      </w:pPr>
    </w:p>
    <w:p w14:paraId="35EEF71D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在汉语的广袤天地中，每一个字都承载着深厚的文化底蕴和独特的音韵之美。今天，我们要探讨的是“呐”这个字，其拼音为“nà”，虽然在日常用语中并不常见，但它却以其独特的发音和用法，为汉语增添了别样的魅力。</w:t>
      </w:r>
    </w:p>
    <w:p w14:paraId="0B2BD446" w14:textId="77777777" w:rsidR="00CA4B9F" w:rsidRDefault="00CA4B9F">
      <w:pPr>
        <w:rPr>
          <w:rFonts w:hint="eastAsia"/>
        </w:rPr>
      </w:pPr>
    </w:p>
    <w:p w14:paraId="33F693EF" w14:textId="77777777" w:rsidR="00CA4B9F" w:rsidRDefault="00CA4B9F">
      <w:pPr>
        <w:rPr>
          <w:rFonts w:hint="eastAsia"/>
        </w:rPr>
      </w:pPr>
    </w:p>
    <w:p w14:paraId="35C69FBF" w14:textId="77777777" w:rsidR="00CA4B9F" w:rsidRDefault="00CA4B9F">
      <w:pPr>
        <w:rPr>
          <w:rFonts w:hint="eastAsia"/>
        </w:rPr>
      </w:pPr>
    </w:p>
    <w:p w14:paraId="1C672648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呐的发音特点</w:t>
      </w:r>
    </w:p>
    <w:p w14:paraId="405FB3D4" w14:textId="77777777" w:rsidR="00CA4B9F" w:rsidRDefault="00CA4B9F">
      <w:pPr>
        <w:rPr>
          <w:rFonts w:hint="eastAsia"/>
        </w:rPr>
      </w:pPr>
    </w:p>
    <w:p w14:paraId="5B15BDBA" w14:textId="77777777" w:rsidR="00CA4B9F" w:rsidRDefault="00CA4B9F">
      <w:pPr>
        <w:rPr>
          <w:rFonts w:hint="eastAsia"/>
        </w:rPr>
      </w:pPr>
    </w:p>
    <w:p w14:paraId="1FEB35D9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“呐”字的发音“nà”是一个典型的鼻音韵母结尾的音节。发音时，舌尖抵住下齿龈，舌位略低，声带振动发出声音，同时鼻腔通道打开，使得声音在口腔和鼻腔之间产生共鸣，形成独特的鼻音效果。这个发音不仅具有清晰的音质，还带有一种亲切、随和的感觉，使得“呐”这个字在口语表达中具有一定的感染力。</w:t>
      </w:r>
    </w:p>
    <w:p w14:paraId="74C59949" w14:textId="77777777" w:rsidR="00CA4B9F" w:rsidRDefault="00CA4B9F">
      <w:pPr>
        <w:rPr>
          <w:rFonts w:hint="eastAsia"/>
        </w:rPr>
      </w:pPr>
    </w:p>
    <w:p w14:paraId="38AEBAB7" w14:textId="77777777" w:rsidR="00CA4B9F" w:rsidRDefault="00CA4B9F">
      <w:pPr>
        <w:rPr>
          <w:rFonts w:hint="eastAsia"/>
        </w:rPr>
      </w:pPr>
    </w:p>
    <w:p w14:paraId="39C0320A" w14:textId="77777777" w:rsidR="00CA4B9F" w:rsidRDefault="00CA4B9F">
      <w:pPr>
        <w:rPr>
          <w:rFonts w:hint="eastAsia"/>
        </w:rPr>
      </w:pPr>
    </w:p>
    <w:p w14:paraId="1A3FF76F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呐的字义与用法</w:t>
      </w:r>
    </w:p>
    <w:p w14:paraId="719A50E3" w14:textId="77777777" w:rsidR="00CA4B9F" w:rsidRDefault="00CA4B9F">
      <w:pPr>
        <w:rPr>
          <w:rFonts w:hint="eastAsia"/>
        </w:rPr>
      </w:pPr>
    </w:p>
    <w:p w14:paraId="4370A849" w14:textId="77777777" w:rsidR="00CA4B9F" w:rsidRDefault="00CA4B9F">
      <w:pPr>
        <w:rPr>
          <w:rFonts w:hint="eastAsia"/>
        </w:rPr>
      </w:pPr>
    </w:p>
    <w:p w14:paraId="74396DF1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“呐”在汉语中主要有两种用法。一是作为语气词使用，表示一种感叹、惊讶或询问的语气。例如，在表达惊讶时可以说：“天呐，这是怎么回事？”这里的“呐”起到了加强语气的作用，使得句子更加生动、有力。二是作为动词使用，表示呼喊、叫喊的动作。例如：“他在山上呐喊着，寻找失散的同伴。”这里的“呐”形象地描绘了人物焦急、迫切的心情。</w:t>
      </w:r>
    </w:p>
    <w:p w14:paraId="3E7D4BB1" w14:textId="77777777" w:rsidR="00CA4B9F" w:rsidRDefault="00CA4B9F">
      <w:pPr>
        <w:rPr>
          <w:rFonts w:hint="eastAsia"/>
        </w:rPr>
      </w:pPr>
    </w:p>
    <w:p w14:paraId="57870C6E" w14:textId="77777777" w:rsidR="00CA4B9F" w:rsidRDefault="00CA4B9F">
      <w:pPr>
        <w:rPr>
          <w:rFonts w:hint="eastAsia"/>
        </w:rPr>
      </w:pPr>
    </w:p>
    <w:p w14:paraId="2FE5BC31" w14:textId="77777777" w:rsidR="00CA4B9F" w:rsidRDefault="00CA4B9F">
      <w:pPr>
        <w:rPr>
          <w:rFonts w:hint="eastAsia"/>
        </w:rPr>
      </w:pPr>
    </w:p>
    <w:p w14:paraId="67368491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呐在文学作品中的运用</w:t>
      </w:r>
    </w:p>
    <w:p w14:paraId="5E853AA4" w14:textId="77777777" w:rsidR="00CA4B9F" w:rsidRDefault="00CA4B9F">
      <w:pPr>
        <w:rPr>
          <w:rFonts w:hint="eastAsia"/>
        </w:rPr>
      </w:pPr>
    </w:p>
    <w:p w14:paraId="5F63F120" w14:textId="77777777" w:rsidR="00CA4B9F" w:rsidRDefault="00CA4B9F">
      <w:pPr>
        <w:rPr>
          <w:rFonts w:hint="eastAsia"/>
        </w:rPr>
      </w:pPr>
    </w:p>
    <w:p w14:paraId="0408257B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在文学作品中，“呐”这个字常常被用来塑造人物形象和营造氛围。例如，在描绘一个激动人心的场景时，作家可能会运用“呐”这个字来渲染气氛，使得读者能够更加深入地感受到人物的情感变化。“呐”这个字还可以用来表现人物的性格特点，如豪放、直率等。通过巧妙地运用“呐”这个字，作家可以使得文学作品更加生动、形象，更具感染力。</w:t>
      </w:r>
    </w:p>
    <w:p w14:paraId="5D947885" w14:textId="77777777" w:rsidR="00CA4B9F" w:rsidRDefault="00CA4B9F">
      <w:pPr>
        <w:rPr>
          <w:rFonts w:hint="eastAsia"/>
        </w:rPr>
      </w:pPr>
    </w:p>
    <w:p w14:paraId="766D5B4E" w14:textId="77777777" w:rsidR="00CA4B9F" w:rsidRDefault="00CA4B9F">
      <w:pPr>
        <w:rPr>
          <w:rFonts w:hint="eastAsia"/>
        </w:rPr>
      </w:pPr>
    </w:p>
    <w:p w14:paraId="3A927F77" w14:textId="77777777" w:rsidR="00CA4B9F" w:rsidRDefault="00CA4B9F">
      <w:pPr>
        <w:rPr>
          <w:rFonts w:hint="eastAsia"/>
        </w:rPr>
      </w:pPr>
    </w:p>
    <w:p w14:paraId="65D0128D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呐在口语交流中的魅力</w:t>
      </w:r>
    </w:p>
    <w:p w14:paraId="7E515CF9" w14:textId="77777777" w:rsidR="00CA4B9F" w:rsidRDefault="00CA4B9F">
      <w:pPr>
        <w:rPr>
          <w:rFonts w:hint="eastAsia"/>
        </w:rPr>
      </w:pPr>
    </w:p>
    <w:p w14:paraId="53D316E7" w14:textId="77777777" w:rsidR="00CA4B9F" w:rsidRDefault="00CA4B9F">
      <w:pPr>
        <w:rPr>
          <w:rFonts w:hint="eastAsia"/>
        </w:rPr>
      </w:pPr>
    </w:p>
    <w:p w14:paraId="0134FC21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在口语交流中，“呐”这个字同样具有独特的魅力。由于其发音亲切、随和，因此常常被人们用来表达一种友好的态度。例如，在朋友聚会时，我们可以用“呐”来打招呼：“呐，好久不见，最近过得怎么样？”这样的表达方式不仅能够拉近彼此之间的距离，还能够营造出一种轻松、愉快的氛围。“呐”还可以用来表达一种亲切的问候或关心，如：“呐，你要注意身体啊！”这样的表达方式既表达了关心之情，又带有一种亲切感。</w:t>
      </w:r>
    </w:p>
    <w:p w14:paraId="25DEDA8F" w14:textId="77777777" w:rsidR="00CA4B9F" w:rsidRDefault="00CA4B9F">
      <w:pPr>
        <w:rPr>
          <w:rFonts w:hint="eastAsia"/>
        </w:rPr>
      </w:pPr>
    </w:p>
    <w:p w14:paraId="71AA5EE1" w14:textId="77777777" w:rsidR="00CA4B9F" w:rsidRDefault="00CA4B9F">
      <w:pPr>
        <w:rPr>
          <w:rFonts w:hint="eastAsia"/>
        </w:rPr>
      </w:pPr>
    </w:p>
    <w:p w14:paraId="0DEE2CCF" w14:textId="77777777" w:rsidR="00CA4B9F" w:rsidRDefault="00CA4B9F">
      <w:pPr>
        <w:rPr>
          <w:rFonts w:hint="eastAsia"/>
        </w:rPr>
      </w:pPr>
    </w:p>
    <w:p w14:paraId="109610E1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DF52479" w14:textId="77777777" w:rsidR="00CA4B9F" w:rsidRDefault="00CA4B9F">
      <w:pPr>
        <w:rPr>
          <w:rFonts w:hint="eastAsia"/>
        </w:rPr>
      </w:pPr>
    </w:p>
    <w:p w14:paraId="6AB6428C" w14:textId="77777777" w:rsidR="00CA4B9F" w:rsidRDefault="00CA4B9F">
      <w:pPr>
        <w:rPr>
          <w:rFonts w:hint="eastAsia"/>
        </w:rPr>
      </w:pPr>
    </w:p>
    <w:p w14:paraId="16216823" w14:textId="77777777" w:rsidR="00CA4B9F" w:rsidRDefault="00CA4B9F">
      <w:pPr>
        <w:rPr>
          <w:rFonts w:hint="eastAsia"/>
        </w:rPr>
      </w:pPr>
      <w:r>
        <w:rPr>
          <w:rFonts w:hint="eastAsia"/>
        </w:rPr>
        <w:tab/>
        <w:t>“呐”这个字虽然在日常用语中并不常见，但其独特的发音和用法却为汉语增添了别样的魅力。无论是在文学作品中的运用还是在口语交流中的魅力表现，“呐”都以其独特的音韵之美和丰富的文化内涵赢得了人们的喜爱。让我们在欣赏汉语之美的也更加注重对汉字的学习和运用吧！</w:t>
      </w:r>
    </w:p>
    <w:p w14:paraId="3C767C40" w14:textId="77777777" w:rsidR="00CA4B9F" w:rsidRDefault="00CA4B9F">
      <w:pPr>
        <w:rPr>
          <w:rFonts w:hint="eastAsia"/>
        </w:rPr>
      </w:pPr>
    </w:p>
    <w:p w14:paraId="3B744557" w14:textId="77777777" w:rsidR="00CA4B9F" w:rsidRDefault="00CA4B9F">
      <w:pPr>
        <w:rPr>
          <w:rFonts w:hint="eastAsia"/>
        </w:rPr>
      </w:pPr>
    </w:p>
    <w:p w14:paraId="4C80BEEE" w14:textId="77777777" w:rsidR="00CA4B9F" w:rsidRDefault="00CA4B9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80AF24" w14:textId="7694FB7C" w:rsidR="00924A83" w:rsidRDefault="00924A83"/>
    <w:sectPr w:rsidR="00924A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83"/>
    <w:rsid w:val="00924A83"/>
    <w:rsid w:val="00B55424"/>
    <w:rsid w:val="00CA4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F578C45-3BD7-4943-ABAC-A3025B498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A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A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A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A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A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A8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A8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A8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A8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A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A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A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A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A8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A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A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A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A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A8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A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A8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A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A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A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A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A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A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A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A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2025-01-18T03:24:00Z</dcterms:created>
  <dcterms:modified xsi:type="dcterms:W3CDTF">2025-01-18T03:24:00Z</dcterms:modified>
</cp:coreProperties>
</file>