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F0F80" w14:textId="77777777" w:rsidR="00632909" w:rsidRDefault="00632909">
      <w:pPr>
        <w:rPr>
          <w:rFonts w:hint="eastAsia"/>
        </w:rPr>
      </w:pPr>
      <w:r>
        <w:rPr>
          <w:rFonts w:hint="eastAsia"/>
        </w:rPr>
        <w:t>吵吵的读音“吵吵”这个词在汉语中用来形容声音嘈杂或争论激烈的情景。它的拼音是</w:t>
      </w:r>
      <w:r>
        <w:rPr>
          <w:rFonts w:hint="eastAsia"/>
        </w:rPr>
        <w:t xml:space="preserve"> ch</w:t>
      </w:r>
      <w:r>
        <w:rPr>
          <w:rFonts w:hint="eastAsia"/>
        </w:rPr>
        <w:t>ǎ</w:t>
      </w:r>
      <w:r>
        <w:rPr>
          <w:rFonts w:hint="eastAsia"/>
        </w:rPr>
        <w:t>o ch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，在汉字的发音中，“吵”字属于翘舌音，声母是</w:t>
      </w:r>
      <w:r>
        <w:rPr>
          <w:rFonts w:hint="eastAsia"/>
        </w:rPr>
        <w:t xml:space="preserve"> ch</w:t>
      </w:r>
      <w:r>
        <w:rPr>
          <w:rFonts w:hint="eastAsia"/>
        </w:rPr>
        <w:t>，韵母是</w:t>
      </w:r>
      <w:r>
        <w:rPr>
          <w:rFonts w:hint="eastAsia"/>
        </w:rPr>
        <w:t xml:space="preserve"> ao</w:t>
      </w:r>
      <w:r>
        <w:rPr>
          <w:rFonts w:hint="eastAsia"/>
        </w:rPr>
        <w:t>，四声为第三声（上声）。当这个词重复使用时，第二个“吵”字通常会变调为第二声（阳平），因此实际发音为</w:t>
      </w:r>
      <w:r>
        <w:rPr>
          <w:rFonts w:hint="eastAsia"/>
        </w:rPr>
        <w:t xml:space="preserve"> ch</w:t>
      </w:r>
      <w:r>
        <w:rPr>
          <w:rFonts w:hint="eastAsia"/>
        </w:rPr>
        <w:t>ǎ</w:t>
      </w:r>
      <w:r>
        <w:rPr>
          <w:rFonts w:hint="eastAsia"/>
        </w:rPr>
        <w:t>o ch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。</w:t>
      </w:r>
    </w:p>
    <w:p w14:paraId="31A6F40E" w14:textId="77777777" w:rsidR="00632909" w:rsidRDefault="00632909">
      <w:pPr>
        <w:rPr>
          <w:rFonts w:hint="eastAsia"/>
        </w:rPr>
      </w:pPr>
      <w:r>
        <w:rPr>
          <w:rFonts w:hint="eastAsia"/>
        </w:rPr>
        <w:t>汉字与拼音的关系汉语是一种声调语言，不同的声调可以改变一个词的意义。“吵吵”作为一个拟声词，通过重复的方式加强了表达的效果。它不仅用于描述环境中的噪音，也可以用来形容人们之间的争吵或争执。在口语交流中，“吵吵”常常用来提醒他人保持安静或是表达对噪音的不满。</w:t>
      </w:r>
    </w:p>
    <w:p w14:paraId="6FC9EA87" w14:textId="77777777" w:rsidR="00632909" w:rsidRDefault="00632909">
      <w:pPr>
        <w:rPr>
          <w:rFonts w:hint="eastAsia"/>
        </w:rPr>
      </w:pPr>
      <w:r>
        <w:rPr>
          <w:rFonts w:hint="eastAsia"/>
        </w:rPr>
        <w:t>在不同方言中的表现除了标准普通话之外，“吵吵”一词在不同的汉语方言中有其独特的发音方式。例如，在吴语（上海话）中，它可能会被发成“</w:t>
      </w:r>
      <w:r>
        <w:rPr>
          <w:rFonts w:hint="eastAsia"/>
        </w:rPr>
        <w:t>tsau tsau</w:t>
      </w:r>
      <w:r>
        <w:rPr>
          <w:rFonts w:hint="eastAsia"/>
        </w:rPr>
        <w:t>”，而在粤语中则可能是“</w:t>
      </w:r>
      <w:r>
        <w:rPr>
          <w:rFonts w:hint="eastAsia"/>
        </w:rPr>
        <w:t>cou cou</w:t>
      </w:r>
      <w:r>
        <w:rPr>
          <w:rFonts w:hint="eastAsia"/>
        </w:rPr>
        <w:t>”。这些差异反映了汉语方言之间的丰富性和多样性，并且在跨地区交流时需要注意发音的变化，以便更好地理解和沟通。</w:t>
      </w:r>
    </w:p>
    <w:p w14:paraId="002183E6" w14:textId="77777777" w:rsidR="00632909" w:rsidRDefault="00632909">
      <w:pPr>
        <w:rPr>
          <w:rFonts w:hint="eastAsia"/>
        </w:rPr>
      </w:pPr>
      <w:r>
        <w:rPr>
          <w:rFonts w:hint="eastAsia"/>
        </w:rPr>
        <w:t>文化背景下的应用在中国文化中，“吵吵”一词往往带有负面的情感色彩，因为它通常与扰乱和谐或者破坏安宁相关联。然而，在一些情境下，如热闹的节日庆祝活动中，人们也会使用这个词来描述充满活力和欢乐气氛的场景。在文学作品中，“吵吵”也常常被用来刻画人物的性格特点或是描绘特定的社会氛围。</w:t>
      </w:r>
    </w:p>
    <w:p w14:paraId="11123927" w14:textId="77777777" w:rsidR="00632909" w:rsidRDefault="00632909">
      <w:pPr>
        <w:rPr>
          <w:rFonts w:hint="eastAsia"/>
        </w:rPr>
      </w:pPr>
      <w:r>
        <w:rPr>
          <w:rFonts w:hint="eastAsia"/>
        </w:rPr>
        <w:t>教育中的教学方法对于学习汉语的人来说，掌握“吵吵”的正确发音是重要的一步。教师可以通过对比不同的声调练习，帮助学生区分第三声和第二声的区别，并通过角色扮演等互动活动，让学生在模拟情境中自然地使用这个词。还可以利用多媒体资源，如动画和音频，来增强学生对这一词汇的理解和记忆。</w:t>
      </w:r>
    </w:p>
    <w:p w14:paraId="0193AFBE" w14:textId="77777777" w:rsidR="00632909" w:rsidRDefault="00632909">
      <w:pPr>
        <w:rPr>
          <w:rFonts w:hint="eastAsia"/>
        </w:rPr>
      </w:pPr>
      <w:r>
        <w:rPr>
          <w:rFonts w:hint="eastAsia"/>
        </w:rPr>
        <w:t>最后的总结“吵吵”虽然只是一个简单的词汇，但它却蕴含着丰富的语言学和社会文化信息。从其基本发音到在不同文化背景下的应用，再到教育中的教学方法，都展示了汉语的博大精深以及学习这门语言的乐趣所在。</w:t>
      </w:r>
    </w:p>
    <w:p w14:paraId="693500A8" w14:textId="77777777" w:rsidR="00632909" w:rsidRDefault="00632909"/>
    <w:p w14:paraId="5CFBC70E" w14:textId="77777777" w:rsidR="00632909" w:rsidRDefault="0063290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D4A486" w14:textId="316724CE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89"/>
    <w:rsid w:val="00597F3D"/>
    <w:rsid w:val="00632909"/>
    <w:rsid w:val="00AF3775"/>
    <w:rsid w:val="00B72B8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61C31-511A-4241-8C9C-78F3097B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