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5932" w14:textId="77777777" w:rsidR="00E12333" w:rsidRDefault="00E12333">
      <w:pPr>
        <w:rPr>
          <w:rFonts w:hint="eastAsia"/>
        </w:rPr>
      </w:pPr>
    </w:p>
    <w:p w14:paraId="16CBDE7D" w14:textId="77777777" w:rsidR="00E12333" w:rsidRDefault="00E12333">
      <w:pPr>
        <w:rPr>
          <w:rFonts w:hint="eastAsia"/>
        </w:rPr>
      </w:pPr>
      <w:r>
        <w:rPr>
          <w:rFonts w:hint="eastAsia"/>
        </w:rPr>
        <w:tab/>
        <w:t>又一次的拼音：文化传承与现代应用</w:t>
      </w:r>
    </w:p>
    <w:p w14:paraId="2BD0CF89" w14:textId="77777777" w:rsidR="00E12333" w:rsidRDefault="00E12333">
      <w:pPr>
        <w:rPr>
          <w:rFonts w:hint="eastAsia"/>
        </w:rPr>
      </w:pPr>
    </w:p>
    <w:p w14:paraId="66B8ACA9" w14:textId="77777777" w:rsidR="00E12333" w:rsidRDefault="00E12333">
      <w:pPr>
        <w:rPr>
          <w:rFonts w:hint="eastAsia"/>
        </w:rPr>
      </w:pPr>
    </w:p>
    <w:p w14:paraId="75386D7B" w14:textId="77777777" w:rsidR="00E12333" w:rsidRDefault="00E12333">
      <w:pPr>
        <w:rPr>
          <w:rFonts w:hint="eastAsia"/>
        </w:rPr>
      </w:pPr>
      <w:r>
        <w:rPr>
          <w:rFonts w:hint="eastAsia"/>
        </w:rPr>
        <w:tab/>
        <w:t>“又一次的拼音”这一标题，或许会让许多人感到困惑。拼音，作为汉语普通话的音节符号系统，是学习汉语和推广普通话的重要工具。当提及“又一次”，我们似乎可以从中读出一种重复、回归或是持续的意义。对于拼音而言，每一次出现在我们的生活中，无论是儿童初学汉字时的辅助，还是成年人使用输入法打字时的提示，都是一次文化和技术交织的体现。</w:t>
      </w:r>
    </w:p>
    <w:p w14:paraId="25C854CC" w14:textId="77777777" w:rsidR="00E12333" w:rsidRDefault="00E12333">
      <w:pPr>
        <w:rPr>
          <w:rFonts w:hint="eastAsia"/>
        </w:rPr>
      </w:pPr>
    </w:p>
    <w:p w14:paraId="27553864" w14:textId="77777777" w:rsidR="00E12333" w:rsidRDefault="00E12333">
      <w:pPr>
        <w:rPr>
          <w:rFonts w:hint="eastAsia"/>
        </w:rPr>
      </w:pPr>
    </w:p>
    <w:p w14:paraId="293AE48C" w14:textId="77777777" w:rsidR="00E12333" w:rsidRDefault="00E12333">
      <w:pPr>
        <w:rPr>
          <w:rFonts w:hint="eastAsia"/>
        </w:rPr>
      </w:pPr>
    </w:p>
    <w:p w14:paraId="6DA678CC" w14:textId="77777777" w:rsidR="00E12333" w:rsidRDefault="00E12333">
      <w:pPr>
        <w:rPr>
          <w:rFonts w:hint="eastAsia"/>
        </w:rPr>
      </w:pPr>
      <w:r>
        <w:rPr>
          <w:rFonts w:hint="eastAsia"/>
        </w:rPr>
        <w:tab/>
        <w:t>拼音的历史背景</w:t>
      </w:r>
    </w:p>
    <w:p w14:paraId="75B489F3" w14:textId="77777777" w:rsidR="00E12333" w:rsidRDefault="00E12333">
      <w:pPr>
        <w:rPr>
          <w:rFonts w:hint="eastAsia"/>
        </w:rPr>
      </w:pPr>
    </w:p>
    <w:p w14:paraId="3C5477C6" w14:textId="77777777" w:rsidR="00E12333" w:rsidRDefault="00E12333">
      <w:pPr>
        <w:rPr>
          <w:rFonts w:hint="eastAsia"/>
        </w:rPr>
      </w:pPr>
    </w:p>
    <w:p w14:paraId="20FF6C59" w14:textId="77777777" w:rsidR="00E12333" w:rsidRDefault="00E12333">
      <w:pPr>
        <w:rPr>
          <w:rFonts w:hint="eastAsia"/>
        </w:rPr>
      </w:pPr>
      <w:r>
        <w:rPr>
          <w:rFonts w:hint="eastAsia"/>
        </w:rPr>
        <w:tab/>
        <w:t>拼音的历史可以追溯到16世纪末期，当时西方传教士为了传播宗教开始研究如何用拉丁字母来标注汉语发音。直到1958年，中国政府正式公布了《汉语拼音方案》，它成为中华人民共和国的法定拼音系统。这套系统的建立不仅为国内的语言教育提供了统一标准，也为国际间的文化交流搭建了桥梁。</w:t>
      </w:r>
    </w:p>
    <w:p w14:paraId="61475BF9" w14:textId="77777777" w:rsidR="00E12333" w:rsidRDefault="00E12333">
      <w:pPr>
        <w:rPr>
          <w:rFonts w:hint="eastAsia"/>
        </w:rPr>
      </w:pPr>
    </w:p>
    <w:p w14:paraId="635E3A4C" w14:textId="77777777" w:rsidR="00E12333" w:rsidRDefault="00E12333">
      <w:pPr>
        <w:rPr>
          <w:rFonts w:hint="eastAsia"/>
        </w:rPr>
      </w:pPr>
    </w:p>
    <w:p w14:paraId="6D3FA177" w14:textId="77777777" w:rsidR="00E12333" w:rsidRDefault="00E12333">
      <w:pPr>
        <w:rPr>
          <w:rFonts w:hint="eastAsia"/>
        </w:rPr>
      </w:pPr>
    </w:p>
    <w:p w14:paraId="66E13397" w14:textId="77777777" w:rsidR="00E12333" w:rsidRDefault="00E12333">
      <w:pPr>
        <w:rPr>
          <w:rFonts w:hint="eastAsia"/>
        </w:rPr>
      </w:pPr>
      <w:r>
        <w:rPr>
          <w:rFonts w:hint="eastAsia"/>
        </w:rPr>
        <w:tab/>
        <w:t>拼音在教育中的角色</w:t>
      </w:r>
    </w:p>
    <w:p w14:paraId="56F43DE8" w14:textId="77777777" w:rsidR="00E12333" w:rsidRDefault="00E12333">
      <w:pPr>
        <w:rPr>
          <w:rFonts w:hint="eastAsia"/>
        </w:rPr>
      </w:pPr>
    </w:p>
    <w:p w14:paraId="26682465" w14:textId="77777777" w:rsidR="00E12333" w:rsidRDefault="00E12333">
      <w:pPr>
        <w:rPr>
          <w:rFonts w:hint="eastAsia"/>
        </w:rPr>
      </w:pPr>
    </w:p>
    <w:p w14:paraId="7C7A4338" w14:textId="77777777" w:rsidR="00E12333" w:rsidRDefault="00E12333">
      <w:pPr>
        <w:rPr>
          <w:rFonts w:hint="eastAsia"/>
        </w:rPr>
      </w:pPr>
      <w:r>
        <w:rPr>
          <w:rFonts w:hint="eastAsia"/>
        </w:rPr>
        <w:tab/>
        <w:t>在学校里，“又一次”的拼音出现意味着新一届学生的拼音学习之旅开始了。拼音帮助孩子们认读汉字，理解语音规则，并且在识字量有限的情况下能够通过拼音进行阅读。随着年龄的增长，学生逐渐减少对拼音的依赖，但每当遇到生僻字或不熟悉的词汇时，拼音总是能再次成为他们的好帮手。对于非母语者来说，拼音也是开启中文世界大门的关键钥匙。</w:t>
      </w:r>
    </w:p>
    <w:p w14:paraId="1CC169C3" w14:textId="77777777" w:rsidR="00E12333" w:rsidRDefault="00E12333">
      <w:pPr>
        <w:rPr>
          <w:rFonts w:hint="eastAsia"/>
        </w:rPr>
      </w:pPr>
    </w:p>
    <w:p w14:paraId="69BBCB13" w14:textId="77777777" w:rsidR="00E12333" w:rsidRDefault="00E12333">
      <w:pPr>
        <w:rPr>
          <w:rFonts w:hint="eastAsia"/>
        </w:rPr>
      </w:pPr>
    </w:p>
    <w:p w14:paraId="67969E46" w14:textId="77777777" w:rsidR="00E12333" w:rsidRDefault="00E12333">
      <w:pPr>
        <w:rPr>
          <w:rFonts w:hint="eastAsia"/>
        </w:rPr>
      </w:pPr>
    </w:p>
    <w:p w14:paraId="5512FE57" w14:textId="77777777" w:rsidR="00E12333" w:rsidRDefault="00E12333">
      <w:pPr>
        <w:rPr>
          <w:rFonts w:hint="eastAsia"/>
        </w:rPr>
      </w:pPr>
      <w:r>
        <w:rPr>
          <w:rFonts w:hint="eastAsia"/>
        </w:rPr>
        <w:tab/>
        <w:t>拼音与科技的进步</w:t>
      </w:r>
    </w:p>
    <w:p w14:paraId="1DEED45D" w14:textId="77777777" w:rsidR="00E12333" w:rsidRDefault="00E12333">
      <w:pPr>
        <w:rPr>
          <w:rFonts w:hint="eastAsia"/>
        </w:rPr>
      </w:pPr>
    </w:p>
    <w:p w14:paraId="6BF50DD9" w14:textId="77777777" w:rsidR="00E12333" w:rsidRDefault="00E12333">
      <w:pPr>
        <w:rPr>
          <w:rFonts w:hint="eastAsia"/>
        </w:rPr>
      </w:pPr>
    </w:p>
    <w:p w14:paraId="1A81519C" w14:textId="77777777" w:rsidR="00E12333" w:rsidRDefault="00E12333">
      <w:pPr>
        <w:rPr>
          <w:rFonts w:hint="eastAsia"/>
        </w:rPr>
      </w:pPr>
      <w:r>
        <w:rPr>
          <w:rFonts w:hint="eastAsia"/>
        </w:rPr>
        <w:tab/>
        <w:t>进入信息时代后，“又一次”的拼音以全新的形式展现在人们面前。智能手机和平板电脑上的拼音输入法让人们能够快速准确地输入中文字符，极大地提高了交流效率。在线教育平台利用多媒体资源让拼音教学变得更加生动有趣，而智能语音助手则可以通过识别用户的发音来提供反馈和服务。这些进步不仅改变了人们的生活方式，也使得拼音的应用场景得到了前所未有的拓展。</w:t>
      </w:r>
    </w:p>
    <w:p w14:paraId="0ADCF093" w14:textId="77777777" w:rsidR="00E12333" w:rsidRDefault="00E12333">
      <w:pPr>
        <w:rPr>
          <w:rFonts w:hint="eastAsia"/>
        </w:rPr>
      </w:pPr>
    </w:p>
    <w:p w14:paraId="51C8DA27" w14:textId="77777777" w:rsidR="00E12333" w:rsidRDefault="00E12333">
      <w:pPr>
        <w:rPr>
          <w:rFonts w:hint="eastAsia"/>
        </w:rPr>
      </w:pPr>
    </w:p>
    <w:p w14:paraId="5E41E2E1" w14:textId="77777777" w:rsidR="00E12333" w:rsidRDefault="00E12333">
      <w:pPr>
        <w:rPr>
          <w:rFonts w:hint="eastAsia"/>
        </w:rPr>
      </w:pPr>
    </w:p>
    <w:p w14:paraId="28B7D7F9" w14:textId="77777777" w:rsidR="00E12333" w:rsidRDefault="00E12333">
      <w:pPr>
        <w:rPr>
          <w:rFonts w:hint="eastAsia"/>
        </w:rPr>
      </w:pPr>
      <w:r>
        <w:rPr>
          <w:rFonts w:hint="eastAsia"/>
        </w:rPr>
        <w:tab/>
        <w:t>拼音的文化意义</w:t>
      </w:r>
    </w:p>
    <w:p w14:paraId="076CDFA2" w14:textId="77777777" w:rsidR="00E12333" w:rsidRDefault="00E12333">
      <w:pPr>
        <w:rPr>
          <w:rFonts w:hint="eastAsia"/>
        </w:rPr>
      </w:pPr>
    </w:p>
    <w:p w14:paraId="0B018E59" w14:textId="77777777" w:rsidR="00E12333" w:rsidRDefault="00E12333">
      <w:pPr>
        <w:rPr>
          <w:rFonts w:hint="eastAsia"/>
        </w:rPr>
      </w:pPr>
    </w:p>
    <w:p w14:paraId="761D6E64" w14:textId="77777777" w:rsidR="00E12333" w:rsidRDefault="00E12333">
      <w:pPr>
        <w:rPr>
          <w:rFonts w:hint="eastAsia"/>
        </w:rPr>
      </w:pPr>
      <w:r>
        <w:rPr>
          <w:rFonts w:hint="eastAsia"/>
        </w:rPr>
        <w:tab/>
        <w:t>从某种意义上讲，“又一次”的拼音象征着文化的传承与发展。它是古老文明智慧结晶的一部分，承载着中华民族的语言习惯和社会记忆。无论是在海外华人社区中教授下一代保持民族认同感，还是在国内推动全民素质教育，拼音始终扮演着不可或缺的角色。每当我们提起笔写下那些熟悉又陌生的字母组合，或是轻轻敲击键盘输入一个个简洁明了的拼音串，都是在延续一份珍贵的文化遗产。</w:t>
      </w:r>
    </w:p>
    <w:p w14:paraId="23FF88D9" w14:textId="77777777" w:rsidR="00E12333" w:rsidRDefault="00E12333">
      <w:pPr>
        <w:rPr>
          <w:rFonts w:hint="eastAsia"/>
        </w:rPr>
      </w:pPr>
    </w:p>
    <w:p w14:paraId="1843B5CF" w14:textId="77777777" w:rsidR="00E12333" w:rsidRDefault="00E12333">
      <w:pPr>
        <w:rPr>
          <w:rFonts w:hint="eastAsia"/>
        </w:rPr>
      </w:pPr>
    </w:p>
    <w:p w14:paraId="0C0E946E" w14:textId="77777777" w:rsidR="00E12333" w:rsidRDefault="00E12333">
      <w:pPr>
        <w:rPr>
          <w:rFonts w:hint="eastAsia"/>
        </w:rPr>
      </w:pPr>
    </w:p>
    <w:p w14:paraId="6EEC726E" w14:textId="77777777" w:rsidR="00E12333" w:rsidRDefault="00E12333">
      <w:pPr>
        <w:rPr>
          <w:rFonts w:hint="eastAsia"/>
        </w:rPr>
      </w:pPr>
      <w:r>
        <w:rPr>
          <w:rFonts w:hint="eastAsia"/>
        </w:rPr>
        <w:tab/>
        <w:t>未来展望</w:t>
      </w:r>
    </w:p>
    <w:p w14:paraId="0638221A" w14:textId="77777777" w:rsidR="00E12333" w:rsidRDefault="00E12333">
      <w:pPr>
        <w:rPr>
          <w:rFonts w:hint="eastAsia"/>
        </w:rPr>
      </w:pPr>
    </w:p>
    <w:p w14:paraId="17925DCE" w14:textId="77777777" w:rsidR="00E12333" w:rsidRDefault="00E12333">
      <w:pPr>
        <w:rPr>
          <w:rFonts w:hint="eastAsia"/>
        </w:rPr>
      </w:pPr>
    </w:p>
    <w:p w14:paraId="4F7AFAD3" w14:textId="77777777" w:rsidR="00E12333" w:rsidRDefault="00E12333">
      <w:pPr>
        <w:rPr>
          <w:rFonts w:hint="eastAsia"/>
        </w:rPr>
      </w:pPr>
      <w:r>
        <w:rPr>
          <w:rFonts w:hint="eastAsia"/>
        </w:rPr>
        <w:tab/>
        <w:t>展望未来，“又一次”的拼音将继续见证汉语的发展变迁。随着全球化进程的加快以及互联网技术的日新月异，拼音将在更广泛的领域内发挥作用。它不仅连接着过去与现在，还将成为沟通不同语言之间的桥梁，助力中国文化走向世界舞台。我们也期待拼音能够在创新应用方面带来更多惊喜，比如更加人性化的交互设计、更为精准的语言处理能力等，从而更好地服务于人类社会。</w:t>
      </w:r>
    </w:p>
    <w:p w14:paraId="4BA4FC0A" w14:textId="77777777" w:rsidR="00E12333" w:rsidRDefault="00E12333">
      <w:pPr>
        <w:rPr>
          <w:rFonts w:hint="eastAsia"/>
        </w:rPr>
      </w:pPr>
    </w:p>
    <w:p w14:paraId="49D025B8" w14:textId="77777777" w:rsidR="00E12333" w:rsidRDefault="00E12333">
      <w:pPr>
        <w:rPr>
          <w:rFonts w:hint="eastAsia"/>
        </w:rPr>
      </w:pPr>
    </w:p>
    <w:p w14:paraId="356B1F6D" w14:textId="77777777" w:rsidR="00E12333" w:rsidRDefault="00E12333">
      <w:pPr>
        <w:rPr>
          <w:rFonts w:hint="eastAsia"/>
        </w:rPr>
      </w:pPr>
      <w:r>
        <w:rPr>
          <w:rFonts w:hint="eastAsia"/>
        </w:rPr>
        <w:t>本文是由每日作文网(2345lzwz.com)为大家创作</w:t>
      </w:r>
    </w:p>
    <w:p w14:paraId="6C7C0BED" w14:textId="5143E9BF" w:rsidR="00FE3D64" w:rsidRDefault="00FE3D64"/>
    <w:sectPr w:rsidR="00FE3D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64"/>
    <w:rsid w:val="00E12333"/>
    <w:rsid w:val="00E53824"/>
    <w:rsid w:val="00FE3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61FA7-1FAD-4828-9DEA-048AD601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3D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3D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3D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3D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3D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3D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3D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3D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3D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D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3D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3D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3D64"/>
    <w:rPr>
      <w:rFonts w:cstheme="majorBidi"/>
      <w:color w:val="2F5496" w:themeColor="accent1" w:themeShade="BF"/>
      <w:sz w:val="28"/>
      <w:szCs w:val="28"/>
    </w:rPr>
  </w:style>
  <w:style w:type="character" w:customStyle="1" w:styleId="50">
    <w:name w:val="标题 5 字符"/>
    <w:basedOn w:val="a0"/>
    <w:link w:val="5"/>
    <w:uiPriority w:val="9"/>
    <w:semiHidden/>
    <w:rsid w:val="00FE3D64"/>
    <w:rPr>
      <w:rFonts w:cstheme="majorBidi"/>
      <w:color w:val="2F5496" w:themeColor="accent1" w:themeShade="BF"/>
      <w:sz w:val="24"/>
    </w:rPr>
  </w:style>
  <w:style w:type="character" w:customStyle="1" w:styleId="60">
    <w:name w:val="标题 6 字符"/>
    <w:basedOn w:val="a0"/>
    <w:link w:val="6"/>
    <w:uiPriority w:val="9"/>
    <w:semiHidden/>
    <w:rsid w:val="00FE3D64"/>
    <w:rPr>
      <w:rFonts w:cstheme="majorBidi"/>
      <w:b/>
      <w:bCs/>
      <w:color w:val="2F5496" w:themeColor="accent1" w:themeShade="BF"/>
    </w:rPr>
  </w:style>
  <w:style w:type="character" w:customStyle="1" w:styleId="70">
    <w:name w:val="标题 7 字符"/>
    <w:basedOn w:val="a0"/>
    <w:link w:val="7"/>
    <w:uiPriority w:val="9"/>
    <w:semiHidden/>
    <w:rsid w:val="00FE3D64"/>
    <w:rPr>
      <w:rFonts w:cstheme="majorBidi"/>
      <w:b/>
      <w:bCs/>
      <w:color w:val="595959" w:themeColor="text1" w:themeTint="A6"/>
    </w:rPr>
  </w:style>
  <w:style w:type="character" w:customStyle="1" w:styleId="80">
    <w:name w:val="标题 8 字符"/>
    <w:basedOn w:val="a0"/>
    <w:link w:val="8"/>
    <w:uiPriority w:val="9"/>
    <w:semiHidden/>
    <w:rsid w:val="00FE3D64"/>
    <w:rPr>
      <w:rFonts w:cstheme="majorBidi"/>
      <w:color w:val="595959" w:themeColor="text1" w:themeTint="A6"/>
    </w:rPr>
  </w:style>
  <w:style w:type="character" w:customStyle="1" w:styleId="90">
    <w:name w:val="标题 9 字符"/>
    <w:basedOn w:val="a0"/>
    <w:link w:val="9"/>
    <w:uiPriority w:val="9"/>
    <w:semiHidden/>
    <w:rsid w:val="00FE3D64"/>
    <w:rPr>
      <w:rFonts w:eastAsiaTheme="majorEastAsia" w:cstheme="majorBidi"/>
      <w:color w:val="595959" w:themeColor="text1" w:themeTint="A6"/>
    </w:rPr>
  </w:style>
  <w:style w:type="paragraph" w:styleId="a3">
    <w:name w:val="Title"/>
    <w:basedOn w:val="a"/>
    <w:next w:val="a"/>
    <w:link w:val="a4"/>
    <w:uiPriority w:val="10"/>
    <w:qFormat/>
    <w:rsid w:val="00FE3D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3D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D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3D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D64"/>
    <w:pPr>
      <w:spacing w:before="160"/>
      <w:jc w:val="center"/>
    </w:pPr>
    <w:rPr>
      <w:i/>
      <w:iCs/>
      <w:color w:val="404040" w:themeColor="text1" w:themeTint="BF"/>
    </w:rPr>
  </w:style>
  <w:style w:type="character" w:customStyle="1" w:styleId="a8">
    <w:name w:val="引用 字符"/>
    <w:basedOn w:val="a0"/>
    <w:link w:val="a7"/>
    <w:uiPriority w:val="29"/>
    <w:rsid w:val="00FE3D64"/>
    <w:rPr>
      <w:i/>
      <w:iCs/>
      <w:color w:val="404040" w:themeColor="text1" w:themeTint="BF"/>
    </w:rPr>
  </w:style>
  <w:style w:type="paragraph" w:styleId="a9">
    <w:name w:val="List Paragraph"/>
    <w:basedOn w:val="a"/>
    <w:uiPriority w:val="34"/>
    <w:qFormat/>
    <w:rsid w:val="00FE3D64"/>
    <w:pPr>
      <w:ind w:left="720"/>
      <w:contextualSpacing/>
    </w:pPr>
  </w:style>
  <w:style w:type="character" w:styleId="aa">
    <w:name w:val="Intense Emphasis"/>
    <w:basedOn w:val="a0"/>
    <w:uiPriority w:val="21"/>
    <w:qFormat/>
    <w:rsid w:val="00FE3D64"/>
    <w:rPr>
      <w:i/>
      <w:iCs/>
      <w:color w:val="2F5496" w:themeColor="accent1" w:themeShade="BF"/>
    </w:rPr>
  </w:style>
  <w:style w:type="paragraph" w:styleId="ab">
    <w:name w:val="Intense Quote"/>
    <w:basedOn w:val="a"/>
    <w:next w:val="a"/>
    <w:link w:val="ac"/>
    <w:uiPriority w:val="30"/>
    <w:qFormat/>
    <w:rsid w:val="00FE3D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3D64"/>
    <w:rPr>
      <w:i/>
      <w:iCs/>
      <w:color w:val="2F5496" w:themeColor="accent1" w:themeShade="BF"/>
    </w:rPr>
  </w:style>
  <w:style w:type="character" w:styleId="ad">
    <w:name w:val="Intense Reference"/>
    <w:basedOn w:val="a0"/>
    <w:uiPriority w:val="32"/>
    <w:qFormat/>
    <w:rsid w:val="00FE3D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