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9BF84" w14:textId="77777777" w:rsidR="003C25A2" w:rsidRDefault="003C25A2">
      <w:pPr>
        <w:rPr>
          <w:rFonts w:hint="eastAsia"/>
        </w:rPr>
      </w:pPr>
      <w:r>
        <w:rPr>
          <w:rFonts w:hint="eastAsia"/>
        </w:rPr>
        <w:t>Que Zai Shui Jiao: 睡眠的重要性与文化视角</w:t>
      </w:r>
    </w:p>
    <w:p w14:paraId="51D9A0C0" w14:textId="77777777" w:rsidR="003C25A2" w:rsidRDefault="003C25A2">
      <w:pPr>
        <w:rPr>
          <w:rFonts w:hint="eastAsia"/>
        </w:rPr>
      </w:pPr>
      <w:r>
        <w:rPr>
          <w:rFonts w:hint="eastAsia"/>
        </w:rPr>
        <w:t>在快节奏的现代生活中，“却在睡觉”的拼音“Que Zai Shui Jiao”似乎带着一丝反差和幽默，它描绘的是一个人本应在忙碌或活跃的时候反而选择了休息。睡眠是人体不可或缺的一部分，它不仅帮助我们恢复体力，还能提升精神状态、增强免疫力、改善记忆力。从健康角度来看，充足的睡眠对维持身体正常运作至关重要。</w:t>
      </w:r>
    </w:p>
    <w:p w14:paraId="779B4159" w14:textId="77777777" w:rsidR="003C25A2" w:rsidRDefault="003C25A2">
      <w:pPr>
        <w:rPr>
          <w:rFonts w:hint="eastAsia"/>
        </w:rPr>
      </w:pPr>
    </w:p>
    <w:p w14:paraId="64ACD141" w14:textId="77777777" w:rsidR="003C25A2" w:rsidRDefault="003C25A2">
      <w:pPr>
        <w:rPr>
          <w:rFonts w:hint="eastAsia"/>
        </w:rPr>
      </w:pPr>
      <w:r>
        <w:rPr>
          <w:rFonts w:hint="eastAsia"/>
        </w:rPr>
        <w:t>历史长河中的睡眠：古代与现代的差异</w:t>
      </w:r>
    </w:p>
    <w:p w14:paraId="452CD64A" w14:textId="77777777" w:rsidR="003C25A2" w:rsidRDefault="003C25A2">
      <w:pPr>
        <w:rPr>
          <w:rFonts w:hint="eastAsia"/>
        </w:rPr>
      </w:pPr>
      <w:r>
        <w:rPr>
          <w:rFonts w:hint="eastAsia"/>
        </w:rPr>
        <w:t>回顾历史，古人对于睡眠有着不同的态度。古代社会生活节奏相对缓慢，日出而作，日落而息是人们遵循的生活规律。那时没有电灯和互联网等现代科技，夜晚降临后自然条件促使人们早早入睡。相比之下，现代社会中的人们面临更多的压力源，如工作、学习以及社交活动，导致很多人难以保证足够的睡眠时间。然而，无论时代如何变迁，“却在睡觉”这种行为始终体现了人类对于休息的基本需求。</w:t>
      </w:r>
    </w:p>
    <w:p w14:paraId="15A3F5C2" w14:textId="77777777" w:rsidR="003C25A2" w:rsidRDefault="003C25A2">
      <w:pPr>
        <w:rPr>
          <w:rFonts w:hint="eastAsia"/>
        </w:rPr>
      </w:pPr>
    </w:p>
    <w:p w14:paraId="05881EA8" w14:textId="77777777" w:rsidR="003C25A2" w:rsidRDefault="003C25A2">
      <w:pPr>
        <w:rPr>
          <w:rFonts w:hint="eastAsia"/>
        </w:rPr>
      </w:pPr>
      <w:r>
        <w:rPr>
          <w:rFonts w:hint="eastAsia"/>
        </w:rPr>
        <w:t>心理学角度解读：为什么我们需要适时休息</w:t>
      </w:r>
    </w:p>
    <w:p w14:paraId="1C8CF599" w14:textId="77777777" w:rsidR="003C25A2" w:rsidRDefault="003C25A2">
      <w:pPr>
        <w:rPr>
          <w:rFonts w:hint="eastAsia"/>
        </w:rPr>
      </w:pPr>
      <w:r>
        <w:rPr>
          <w:rFonts w:hint="eastAsia"/>
        </w:rPr>
        <w:t>从心理学的角度来看，适时地让自己“却在睡觉”有助于缓解压力、调整情绪。当我们感到疲惫不堪时，短暂的小憩能够快速恢复精力；长期来看，良好的睡眠习惯可以预防心理疾病的发生。研究表明，缺乏足够睡眠会增加焦虑症、抑郁症等心理问题的风险。因此，在繁忙的日程安排中留出适当的时间给睡眠是非常必要的。</w:t>
      </w:r>
    </w:p>
    <w:p w14:paraId="09AFF164" w14:textId="77777777" w:rsidR="003C25A2" w:rsidRDefault="003C25A2">
      <w:pPr>
        <w:rPr>
          <w:rFonts w:hint="eastAsia"/>
        </w:rPr>
      </w:pPr>
    </w:p>
    <w:p w14:paraId="5D09763E" w14:textId="77777777" w:rsidR="003C25A2" w:rsidRDefault="003C25A2">
      <w:pPr>
        <w:rPr>
          <w:rFonts w:hint="eastAsia"/>
        </w:rPr>
      </w:pPr>
      <w:r>
        <w:rPr>
          <w:rFonts w:hint="eastAsia"/>
        </w:rPr>
        <w:t>文化中的睡眠符号：“却在睡觉”的艺术表现</w:t>
      </w:r>
    </w:p>
    <w:p w14:paraId="50230346" w14:textId="77777777" w:rsidR="003C25A2" w:rsidRDefault="003C25A2">
      <w:pPr>
        <w:rPr>
          <w:rFonts w:hint="eastAsia"/>
        </w:rPr>
      </w:pPr>
      <w:r>
        <w:rPr>
          <w:rFonts w:hint="eastAsia"/>
        </w:rPr>
        <w:t>在不同文化背景下，“却在睡觉”这一现象也成为了艺术家们表达创意的对象。文学作品里经常会出现主角因为某种原因而意外陷入沉睡的情节，这不仅是情节发展的需要，更深层次地反映了作者对于人性、命运等方面的思考。绘画、雕塑等形式的艺术创作同样热衷于捕捉人们处于梦境状态下的瞬间，通过独特的视角展现内心世界。</w:t>
      </w:r>
    </w:p>
    <w:p w14:paraId="6A9D8555" w14:textId="77777777" w:rsidR="003C25A2" w:rsidRDefault="003C25A2">
      <w:pPr>
        <w:rPr>
          <w:rFonts w:hint="eastAsia"/>
        </w:rPr>
      </w:pPr>
    </w:p>
    <w:p w14:paraId="7E45509A" w14:textId="77777777" w:rsidR="003C25A2" w:rsidRDefault="003C25A2">
      <w:pPr>
        <w:rPr>
          <w:rFonts w:hint="eastAsia"/>
        </w:rPr>
      </w:pPr>
      <w:r>
        <w:rPr>
          <w:rFonts w:hint="eastAsia"/>
        </w:rPr>
        <w:t>最后的总结：尊重睡眠，拥抱更好的自己</w:t>
      </w:r>
    </w:p>
    <w:p w14:paraId="7685951B" w14:textId="77777777" w:rsidR="003C25A2" w:rsidRDefault="003C25A2">
      <w:pPr>
        <w:rPr>
          <w:rFonts w:hint="eastAsia"/>
        </w:rPr>
      </w:pPr>
      <w:r>
        <w:rPr>
          <w:rFonts w:hint="eastAsia"/>
        </w:rPr>
        <w:t>“却在睡觉”不仅仅是一种生理上的需求，它还承载着丰富的文化和情感内涵。在这个追求效率的时代里，我们不应忽视睡眠的重要性。学会合理安排作息时间，确保每天都能获得高质量的睡眠，才能让我们以更加饱满的精神面貌迎接每一天的挑战。尊重自己的生物钟，给予身体充分的休息机会，就是对自己最好的爱护。</w:t>
      </w:r>
    </w:p>
    <w:p w14:paraId="4CB68E34" w14:textId="77777777" w:rsidR="003C25A2" w:rsidRDefault="003C25A2">
      <w:pPr>
        <w:rPr>
          <w:rFonts w:hint="eastAsia"/>
        </w:rPr>
      </w:pPr>
    </w:p>
    <w:p w14:paraId="782B9295" w14:textId="77777777" w:rsidR="003C25A2" w:rsidRDefault="003C25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B4543" w14:textId="127A4812" w:rsidR="003D1D10" w:rsidRDefault="003D1D10"/>
    <w:sectPr w:rsidR="003D1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10"/>
    <w:rsid w:val="003C25A2"/>
    <w:rsid w:val="003D1D10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E60CE-57D3-4E09-822B-CD492009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D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D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D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D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D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D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D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D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D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D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D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D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D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D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D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D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D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D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D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D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D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D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