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DF5C8" w14:textId="77777777" w:rsidR="00ED6811" w:rsidRDefault="00ED6811">
      <w:pPr>
        <w:rPr>
          <w:rFonts w:hint="eastAsia"/>
        </w:rPr>
      </w:pPr>
    </w:p>
    <w:p w14:paraId="44AE7283" w14:textId="77777777" w:rsidR="00ED6811" w:rsidRDefault="00ED6811">
      <w:pPr>
        <w:rPr>
          <w:rFonts w:hint="eastAsia"/>
        </w:rPr>
      </w:pPr>
      <w:r>
        <w:rPr>
          <w:rFonts w:hint="eastAsia"/>
        </w:rPr>
        <w:tab/>
        <w:t>勒功拼音怎么写</w:t>
      </w:r>
    </w:p>
    <w:p w14:paraId="0DB7D9DA" w14:textId="77777777" w:rsidR="00ED6811" w:rsidRDefault="00ED6811">
      <w:pPr>
        <w:rPr>
          <w:rFonts w:hint="eastAsia"/>
        </w:rPr>
      </w:pPr>
    </w:p>
    <w:p w14:paraId="1E3B1E20" w14:textId="77777777" w:rsidR="00ED6811" w:rsidRDefault="00ED6811">
      <w:pPr>
        <w:rPr>
          <w:rFonts w:hint="eastAsia"/>
        </w:rPr>
      </w:pPr>
    </w:p>
    <w:p w14:paraId="4D941F95" w14:textId="77777777" w:rsidR="00ED6811" w:rsidRDefault="00ED6811">
      <w:pPr>
        <w:rPr>
          <w:rFonts w:hint="eastAsia"/>
        </w:rPr>
      </w:pPr>
      <w:r>
        <w:rPr>
          <w:rFonts w:hint="eastAsia"/>
        </w:rPr>
        <w:tab/>
        <w:t>在中文里，“勒功”一词用来形容通过努力或强制手段达成某项成就或目标的行为。“勒功”中的“勒”字，在这里取其强迫、强制的意思；而“功”则指的是功绩、成果。对于想要准确使用这个词的朋友来说，了解其正确的拼音书写是非常重要的。根据现代汉语拼音规则，“勒功”的正确拼音应该是 “lè gōng”。接下来，我们将从几个方面来详细介绍这一词汇及其相关知识。</w:t>
      </w:r>
    </w:p>
    <w:p w14:paraId="1441327E" w14:textId="77777777" w:rsidR="00ED6811" w:rsidRDefault="00ED6811">
      <w:pPr>
        <w:rPr>
          <w:rFonts w:hint="eastAsia"/>
        </w:rPr>
      </w:pPr>
    </w:p>
    <w:p w14:paraId="0014E5E7" w14:textId="77777777" w:rsidR="00ED6811" w:rsidRDefault="00ED6811">
      <w:pPr>
        <w:rPr>
          <w:rFonts w:hint="eastAsia"/>
        </w:rPr>
      </w:pPr>
    </w:p>
    <w:p w14:paraId="5C211377" w14:textId="77777777" w:rsidR="00ED6811" w:rsidRDefault="00ED6811">
      <w:pPr>
        <w:rPr>
          <w:rFonts w:hint="eastAsia"/>
        </w:rPr>
      </w:pPr>
    </w:p>
    <w:p w14:paraId="712E0235" w14:textId="77777777" w:rsidR="00ED6811" w:rsidRDefault="00ED6811">
      <w:pPr>
        <w:rPr>
          <w:rFonts w:hint="eastAsia"/>
        </w:rPr>
      </w:pPr>
      <w:r>
        <w:rPr>
          <w:rFonts w:hint="eastAsia"/>
        </w:rPr>
        <w:tab/>
        <w:t>“勒功”一词的具体含义</w:t>
      </w:r>
    </w:p>
    <w:p w14:paraId="600DF9C4" w14:textId="77777777" w:rsidR="00ED6811" w:rsidRDefault="00ED6811">
      <w:pPr>
        <w:rPr>
          <w:rFonts w:hint="eastAsia"/>
        </w:rPr>
      </w:pPr>
    </w:p>
    <w:p w14:paraId="441B25F7" w14:textId="77777777" w:rsidR="00ED6811" w:rsidRDefault="00ED6811">
      <w:pPr>
        <w:rPr>
          <w:rFonts w:hint="eastAsia"/>
        </w:rPr>
      </w:pPr>
    </w:p>
    <w:p w14:paraId="5A4E18F5" w14:textId="77777777" w:rsidR="00ED6811" w:rsidRDefault="00ED6811">
      <w:pPr>
        <w:rPr>
          <w:rFonts w:hint="eastAsia"/>
        </w:rPr>
      </w:pPr>
      <w:r>
        <w:rPr>
          <w:rFonts w:hint="eastAsia"/>
        </w:rPr>
        <w:tab/>
        <w:t>“勒功”这个词语通常用来描述通过不懈的努力甚至是采取了某些较为强硬的措施后所获得的成功或成绩。它强调的是过程中的艰辛以及最终达到目的的决心。例如，在历史文献中可能会看到关于古代帝王通过征伐战争来扩展领土的例子被称作“勒功边疆”，这里就是指通过武力征服实现了国家疆域的扩大。而在现代社会语境下，“勒功”更多地被引申用来表达个人或者团队经过长期奋斗克服困难取得成功的故事。</w:t>
      </w:r>
    </w:p>
    <w:p w14:paraId="52E17DBE" w14:textId="77777777" w:rsidR="00ED6811" w:rsidRDefault="00ED6811">
      <w:pPr>
        <w:rPr>
          <w:rFonts w:hint="eastAsia"/>
        </w:rPr>
      </w:pPr>
    </w:p>
    <w:p w14:paraId="69101D2C" w14:textId="77777777" w:rsidR="00ED6811" w:rsidRDefault="00ED6811">
      <w:pPr>
        <w:rPr>
          <w:rFonts w:hint="eastAsia"/>
        </w:rPr>
      </w:pPr>
    </w:p>
    <w:p w14:paraId="5C1D6AC9" w14:textId="77777777" w:rsidR="00ED6811" w:rsidRDefault="00ED6811">
      <w:pPr>
        <w:rPr>
          <w:rFonts w:hint="eastAsia"/>
        </w:rPr>
      </w:pPr>
    </w:p>
    <w:p w14:paraId="7D77FE9F" w14:textId="77777777" w:rsidR="00ED6811" w:rsidRDefault="00ED6811">
      <w:pPr>
        <w:rPr>
          <w:rFonts w:hint="eastAsia"/>
        </w:rPr>
      </w:pPr>
      <w:r>
        <w:rPr>
          <w:rFonts w:hint="eastAsia"/>
        </w:rPr>
        <w:tab/>
        <w:t>如何正确读写“勒功”的拼音</w:t>
      </w:r>
    </w:p>
    <w:p w14:paraId="0A396F23" w14:textId="77777777" w:rsidR="00ED6811" w:rsidRDefault="00ED6811">
      <w:pPr>
        <w:rPr>
          <w:rFonts w:hint="eastAsia"/>
        </w:rPr>
      </w:pPr>
    </w:p>
    <w:p w14:paraId="59C9B7E3" w14:textId="77777777" w:rsidR="00ED6811" w:rsidRDefault="00ED6811">
      <w:pPr>
        <w:rPr>
          <w:rFonts w:hint="eastAsia"/>
        </w:rPr>
      </w:pPr>
    </w:p>
    <w:p w14:paraId="044D5616" w14:textId="77777777" w:rsidR="00ED6811" w:rsidRDefault="00ED6811">
      <w:pPr>
        <w:rPr>
          <w:rFonts w:hint="eastAsia"/>
        </w:rPr>
      </w:pPr>
      <w:r>
        <w:rPr>
          <w:rFonts w:hint="eastAsia"/>
        </w:rPr>
        <w:tab/>
        <w:t>“勒”字在“勒功”这个词组里的发音是第四声（去声），即“lè”。这个字还有其他一些不同的读音和意义，比如当表示绳索等物体紧绷的状态时读作第二声“lé”。至于“功”字，则比较简单明了，无论是单独出现还是与其他汉字组合成词时，它的标准发音都是第一声（阴平）“gōng”。因此，“勒功”两个字合在一起的完整拼音形式就写作 “lè gōng”。</w:t>
      </w:r>
    </w:p>
    <w:p w14:paraId="72669D1E" w14:textId="77777777" w:rsidR="00ED6811" w:rsidRDefault="00ED6811">
      <w:pPr>
        <w:rPr>
          <w:rFonts w:hint="eastAsia"/>
        </w:rPr>
      </w:pPr>
    </w:p>
    <w:p w14:paraId="3EEB9433" w14:textId="77777777" w:rsidR="00ED6811" w:rsidRDefault="00ED6811">
      <w:pPr>
        <w:rPr>
          <w:rFonts w:hint="eastAsia"/>
        </w:rPr>
      </w:pPr>
    </w:p>
    <w:p w14:paraId="3899230F" w14:textId="77777777" w:rsidR="00ED6811" w:rsidRDefault="00ED6811">
      <w:pPr>
        <w:rPr>
          <w:rFonts w:hint="eastAsia"/>
        </w:rPr>
      </w:pPr>
    </w:p>
    <w:p w14:paraId="470D5332" w14:textId="77777777" w:rsidR="00ED6811" w:rsidRDefault="00ED6811">
      <w:pPr>
        <w:rPr>
          <w:rFonts w:hint="eastAsia"/>
        </w:rPr>
      </w:pPr>
      <w:r>
        <w:rPr>
          <w:rFonts w:hint="eastAsia"/>
        </w:rPr>
        <w:tab/>
        <w:t>“勒功”一词的应用场景</w:t>
      </w:r>
    </w:p>
    <w:p w14:paraId="03EA9348" w14:textId="77777777" w:rsidR="00ED6811" w:rsidRDefault="00ED6811">
      <w:pPr>
        <w:rPr>
          <w:rFonts w:hint="eastAsia"/>
        </w:rPr>
      </w:pPr>
    </w:p>
    <w:p w14:paraId="5B4F4AC9" w14:textId="77777777" w:rsidR="00ED6811" w:rsidRDefault="00ED6811">
      <w:pPr>
        <w:rPr>
          <w:rFonts w:hint="eastAsia"/>
        </w:rPr>
      </w:pPr>
    </w:p>
    <w:p w14:paraId="2667489D" w14:textId="77777777" w:rsidR="00ED6811" w:rsidRDefault="00ED6811">
      <w:pPr>
        <w:rPr>
          <w:rFonts w:hint="eastAsia"/>
        </w:rPr>
      </w:pPr>
      <w:r>
        <w:rPr>
          <w:rFonts w:hint="eastAsia"/>
        </w:rPr>
        <w:tab/>
        <w:t>虽然“勒功”一词听起来略显古雅，但在适当的上下文中仍然可以找到它的身影。比如，在文学作品、历史书籍或是新闻报道中描述某人或某个团体经过艰苦卓绝的努力最终实现目标的情景时，就可以见到该词的使用。在教育领域鼓励学生勤奋学习、追求卓越的过程中也可能引用此概念，以激发大家面对挑战时不轻言放弃的精神面貌。“勒功”不仅是一个富有文化内涵的词汇，也是激励人们勇往直前、不断超越自我美好品质的一个象征。</w:t>
      </w:r>
    </w:p>
    <w:p w14:paraId="78FF57EB" w14:textId="77777777" w:rsidR="00ED6811" w:rsidRDefault="00ED6811">
      <w:pPr>
        <w:rPr>
          <w:rFonts w:hint="eastAsia"/>
        </w:rPr>
      </w:pPr>
    </w:p>
    <w:p w14:paraId="120B31C5" w14:textId="77777777" w:rsidR="00ED6811" w:rsidRDefault="00ED6811">
      <w:pPr>
        <w:rPr>
          <w:rFonts w:hint="eastAsia"/>
        </w:rPr>
      </w:pPr>
    </w:p>
    <w:p w14:paraId="39F72F7F" w14:textId="77777777" w:rsidR="00ED6811" w:rsidRDefault="00ED6811">
      <w:pPr>
        <w:rPr>
          <w:rFonts w:hint="eastAsia"/>
        </w:rPr>
      </w:pPr>
    </w:p>
    <w:p w14:paraId="43D42268" w14:textId="77777777" w:rsidR="00ED6811" w:rsidRDefault="00ED6811">
      <w:pPr>
        <w:rPr>
          <w:rFonts w:hint="eastAsia"/>
        </w:rPr>
      </w:pPr>
      <w:r>
        <w:rPr>
          <w:rFonts w:hint="eastAsia"/>
        </w:rPr>
        <w:tab/>
        <w:t>最后的总结</w:t>
      </w:r>
    </w:p>
    <w:p w14:paraId="675CC44C" w14:textId="77777777" w:rsidR="00ED6811" w:rsidRDefault="00ED6811">
      <w:pPr>
        <w:rPr>
          <w:rFonts w:hint="eastAsia"/>
        </w:rPr>
      </w:pPr>
    </w:p>
    <w:p w14:paraId="6F3BBB26" w14:textId="77777777" w:rsidR="00ED6811" w:rsidRDefault="00ED6811">
      <w:pPr>
        <w:rPr>
          <w:rFonts w:hint="eastAsia"/>
        </w:rPr>
      </w:pPr>
    </w:p>
    <w:p w14:paraId="2B2D1BFE" w14:textId="77777777" w:rsidR="00ED6811" w:rsidRDefault="00ED6811">
      <w:pPr>
        <w:rPr>
          <w:rFonts w:hint="eastAsia"/>
        </w:rPr>
      </w:pPr>
      <w:r>
        <w:rPr>
          <w:rFonts w:hint="eastAsia"/>
        </w:rPr>
        <w:tab/>
        <w:t>通过对“勒功”一词含义及拼音书写的探讨，我们不仅能够更加准确地理解和运用这个词语，还能够从中体会到中华民族传统文化中蕴含着的积极向上、勇于拼搏的价值观。希望每位读者都能从中学到知识，并将这种精神融入到日常生活当中去。</w:t>
      </w:r>
    </w:p>
    <w:p w14:paraId="615819B8" w14:textId="77777777" w:rsidR="00ED6811" w:rsidRDefault="00ED6811">
      <w:pPr>
        <w:rPr>
          <w:rFonts w:hint="eastAsia"/>
        </w:rPr>
      </w:pPr>
    </w:p>
    <w:p w14:paraId="18902779" w14:textId="77777777" w:rsidR="00ED6811" w:rsidRDefault="00ED6811">
      <w:pPr>
        <w:rPr>
          <w:rFonts w:hint="eastAsia"/>
        </w:rPr>
      </w:pPr>
    </w:p>
    <w:p w14:paraId="59E25D3C" w14:textId="77777777" w:rsidR="00ED6811" w:rsidRDefault="00ED6811">
      <w:pPr>
        <w:rPr>
          <w:rFonts w:hint="eastAsia"/>
        </w:rPr>
      </w:pPr>
      <w:r>
        <w:rPr>
          <w:rFonts w:hint="eastAsia"/>
        </w:rPr>
        <w:t>本文是由每日作文网(2345lzwz.com)为大家创作</w:t>
      </w:r>
    </w:p>
    <w:p w14:paraId="6122C506" w14:textId="6D470D9E" w:rsidR="00C03362" w:rsidRDefault="00C03362"/>
    <w:sectPr w:rsidR="00C033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62"/>
    <w:rsid w:val="008F70FE"/>
    <w:rsid w:val="00C03362"/>
    <w:rsid w:val="00ED6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9970D-D43D-4A08-A78F-E5C806AD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33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33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33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33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33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33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33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33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33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33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33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33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3362"/>
    <w:rPr>
      <w:rFonts w:cstheme="majorBidi"/>
      <w:color w:val="2F5496" w:themeColor="accent1" w:themeShade="BF"/>
      <w:sz w:val="28"/>
      <w:szCs w:val="28"/>
    </w:rPr>
  </w:style>
  <w:style w:type="character" w:customStyle="1" w:styleId="50">
    <w:name w:val="标题 5 字符"/>
    <w:basedOn w:val="a0"/>
    <w:link w:val="5"/>
    <w:uiPriority w:val="9"/>
    <w:semiHidden/>
    <w:rsid w:val="00C03362"/>
    <w:rPr>
      <w:rFonts w:cstheme="majorBidi"/>
      <w:color w:val="2F5496" w:themeColor="accent1" w:themeShade="BF"/>
      <w:sz w:val="24"/>
    </w:rPr>
  </w:style>
  <w:style w:type="character" w:customStyle="1" w:styleId="60">
    <w:name w:val="标题 6 字符"/>
    <w:basedOn w:val="a0"/>
    <w:link w:val="6"/>
    <w:uiPriority w:val="9"/>
    <w:semiHidden/>
    <w:rsid w:val="00C03362"/>
    <w:rPr>
      <w:rFonts w:cstheme="majorBidi"/>
      <w:b/>
      <w:bCs/>
      <w:color w:val="2F5496" w:themeColor="accent1" w:themeShade="BF"/>
    </w:rPr>
  </w:style>
  <w:style w:type="character" w:customStyle="1" w:styleId="70">
    <w:name w:val="标题 7 字符"/>
    <w:basedOn w:val="a0"/>
    <w:link w:val="7"/>
    <w:uiPriority w:val="9"/>
    <w:semiHidden/>
    <w:rsid w:val="00C03362"/>
    <w:rPr>
      <w:rFonts w:cstheme="majorBidi"/>
      <w:b/>
      <w:bCs/>
      <w:color w:val="595959" w:themeColor="text1" w:themeTint="A6"/>
    </w:rPr>
  </w:style>
  <w:style w:type="character" w:customStyle="1" w:styleId="80">
    <w:name w:val="标题 8 字符"/>
    <w:basedOn w:val="a0"/>
    <w:link w:val="8"/>
    <w:uiPriority w:val="9"/>
    <w:semiHidden/>
    <w:rsid w:val="00C03362"/>
    <w:rPr>
      <w:rFonts w:cstheme="majorBidi"/>
      <w:color w:val="595959" w:themeColor="text1" w:themeTint="A6"/>
    </w:rPr>
  </w:style>
  <w:style w:type="character" w:customStyle="1" w:styleId="90">
    <w:name w:val="标题 9 字符"/>
    <w:basedOn w:val="a0"/>
    <w:link w:val="9"/>
    <w:uiPriority w:val="9"/>
    <w:semiHidden/>
    <w:rsid w:val="00C03362"/>
    <w:rPr>
      <w:rFonts w:eastAsiaTheme="majorEastAsia" w:cstheme="majorBidi"/>
      <w:color w:val="595959" w:themeColor="text1" w:themeTint="A6"/>
    </w:rPr>
  </w:style>
  <w:style w:type="paragraph" w:styleId="a3">
    <w:name w:val="Title"/>
    <w:basedOn w:val="a"/>
    <w:next w:val="a"/>
    <w:link w:val="a4"/>
    <w:uiPriority w:val="10"/>
    <w:qFormat/>
    <w:rsid w:val="00C033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33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3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33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3362"/>
    <w:pPr>
      <w:spacing w:before="160"/>
      <w:jc w:val="center"/>
    </w:pPr>
    <w:rPr>
      <w:i/>
      <w:iCs/>
      <w:color w:val="404040" w:themeColor="text1" w:themeTint="BF"/>
    </w:rPr>
  </w:style>
  <w:style w:type="character" w:customStyle="1" w:styleId="a8">
    <w:name w:val="引用 字符"/>
    <w:basedOn w:val="a0"/>
    <w:link w:val="a7"/>
    <w:uiPriority w:val="29"/>
    <w:rsid w:val="00C03362"/>
    <w:rPr>
      <w:i/>
      <w:iCs/>
      <w:color w:val="404040" w:themeColor="text1" w:themeTint="BF"/>
    </w:rPr>
  </w:style>
  <w:style w:type="paragraph" w:styleId="a9">
    <w:name w:val="List Paragraph"/>
    <w:basedOn w:val="a"/>
    <w:uiPriority w:val="34"/>
    <w:qFormat/>
    <w:rsid w:val="00C03362"/>
    <w:pPr>
      <w:ind w:left="720"/>
      <w:contextualSpacing/>
    </w:pPr>
  </w:style>
  <w:style w:type="character" w:styleId="aa">
    <w:name w:val="Intense Emphasis"/>
    <w:basedOn w:val="a0"/>
    <w:uiPriority w:val="21"/>
    <w:qFormat/>
    <w:rsid w:val="00C03362"/>
    <w:rPr>
      <w:i/>
      <w:iCs/>
      <w:color w:val="2F5496" w:themeColor="accent1" w:themeShade="BF"/>
    </w:rPr>
  </w:style>
  <w:style w:type="paragraph" w:styleId="ab">
    <w:name w:val="Intense Quote"/>
    <w:basedOn w:val="a"/>
    <w:next w:val="a"/>
    <w:link w:val="ac"/>
    <w:uiPriority w:val="30"/>
    <w:qFormat/>
    <w:rsid w:val="00C033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3362"/>
    <w:rPr>
      <w:i/>
      <w:iCs/>
      <w:color w:val="2F5496" w:themeColor="accent1" w:themeShade="BF"/>
    </w:rPr>
  </w:style>
  <w:style w:type="character" w:styleId="ad">
    <w:name w:val="Intense Reference"/>
    <w:basedOn w:val="a0"/>
    <w:uiPriority w:val="32"/>
    <w:qFormat/>
    <w:rsid w:val="00C033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