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9620" w14:textId="77777777" w:rsidR="00D1049C" w:rsidRDefault="00D1049C">
      <w:pPr>
        <w:rPr>
          <w:rFonts w:hint="eastAsia"/>
        </w:rPr>
      </w:pPr>
    </w:p>
    <w:p w14:paraId="262CB70D" w14:textId="77777777" w:rsidR="00D1049C" w:rsidRDefault="00D1049C">
      <w:pPr>
        <w:rPr>
          <w:rFonts w:hint="eastAsia"/>
        </w:rPr>
      </w:pPr>
      <w:r>
        <w:rPr>
          <w:rFonts w:hint="eastAsia"/>
        </w:rPr>
        <w:tab/>
        <w:t>劈脸拼音：一种独特的中文教学方式</w:t>
      </w:r>
    </w:p>
    <w:p w14:paraId="22F65F8B" w14:textId="77777777" w:rsidR="00D1049C" w:rsidRDefault="00D1049C">
      <w:pPr>
        <w:rPr>
          <w:rFonts w:hint="eastAsia"/>
        </w:rPr>
      </w:pPr>
    </w:p>
    <w:p w14:paraId="2CC9586B" w14:textId="77777777" w:rsidR="00D1049C" w:rsidRDefault="00D1049C">
      <w:pPr>
        <w:rPr>
          <w:rFonts w:hint="eastAsia"/>
        </w:rPr>
      </w:pPr>
    </w:p>
    <w:p w14:paraId="3468DF00" w14:textId="77777777" w:rsidR="00D1049C" w:rsidRDefault="00D1049C">
      <w:pPr>
        <w:rPr>
          <w:rFonts w:hint="eastAsia"/>
        </w:rPr>
      </w:pPr>
      <w:r>
        <w:rPr>
          <w:rFonts w:hint="eastAsia"/>
        </w:rPr>
        <w:tab/>
        <w:t>劈脸拼音（Pinyin Face Slap）并不是一个正式的教学术语，而是一种形象化的说法，用来形容通过直接、快速的方式学习或纠正汉语拼音的过程。汉语拼音是汉字的音标系统，它使用拉丁字母来标注汉字的发音，对于非母语者来说，掌握正确的拼音发音是学习中文的关键步骤之一。劈脸拼音的方法强调在短时间内集中精力，通过大量的练习和即时反馈来提高学习效率。</w:t>
      </w:r>
    </w:p>
    <w:p w14:paraId="48C34FE7" w14:textId="77777777" w:rsidR="00D1049C" w:rsidRDefault="00D1049C">
      <w:pPr>
        <w:rPr>
          <w:rFonts w:hint="eastAsia"/>
        </w:rPr>
      </w:pPr>
    </w:p>
    <w:p w14:paraId="48F23AD7" w14:textId="77777777" w:rsidR="00D1049C" w:rsidRDefault="00D1049C">
      <w:pPr>
        <w:rPr>
          <w:rFonts w:hint="eastAsia"/>
        </w:rPr>
      </w:pPr>
    </w:p>
    <w:p w14:paraId="0D1A80F3" w14:textId="77777777" w:rsidR="00D1049C" w:rsidRDefault="00D1049C">
      <w:pPr>
        <w:rPr>
          <w:rFonts w:hint="eastAsia"/>
        </w:rPr>
      </w:pPr>
    </w:p>
    <w:p w14:paraId="22753194" w14:textId="77777777" w:rsidR="00D1049C" w:rsidRDefault="00D1049C">
      <w:pPr>
        <w:rPr>
          <w:rFonts w:hint="eastAsia"/>
        </w:rPr>
      </w:pPr>
      <w:r>
        <w:rPr>
          <w:rFonts w:hint="eastAsia"/>
        </w:rPr>
        <w:tab/>
        <w:t>劈脸拼音的重要性</w:t>
      </w:r>
    </w:p>
    <w:p w14:paraId="487A79A0" w14:textId="77777777" w:rsidR="00D1049C" w:rsidRDefault="00D1049C">
      <w:pPr>
        <w:rPr>
          <w:rFonts w:hint="eastAsia"/>
        </w:rPr>
      </w:pPr>
    </w:p>
    <w:p w14:paraId="06F59957" w14:textId="77777777" w:rsidR="00D1049C" w:rsidRDefault="00D1049C">
      <w:pPr>
        <w:rPr>
          <w:rFonts w:hint="eastAsia"/>
        </w:rPr>
      </w:pPr>
    </w:p>
    <w:p w14:paraId="6D9609A5" w14:textId="77777777" w:rsidR="00D1049C" w:rsidRDefault="00D1049C">
      <w:pPr>
        <w:rPr>
          <w:rFonts w:hint="eastAsia"/>
        </w:rPr>
      </w:pPr>
      <w:r>
        <w:rPr>
          <w:rFonts w:hint="eastAsia"/>
        </w:rPr>
        <w:tab/>
        <w:t>对于想要迅速提升中文水平的学习者而言，劈脸拼音提供了一种高效的学习路径。这种方法不仅有助于记忆汉语拼音的规则，还能帮助学习者克服发音上的障碍，尤其是在区分声母、韵母以及四声方面。通过劈脸拼音的训练，学习者可以更快地适应中文的语言环境，增强口语交流的能力。</w:t>
      </w:r>
    </w:p>
    <w:p w14:paraId="15D83728" w14:textId="77777777" w:rsidR="00D1049C" w:rsidRDefault="00D1049C">
      <w:pPr>
        <w:rPr>
          <w:rFonts w:hint="eastAsia"/>
        </w:rPr>
      </w:pPr>
    </w:p>
    <w:p w14:paraId="09BB7F38" w14:textId="77777777" w:rsidR="00D1049C" w:rsidRDefault="00D1049C">
      <w:pPr>
        <w:rPr>
          <w:rFonts w:hint="eastAsia"/>
        </w:rPr>
      </w:pPr>
    </w:p>
    <w:p w14:paraId="64A6C28E" w14:textId="77777777" w:rsidR="00D1049C" w:rsidRDefault="00D1049C">
      <w:pPr>
        <w:rPr>
          <w:rFonts w:hint="eastAsia"/>
        </w:rPr>
      </w:pPr>
    </w:p>
    <w:p w14:paraId="6C43573B" w14:textId="77777777" w:rsidR="00D1049C" w:rsidRDefault="00D1049C">
      <w:pPr>
        <w:rPr>
          <w:rFonts w:hint="eastAsia"/>
        </w:rPr>
      </w:pPr>
      <w:r>
        <w:rPr>
          <w:rFonts w:hint="eastAsia"/>
        </w:rPr>
        <w:tab/>
        <w:t>劈脸拼音的应用场景</w:t>
      </w:r>
    </w:p>
    <w:p w14:paraId="4C8F5D35" w14:textId="77777777" w:rsidR="00D1049C" w:rsidRDefault="00D1049C">
      <w:pPr>
        <w:rPr>
          <w:rFonts w:hint="eastAsia"/>
        </w:rPr>
      </w:pPr>
    </w:p>
    <w:p w14:paraId="624088A0" w14:textId="77777777" w:rsidR="00D1049C" w:rsidRDefault="00D1049C">
      <w:pPr>
        <w:rPr>
          <w:rFonts w:hint="eastAsia"/>
        </w:rPr>
      </w:pPr>
    </w:p>
    <w:p w14:paraId="33895B47" w14:textId="77777777" w:rsidR="00D1049C" w:rsidRDefault="00D1049C">
      <w:pPr>
        <w:rPr>
          <w:rFonts w:hint="eastAsia"/>
        </w:rPr>
      </w:pPr>
      <w:r>
        <w:rPr>
          <w:rFonts w:hint="eastAsia"/>
        </w:rPr>
        <w:tab/>
        <w:t>劈脸拼音的应用非常广泛，既适合初学者快速入门，也适用于希望巩固基础的进阶学习者。在课堂教学中，教师可以通过设计各种互动游戏和活动，如快速反应游戏、角色扮演等，来实施劈脸拼音的教学方法。在线教育平台上，也有许多专门针对劈脸拼音设计的课程和应用，利用多媒体技术和人工智能提供个性化的学习体验。</w:t>
      </w:r>
    </w:p>
    <w:p w14:paraId="3245FFE8" w14:textId="77777777" w:rsidR="00D1049C" w:rsidRDefault="00D1049C">
      <w:pPr>
        <w:rPr>
          <w:rFonts w:hint="eastAsia"/>
        </w:rPr>
      </w:pPr>
    </w:p>
    <w:p w14:paraId="70D3F8EB" w14:textId="77777777" w:rsidR="00D1049C" w:rsidRDefault="00D1049C">
      <w:pPr>
        <w:rPr>
          <w:rFonts w:hint="eastAsia"/>
        </w:rPr>
      </w:pPr>
    </w:p>
    <w:p w14:paraId="3EAD1F4A" w14:textId="77777777" w:rsidR="00D1049C" w:rsidRDefault="00D1049C">
      <w:pPr>
        <w:rPr>
          <w:rFonts w:hint="eastAsia"/>
        </w:rPr>
      </w:pPr>
    </w:p>
    <w:p w14:paraId="199A384E" w14:textId="77777777" w:rsidR="00D1049C" w:rsidRDefault="00D1049C">
      <w:pPr>
        <w:rPr>
          <w:rFonts w:hint="eastAsia"/>
        </w:rPr>
      </w:pPr>
      <w:r>
        <w:rPr>
          <w:rFonts w:hint="eastAsia"/>
        </w:rPr>
        <w:tab/>
        <w:t>劈脸拼音的学习技巧</w:t>
      </w:r>
    </w:p>
    <w:p w14:paraId="4F6169A6" w14:textId="77777777" w:rsidR="00D1049C" w:rsidRDefault="00D1049C">
      <w:pPr>
        <w:rPr>
          <w:rFonts w:hint="eastAsia"/>
        </w:rPr>
      </w:pPr>
    </w:p>
    <w:p w14:paraId="2577AAB8" w14:textId="77777777" w:rsidR="00D1049C" w:rsidRDefault="00D1049C">
      <w:pPr>
        <w:rPr>
          <w:rFonts w:hint="eastAsia"/>
        </w:rPr>
      </w:pPr>
    </w:p>
    <w:p w14:paraId="1129CEB3" w14:textId="77777777" w:rsidR="00D1049C" w:rsidRDefault="00D1049C">
      <w:pPr>
        <w:rPr>
          <w:rFonts w:hint="eastAsia"/>
        </w:rPr>
      </w:pPr>
      <w:r>
        <w:rPr>
          <w:rFonts w:hint="eastAsia"/>
        </w:rPr>
        <w:tab/>
        <w:t>要有效地进行劈脸拼音的学习，有几个小技巧可以帮助提高效果。建立一个明确的学习目标，比如每天掌握一定数量的新词汇或发音点。多听多说，利用音频资料模仿标准发音，并尝试与他人用中文对话。记录下自己的发音，对比标准发音找出差距，也是提高的重要手段。保持积极的学习态度，遇到困难时不气馁，持续不断地练习。</w:t>
      </w:r>
    </w:p>
    <w:p w14:paraId="603A07AC" w14:textId="77777777" w:rsidR="00D1049C" w:rsidRDefault="00D1049C">
      <w:pPr>
        <w:rPr>
          <w:rFonts w:hint="eastAsia"/>
        </w:rPr>
      </w:pPr>
    </w:p>
    <w:p w14:paraId="51682327" w14:textId="77777777" w:rsidR="00D1049C" w:rsidRDefault="00D1049C">
      <w:pPr>
        <w:rPr>
          <w:rFonts w:hint="eastAsia"/>
        </w:rPr>
      </w:pPr>
    </w:p>
    <w:p w14:paraId="206B4893" w14:textId="77777777" w:rsidR="00D1049C" w:rsidRDefault="00D1049C">
      <w:pPr>
        <w:rPr>
          <w:rFonts w:hint="eastAsia"/>
        </w:rPr>
      </w:pPr>
    </w:p>
    <w:p w14:paraId="006F5088" w14:textId="77777777" w:rsidR="00D1049C" w:rsidRDefault="00D1049C">
      <w:pPr>
        <w:rPr>
          <w:rFonts w:hint="eastAsia"/>
        </w:rPr>
      </w:pPr>
      <w:r>
        <w:rPr>
          <w:rFonts w:hint="eastAsia"/>
        </w:rPr>
        <w:tab/>
        <w:t>劈脸拼音面临的挑战</w:t>
      </w:r>
    </w:p>
    <w:p w14:paraId="16612F9A" w14:textId="77777777" w:rsidR="00D1049C" w:rsidRDefault="00D1049C">
      <w:pPr>
        <w:rPr>
          <w:rFonts w:hint="eastAsia"/>
        </w:rPr>
      </w:pPr>
    </w:p>
    <w:p w14:paraId="2CB22FDC" w14:textId="77777777" w:rsidR="00D1049C" w:rsidRDefault="00D1049C">
      <w:pPr>
        <w:rPr>
          <w:rFonts w:hint="eastAsia"/>
        </w:rPr>
      </w:pPr>
    </w:p>
    <w:p w14:paraId="7E0711DD" w14:textId="77777777" w:rsidR="00D1049C" w:rsidRDefault="00D1049C">
      <w:pPr>
        <w:rPr>
          <w:rFonts w:hint="eastAsia"/>
        </w:rPr>
      </w:pPr>
      <w:r>
        <w:rPr>
          <w:rFonts w:hint="eastAsia"/>
        </w:rPr>
        <w:tab/>
        <w:t>尽管劈脸拼音能够带来显著的学习成果，但在实际操作中也存在一些挑战。例如，对于完全没有任何中文背景的学习者来说，初期可能会感到难以适应这种高强度的学习模式。缺乏专业的指导和支持，可能导致学习者在遇到难题时无法得到及时有效的解决。因此，在采用劈脸拼音作为主要学习方法之前，最好能够找到一位经验丰富的老师或者加入一个学习小组，以便于获得必要的帮助和资源。</w:t>
      </w:r>
    </w:p>
    <w:p w14:paraId="2DEC4678" w14:textId="77777777" w:rsidR="00D1049C" w:rsidRDefault="00D1049C">
      <w:pPr>
        <w:rPr>
          <w:rFonts w:hint="eastAsia"/>
        </w:rPr>
      </w:pPr>
    </w:p>
    <w:p w14:paraId="3DEF6FBA" w14:textId="77777777" w:rsidR="00D1049C" w:rsidRDefault="00D1049C">
      <w:pPr>
        <w:rPr>
          <w:rFonts w:hint="eastAsia"/>
        </w:rPr>
      </w:pPr>
    </w:p>
    <w:p w14:paraId="38694B2F" w14:textId="77777777" w:rsidR="00D1049C" w:rsidRDefault="00D1049C">
      <w:pPr>
        <w:rPr>
          <w:rFonts w:hint="eastAsia"/>
        </w:rPr>
      </w:pPr>
    </w:p>
    <w:p w14:paraId="5F97AD56" w14:textId="77777777" w:rsidR="00D1049C" w:rsidRDefault="00D104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192059" w14:textId="77777777" w:rsidR="00D1049C" w:rsidRDefault="00D1049C">
      <w:pPr>
        <w:rPr>
          <w:rFonts w:hint="eastAsia"/>
        </w:rPr>
      </w:pPr>
    </w:p>
    <w:p w14:paraId="156F52DD" w14:textId="77777777" w:rsidR="00D1049C" w:rsidRDefault="00D1049C">
      <w:pPr>
        <w:rPr>
          <w:rFonts w:hint="eastAsia"/>
        </w:rPr>
      </w:pPr>
    </w:p>
    <w:p w14:paraId="7867A949" w14:textId="77777777" w:rsidR="00D1049C" w:rsidRDefault="00D1049C">
      <w:pPr>
        <w:rPr>
          <w:rFonts w:hint="eastAsia"/>
        </w:rPr>
      </w:pPr>
      <w:r>
        <w:rPr>
          <w:rFonts w:hint="eastAsia"/>
        </w:rPr>
        <w:tab/>
        <w:t>劈脸拼音作为一种强化学习策略，对于那些渴望快速提高中文水平的人来说是一个不错的选择。通过合理规划学习计划，运用科学的学习方法，大多数人都能在较短的时间内看到明显的进步。当然，每个人的学习习惯和能力各不相同，选择最适合自己的学习方式才是最重要的。</w:t>
      </w:r>
    </w:p>
    <w:p w14:paraId="292D65BF" w14:textId="77777777" w:rsidR="00D1049C" w:rsidRDefault="00D1049C">
      <w:pPr>
        <w:rPr>
          <w:rFonts w:hint="eastAsia"/>
        </w:rPr>
      </w:pPr>
    </w:p>
    <w:p w14:paraId="5465E3D6" w14:textId="77777777" w:rsidR="00D1049C" w:rsidRDefault="00D1049C">
      <w:pPr>
        <w:rPr>
          <w:rFonts w:hint="eastAsia"/>
        </w:rPr>
      </w:pPr>
    </w:p>
    <w:p w14:paraId="7ACF01A1" w14:textId="77777777" w:rsidR="00D1049C" w:rsidRDefault="00D104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BAB93" w14:textId="00489028" w:rsidR="009129DC" w:rsidRDefault="009129DC"/>
    <w:sectPr w:rsidR="00912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DC"/>
    <w:rsid w:val="008A4D3E"/>
    <w:rsid w:val="009129DC"/>
    <w:rsid w:val="00D1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5288F-6925-4CEE-A864-0A6CCDA2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