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1034" w14:textId="77777777" w:rsidR="00760708" w:rsidRDefault="00760708">
      <w:pPr>
        <w:rPr>
          <w:rFonts w:hint="eastAsia"/>
        </w:rPr>
      </w:pPr>
    </w:p>
    <w:p w14:paraId="4E9F9934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Wēi àn de Pīnyīn Zì: 拼音与汉字的魅力</w:t>
      </w:r>
    </w:p>
    <w:p w14:paraId="3AA5F130" w14:textId="77777777" w:rsidR="00760708" w:rsidRDefault="00760708">
      <w:pPr>
        <w:rPr>
          <w:rFonts w:hint="eastAsia"/>
        </w:rPr>
      </w:pPr>
    </w:p>
    <w:p w14:paraId="4A74DF3D" w14:textId="77777777" w:rsidR="00760708" w:rsidRDefault="00760708">
      <w:pPr>
        <w:rPr>
          <w:rFonts w:hint="eastAsia"/>
        </w:rPr>
      </w:pPr>
    </w:p>
    <w:p w14:paraId="5621234A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在中华文化的璀璨长河中，汉字作为承载着数千年文明的重要载体，不仅记录了历史的变迁，还蕴含着深厚的文化内涵。而拼音字，则是汉字的一种注音方式，它采用拉丁字母来标注汉字的读音，极大地促进了汉语的学习与传播。拼音字的出现，不仅使得汉字学习变得更加容易，也为汉字输入电子设备提供了便利。</w:t>
      </w:r>
    </w:p>
    <w:p w14:paraId="3769DDE9" w14:textId="77777777" w:rsidR="00760708" w:rsidRDefault="00760708">
      <w:pPr>
        <w:rPr>
          <w:rFonts w:hint="eastAsia"/>
        </w:rPr>
      </w:pPr>
    </w:p>
    <w:p w14:paraId="1C162B0C" w14:textId="77777777" w:rsidR="00760708" w:rsidRDefault="00760708">
      <w:pPr>
        <w:rPr>
          <w:rFonts w:hint="eastAsia"/>
        </w:rPr>
      </w:pPr>
    </w:p>
    <w:p w14:paraId="164F4AF8" w14:textId="77777777" w:rsidR="00760708" w:rsidRDefault="00760708">
      <w:pPr>
        <w:rPr>
          <w:rFonts w:hint="eastAsia"/>
        </w:rPr>
      </w:pPr>
    </w:p>
    <w:p w14:paraId="28894359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拼音的发展历程</w:t>
      </w:r>
    </w:p>
    <w:p w14:paraId="7C6C863E" w14:textId="77777777" w:rsidR="00760708" w:rsidRDefault="00760708">
      <w:pPr>
        <w:rPr>
          <w:rFonts w:hint="eastAsia"/>
        </w:rPr>
      </w:pPr>
    </w:p>
    <w:p w14:paraId="0910A3F6" w14:textId="77777777" w:rsidR="00760708" w:rsidRDefault="00760708">
      <w:pPr>
        <w:rPr>
          <w:rFonts w:hint="eastAsia"/>
        </w:rPr>
      </w:pPr>
    </w:p>
    <w:p w14:paraId="7E9736BC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拼音的历史可以追溯到明朝末年的西学东渐时期，当时一些西方传教士为了更好地学习汉语，开始尝试使用拉丁字母为汉字注音。然而，真正意义上的现代汉语拼音系统是在20世纪50年代由中国政府组织专家制定的。1958年，《汉语拼音方案》正式公布，并被确定为中华人民共和国的国家标准。此后，汉语拼音不仅成为了国内教育体系中的重要组成部分，还在国际上获得了广泛的认可和应用。</w:t>
      </w:r>
    </w:p>
    <w:p w14:paraId="684E1592" w14:textId="77777777" w:rsidR="00760708" w:rsidRDefault="00760708">
      <w:pPr>
        <w:rPr>
          <w:rFonts w:hint="eastAsia"/>
        </w:rPr>
      </w:pPr>
    </w:p>
    <w:p w14:paraId="57E94DDC" w14:textId="77777777" w:rsidR="00760708" w:rsidRDefault="00760708">
      <w:pPr>
        <w:rPr>
          <w:rFonts w:hint="eastAsia"/>
        </w:rPr>
      </w:pPr>
    </w:p>
    <w:p w14:paraId="0292E1B5" w14:textId="77777777" w:rsidR="00760708" w:rsidRDefault="00760708">
      <w:pPr>
        <w:rPr>
          <w:rFonts w:hint="eastAsia"/>
        </w:rPr>
      </w:pPr>
    </w:p>
    <w:p w14:paraId="38CA3C87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拼音的作用与意义</w:t>
      </w:r>
    </w:p>
    <w:p w14:paraId="075FD9DD" w14:textId="77777777" w:rsidR="00760708" w:rsidRDefault="00760708">
      <w:pPr>
        <w:rPr>
          <w:rFonts w:hint="eastAsia"/>
        </w:rPr>
      </w:pPr>
    </w:p>
    <w:p w14:paraId="3E67C033" w14:textId="77777777" w:rsidR="00760708" w:rsidRDefault="00760708">
      <w:pPr>
        <w:rPr>
          <w:rFonts w:hint="eastAsia"/>
        </w:rPr>
      </w:pPr>
    </w:p>
    <w:p w14:paraId="38AA8A91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汉语拼音对于汉语教学、推广以及汉字信息处理等方面都有着不可替代的作用。在语言学习方面，拼音可以帮助初学者快速掌握汉字的基本发音规则，降低学习难度；在信息技术领域，拼音输入法已经成为最常用的汉字输入方式之一，极大地提高了中文信息处理的效率；随着中国文化的不断传播，汉语拼音也成为了外国人学习汉语的桥梁，促进了中外文化交流。</w:t>
      </w:r>
    </w:p>
    <w:p w14:paraId="729F0C93" w14:textId="77777777" w:rsidR="00760708" w:rsidRDefault="00760708">
      <w:pPr>
        <w:rPr>
          <w:rFonts w:hint="eastAsia"/>
        </w:rPr>
      </w:pPr>
    </w:p>
    <w:p w14:paraId="052336F3" w14:textId="77777777" w:rsidR="00760708" w:rsidRDefault="00760708">
      <w:pPr>
        <w:rPr>
          <w:rFonts w:hint="eastAsia"/>
        </w:rPr>
      </w:pPr>
    </w:p>
    <w:p w14:paraId="15DBA36C" w14:textId="77777777" w:rsidR="00760708" w:rsidRDefault="00760708">
      <w:pPr>
        <w:rPr>
          <w:rFonts w:hint="eastAsia"/>
        </w:rPr>
      </w:pPr>
    </w:p>
    <w:p w14:paraId="2AC2DAE3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拼音与汉字的区别与联系</w:t>
      </w:r>
    </w:p>
    <w:p w14:paraId="0244C60F" w14:textId="77777777" w:rsidR="00760708" w:rsidRDefault="00760708">
      <w:pPr>
        <w:rPr>
          <w:rFonts w:hint="eastAsia"/>
        </w:rPr>
      </w:pPr>
    </w:p>
    <w:p w14:paraId="6DA3EDB2" w14:textId="77777777" w:rsidR="00760708" w:rsidRDefault="00760708">
      <w:pPr>
        <w:rPr>
          <w:rFonts w:hint="eastAsia"/>
        </w:rPr>
      </w:pPr>
    </w:p>
    <w:p w14:paraId="47B44B17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虽然拼音字能够准确地表达出汉字的发音，但它毕竟只是汉字的一个辅助工具，无法完全替代汉字本身所承载的信息量。汉字是一种表意文字，每一个字都可能包含着丰富的文化背景和历史故事，而这些往往是通过拼音无法直接传达出来的。因此，在学习和使用汉语的过程中，正确理解拼音与汉字之间的关系非常重要。</w:t>
      </w:r>
    </w:p>
    <w:p w14:paraId="372A7ADD" w14:textId="77777777" w:rsidR="00760708" w:rsidRDefault="00760708">
      <w:pPr>
        <w:rPr>
          <w:rFonts w:hint="eastAsia"/>
        </w:rPr>
      </w:pPr>
    </w:p>
    <w:p w14:paraId="7FE0E0B7" w14:textId="77777777" w:rsidR="00760708" w:rsidRDefault="00760708">
      <w:pPr>
        <w:rPr>
          <w:rFonts w:hint="eastAsia"/>
        </w:rPr>
      </w:pPr>
    </w:p>
    <w:p w14:paraId="06CB1BF2" w14:textId="77777777" w:rsidR="00760708" w:rsidRDefault="00760708">
      <w:pPr>
        <w:rPr>
          <w:rFonts w:hint="eastAsia"/>
        </w:rPr>
      </w:pPr>
    </w:p>
    <w:p w14:paraId="2C58CEA0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未来的展望</w:t>
      </w:r>
    </w:p>
    <w:p w14:paraId="7F951E5A" w14:textId="77777777" w:rsidR="00760708" w:rsidRDefault="00760708">
      <w:pPr>
        <w:rPr>
          <w:rFonts w:hint="eastAsia"/>
        </w:rPr>
      </w:pPr>
    </w:p>
    <w:p w14:paraId="06966D22" w14:textId="77777777" w:rsidR="00760708" w:rsidRDefault="00760708">
      <w:pPr>
        <w:rPr>
          <w:rFonts w:hint="eastAsia"/>
        </w:rPr>
      </w:pPr>
    </w:p>
    <w:p w14:paraId="1795F6A2" w14:textId="77777777" w:rsidR="00760708" w:rsidRDefault="00760708">
      <w:pPr>
        <w:rPr>
          <w:rFonts w:hint="eastAsia"/>
        </w:rPr>
      </w:pPr>
      <w:r>
        <w:rPr>
          <w:rFonts w:hint="eastAsia"/>
        </w:rPr>
        <w:tab/>
        <w:t>随着全球化进程的加快，汉语及其拼音系统必将在世界范围内发挥更加重要的作用。未来，如何进一步完善拼音体系，使之更好地服务于汉语教学和文化交流，将是值得我们深入探讨的问题。随着人工智能技术的发展，拼音在语音识别、自然语言处理等领域的应用也将更加广泛，为促进人类社会的信息交流做出更大的贡献。</w:t>
      </w:r>
    </w:p>
    <w:p w14:paraId="3C1CC7E0" w14:textId="77777777" w:rsidR="00760708" w:rsidRDefault="00760708">
      <w:pPr>
        <w:rPr>
          <w:rFonts w:hint="eastAsia"/>
        </w:rPr>
      </w:pPr>
    </w:p>
    <w:p w14:paraId="042D147A" w14:textId="6F236669" w:rsidR="00711EBE" w:rsidRDefault="00711EBE"/>
    <w:sectPr w:rsidR="0071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BE"/>
    <w:rsid w:val="00332454"/>
    <w:rsid w:val="00711EBE"/>
    <w:rsid w:val="0076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29E07-5B3B-4C7C-BE76-DFB76B46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