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E7FB" w14:textId="77777777" w:rsidR="001D2945" w:rsidRDefault="001D2945">
      <w:pPr>
        <w:rPr>
          <w:rFonts w:hint="eastAsia"/>
        </w:rPr>
      </w:pPr>
      <w:r>
        <w:rPr>
          <w:rFonts w:hint="eastAsia"/>
        </w:rPr>
        <w:t>伞舞的拼音怎么写</w:t>
      </w:r>
    </w:p>
    <w:p w14:paraId="57666CDD" w14:textId="77777777" w:rsidR="001D2945" w:rsidRDefault="001D2945">
      <w:pPr>
        <w:rPr>
          <w:rFonts w:hint="eastAsia"/>
        </w:rPr>
      </w:pPr>
      <w:r>
        <w:rPr>
          <w:rFonts w:hint="eastAsia"/>
        </w:rPr>
        <w:t>伞舞，这个美丽而又充满诗意的名字，在汉语中的拼音写作“sǎn wǔ”。它不仅代表了一种独特的舞蹈形式，更承载着深厚的文化底蕴和历史故事。伞舞通常指的是以伞作为道具或装饰元素进行表演的舞蹈，这种舞蹈在中国及世界各地都有不同的表现形式。</w:t>
      </w:r>
    </w:p>
    <w:p w14:paraId="20426FB6" w14:textId="77777777" w:rsidR="001D2945" w:rsidRDefault="001D2945">
      <w:pPr>
        <w:rPr>
          <w:rFonts w:hint="eastAsia"/>
        </w:rPr>
      </w:pPr>
    </w:p>
    <w:p w14:paraId="1AE8DBCE" w14:textId="77777777" w:rsidR="001D2945" w:rsidRDefault="001D2945">
      <w:pPr>
        <w:rPr>
          <w:rFonts w:hint="eastAsia"/>
        </w:rPr>
      </w:pPr>
      <w:r>
        <w:rPr>
          <w:rFonts w:hint="eastAsia"/>
        </w:rPr>
        <w:t>伞舞的历史渊源</w:t>
      </w:r>
    </w:p>
    <w:p w14:paraId="3F4B3487" w14:textId="77777777" w:rsidR="001D2945" w:rsidRDefault="001D2945">
      <w:pPr>
        <w:rPr>
          <w:rFonts w:hint="eastAsia"/>
        </w:rPr>
      </w:pPr>
      <w:r>
        <w:rPr>
          <w:rFonts w:hint="eastAsia"/>
        </w:rPr>
        <w:t>伞舞的历史可以追溯到中国古代，最初可能是作为一种民间艺术形式出现，用于庆祝丰收、祭祀等重要节日。随着时间的发展，伞舞逐渐演变成一种独立的艺术表现形式，并在各种节庆活动、舞台表演中大放异彩。在古代文献和壁画中，我们可以找到关于伞舞的一些记载和描绘，这表明伞舞有着悠久的历史。</w:t>
      </w:r>
    </w:p>
    <w:p w14:paraId="617874D5" w14:textId="77777777" w:rsidR="001D2945" w:rsidRDefault="001D2945">
      <w:pPr>
        <w:rPr>
          <w:rFonts w:hint="eastAsia"/>
        </w:rPr>
      </w:pPr>
    </w:p>
    <w:p w14:paraId="259F0389" w14:textId="77777777" w:rsidR="001D2945" w:rsidRDefault="001D2945">
      <w:pPr>
        <w:rPr>
          <w:rFonts w:hint="eastAsia"/>
        </w:rPr>
      </w:pPr>
      <w:r>
        <w:rPr>
          <w:rFonts w:hint="eastAsia"/>
        </w:rPr>
        <w:t>伞舞的文化意义</w:t>
      </w:r>
    </w:p>
    <w:p w14:paraId="162DF0AF" w14:textId="77777777" w:rsidR="001D2945" w:rsidRDefault="001D2945">
      <w:pPr>
        <w:rPr>
          <w:rFonts w:hint="eastAsia"/>
        </w:rPr>
      </w:pPr>
      <w:r>
        <w:rPr>
          <w:rFonts w:hint="eastAsia"/>
        </w:rPr>
        <w:t>伞舞不仅仅是一种娱乐活动，它还蕴含了丰富的文化意义。在不同地区，伞舞所表达的内容和象征意义可能有所不同。例如，在一些地方，伞舞被用来祈求风调雨顺、五谷丰登；而在另一些地方，则是表达对美好生活的向往和祝福。通过优美的舞姿和精致的伞具，伞舞传递出了人们对生活的热爱和对未来的憧憬。</w:t>
      </w:r>
    </w:p>
    <w:p w14:paraId="25151CB7" w14:textId="77777777" w:rsidR="001D2945" w:rsidRDefault="001D2945">
      <w:pPr>
        <w:rPr>
          <w:rFonts w:hint="eastAsia"/>
        </w:rPr>
      </w:pPr>
    </w:p>
    <w:p w14:paraId="05613EE3" w14:textId="77777777" w:rsidR="001D2945" w:rsidRDefault="001D2945">
      <w:pPr>
        <w:rPr>
          <w:rFonts w:hint="eastAsia"/>
        </w:rPr>
      </w:pPr>
      <w:r>
        <w:rPr>
          <w:rFonts w:hint="eastAsia"/>
        </w:rPr>
        <w:t>现代伞舞的发展</w:t>
      </w:r>
    </w:p>
    <w:p w14:paraId="01E619D0" w14:textId="77777777" w:rsidR="001D2945" w:rsidRDefault="001D2945">
      <w:pPr>
        <w:rPr>
          <w:rFonts w:hint="eastAsia"/>
        </w:rPr>
      </w:pPr>
      <w:r>
        <w:rPr>
          <w:rFonts w:hint="eastAsia"/>
        </w:rPr>
        <w:t>进入现代社会，伞舞在保留传统特色的也不断吸收新的元素，发展出更多元化的表现形式。现代伞舞结合了音乐、灯光等多种艺术手段，使得表演更加丰富多彩。随着文化交流的加深，伞舞也开始走向世界，成为传播中国文化的一个重要窗口。无论是国内还是国际舞台上，伞舞都以其独特的魅力赢得了观众的喜爱。</w:t>
      </w:r>
    </w:p>
    <w:p w14:paraId="02E08DAE" w14:textId="77777777" w:rsidR="001D2945" w:rsidRDefault="001D2945">
      <w:pPr>
        <w:rPr>
          <w:rFonts w:hint="eastAsia"/>
        </w:rPr>
      </w:pPr>
    </w:p>
    <w:p w14:paraId="7878C40E" w14:textId="77777777" w:rsidR="001D2945" w:rsidRDefault="001D2945">
      <w:pPr>
        <w:rPr>
          <w:rFonts w:hint="eastAsia"/>
        </w:rPr>
      </w:pPr>
      <w:r>
        <w:rPr>
          <w:rFonts w:hint="eastAsia"/>
        </w:rPr>
        <w:t>学习伞舞的乐趣与挑战</w:t>
      </w:r>
    </w:p>
    <w:p w14:paraId="27E42C3C" w14:textId="77777777" w:rsidR="001D2945" w:rsidRDefault="001D2945">
      <w:pPr>
        <w:rPr>
          <w:rFonts w:hint="eastAsia"/>
        </w:rPr>
      </w:pPr>
      <w:r>
        <w:rPr>
          <w:rFonts w:hint="eastAsia"/>
        </w:rPr>
        <w:t>对于想要学习伞舞的人来说，这既是一个充满乐趣的过程，也是一个需要耐心和毅力的挑战。伞舞的学习不仅要求舞者掌握基本的舞蹈动作，还需要他们能够灵活运用手中的伞，创造出和谐统一的视觉效果。理解和体会伞舞背后的文化内涵，也是学习过程中的一个重要部分。通过不断地练习和探索，舞者们能够在伞舞的世界里找到属于自己的独特风格。</w:t>
      </w:r>
    </w:p>
    <w:p w14:paraId="4A81474F" w14:textId="77777777" w:rsidR="001D2945" w:rsidRDefault="001D2945">
      <w:pPr>
        <w:rPr>
          <w:rFonts w:hint="eastAsia"/>
        </w:rPr>
      </w:pPr>
    </w:p>
    <w:p w14:paraId="0822236D" w14:textId="77777777" w:rsidR="001D2945" w:rsidRDefault="001D2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0B8D5" w14:textId="77777777" w:rsidR="001D2945" w:rsidRDefault="001D2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A593E" w14:textId="7AAA0723" w:rsidR="00776803" w:rsidRDefault="00776803"/>
    <w:sectPr w:rsidR="0077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03"/>
    <w:rsid w:val="001D2945"/>
    <w:rsid w:val="0077680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E141-23B5-448B-9AFB-F6E39843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