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B758" w14:textId="77777777" w:rsidR="003E5575" w:rsidRDefault="003E5575">
      <w:pPr>
        <w:rPr>
          <w:rFonts w:hint="eastAsia"/>
        </w:rPr>
      </w:pPr>
    </w:p>
    <w:p w14:paraId="29E88DA9" w14:textId="77777777" w:rsidR="003E5575" w:rsidRDefault="003E5575">
      <w:pPr>
        <w:rPr>
          <w:rFonts w:hint="eastAsia"/>
        </w:rPr>
      </w:pPr>
      <w:r>
        <w:rPr>
          <w:rFonts w:hint="eastAsia"/>
        </w:rPr>
        <w:tab/>
        <w:t>优渥拼音简介</w:t>
      </w:r>
    </w:p>
    <w:p w14:paraId="6CA84519" w14:textId="77777777" w:rsidR="003E5575" w:rsidRDefault="003E5575">
      <w:pPr>
        <w:rPr>
          <w:rFonts w:hint="eastAsia"/>
        </w:rPr>
      </w:pPr>
    </w:p>
    <w:p w14:paraId="6EB69EF5" w14:textId="77777777" w:rsidR="003E5575" w:rsidRDefault="003E5575">
      <w:pPr>
        <w:rPr>
          <w:rFonts w:hint="eastAsia"/>
        </w:rPr>
      </w:pPr>
    </w:p>
    <w:p w14:paraId="7BF51300" w14:textId="77777777" w:rsidR="003E5575" w:rsidRDefault="003E5575">
      <w:pPr>
        <w:rPr>
          <w:rFonts w:hint="eastAsia"/>
        </w:rPr>
      </w:pPr>
      <w:r>
        <w:rPr>
          <w:rFonts w:hint="eastAsia"/>
        </w:rPr>
        <w:tab/>
        <w:t>优渥拼音（Yōuwò Pīnyīn）并非一个广泛使用的拼音系统名称，这里可能是指对汉语拼音系统的深入学习和使用技巧的一种描述。汉语拼音是中华人民共和国国家标准的拉丁字母拼写法，用于拼写现代标准汉语普通话。它由中国语言学家周有光等人于1950年代创建，并在1958年正式公布实施。汉语拼音不仅是学习中文的基础工具之一，也是国际上最常用的汉字转写系统。</w:t>
      </w:r>
    </w:p>
    <w:p w14:paraId="4A749C54" w14:textId="77777777" w:rsidR="003E5575" w:rsidRDefault="003E5575">
      <w:pPr>
        <w:rPr>
          <w:rFonts w:hint="eastAsia"/>
        </w:rPr>
      </w:pPr>
    </w:p>
    <w:p w14:paraId="2CC0A911" w14:textId="77777777" w:rsidR="003E5575" w:rsidRDefault="003E5575">
      <w:pPr>
        <w:rPr>
          <w:rFonts w:hint="eastAsia"/>
        </w:rPr>
      </w:pPr>
    </w:p>
    <w:p w14:paraId="2BFC165B" w14:textId="77777777" w:rsidR="003E5575" w:rsidRDefault="003E5575">
      <w:pPr>
        <w:rPr>
          <w:rFonts w:hint="eastAsia"/>
        </w:rPr>
      </w:pPr>
    </w:p>
    <w:p w14:paraId="6FCF2D54" w14:textId="77777777" w:rsidR="003E5575" w:rsidRDefault="003E5575">
      <w:pPr>
        <w:rPr>
          <w:rFonts w:hint="eastAsia"/>
        </w:rPr>
      </w:pPr>
      <w:r>
        <w:rPr>
          <w:rFonts w:hint="eastAsia"/>
        </w:rPr>
        <w:tab/>
        <w:t>优渥拼音的学习方法</w:t>
      </w:r>
    </w:p>
    <w:p w14:paraId="10C38152" w14:textId="77777777" w:rsidR="003E5575" w:rsidRDefault="003E5575">
      <w:pPr>
        <w:rPr>
          <w:rFonts w:hint="eastAsia"/>
        </w:rPr>
      </w:pPr>
    </w:p>
    <w:p w14:paraId="6B2509F4" w14:textId="77777777" w:rsidR="003E5575" w:rsidRDefault="003E5575">
      <w:pPr>
        <w:rPr>
          <w:rFonts w:hint="eastAsia"/>
        </w:rPr>
      </w:pPr>
    </w:p>
    <w:p w14:paraId="3BF2AD1E" w14:textId="77777777" w:rsidR="003E5575" w:rsidRDefault="003E5575">
      <w:pPr>
        <w:rPr>
          <w:rFonts w:hint="eastAsia"/>
        </w:rPr>
      </w:pPr>
      <w:r>
        <w:rPr>
          <w:rFonts w:hint="eastAsia"/>
        </w:rPr>
        <w:tab/>
        <w:t>要达到“优渥拼音”的水平，即能够熟练掌握并运用汉语拼音，需要从基础开始逐步练习。熟悉所有的声母和韵母是必不可少的。汉语拼音中共有21个声母和39个韵母，通过反复朗读这些基本元素，可以加深记忆。了解声调的变化规律也非常重要。普通话中有四个基本声调和一个轻声，不同的声调代表了不同的意思，因此正确地发音至关重要。还可以通过听写、跟读等实践方式来提高拼音能力。</w:t>
      </w:r>
    </w:p>
    <w:p w14:paraId="4E1A1BC0" w14:textId="77777777" w:rsidR="003E5575" w:rsidRDefault="003E5575">
      <w:pPr>
        <w:rPr>
          <w:rFonts w:hint="eastAsia"/>
        </w:rPr>
      </w:pPr>
    </w:p>
    <w:p w14:paraId="659219C8" w14:textId="77777777" w:rsidR="003E5575" w:rsidRDefault="003E5575">
      <w:pPr>
        <w:rPr>
          <w:rFonts w:hint="eastAsia"/>
        </w:rPr>
      </w:pPr>
    </w:p>
    <w:p w14:paraId="1C4913AB" w14:textId="77777777" w:rsidR="003E5575" w:rsidRDefault="003E5575">
      <w:pPr>
        <w:rPr>
          <w:rFonts w:hint="eastAsia"/>
        </w:rPr>
      </w:pPr>
    </w:p>
    <w:p w14:paraId="7EC00621" w14:textId="77777777" w:rsidR="003E5575" w:rsidRDefault="003E5575">
      <w:pPr>
        <w:rPr>
          <w:rFonts w:hint="eastAsia"/>
        </w:rPr>
      </w:pPr>
      <w:r>
        <w:rPr>
          <w:rFonts w:hint="eastAsia"/>
        </w:rPr>
        <w:tab/>
        <w:t>优渥拼音的应用场景</w:t>
      </w:r>
    </w:p>
    <w:p w14:paraId="5C47DA1A" w14:textId="77777777" w:rsidR="003E5575" w:rsidRDefault="003E5575">
      <w:pPr>
        <w:rPr>
          <w:rFonts w:hint="eastAsia"/>
        </w:rPr>
      </w:pPr>
    </w:p>
    <w:p w14:paraId="126D747F" w14:textId="77777777" w:rsidR="003E5575" w:rsidRDefault="003E5575">
      <w:pPr>
        <w:rPr>
          <w:rFonts w:hint="eastAsia"/>
        </w:rPr>
      </w:pPr>
    </w:p>
    <w:p w14:paraId="2A712C2B" w14:textId="77777777" w:rsidR="003E5575" w:rsidRDefault="003E5575">
      <w:pPr>
        <w:rPr>
          <w:rFonts w:hint="eastAsia"/>
        </w:rPr>
      </w:pPr>
      <w:r>
        <w:rPr>
          <w:rFonts w:hint="eastAsia"/>
        </w:rPr>
        <w:tab/>
        <w:t>掌握了“优渥拼音”之后，其应用场景非常广泛。对于初学者而言，拼音是学习汉字发音的重要桥梁；对于儿童教育来说，拼音可以帮助孩子更快地学会认字和阅读。在日常生活中，拼音也被广泛应用于手机输入法、电脑打字等场景中，极大地提高了沟通交流的效率。在对外汉语教学中，拼音作为入门级的教学工具，对于非母语者来说尤为重要。</w:t>
      </w:r>
    </w:p>
    <w:p w14:paraId="00A6306F" w14:textId="77777777" w:rsidR="003E5575" w:rsidRDefault="003E5575">
      <w:pPr>
        <w:rPr>
          <w:rFonts w:hint="eastAsia"/>
        </w:rPr>
      </w:pPr>
    </w:p>
    <w:p w14:paraId="50CDB8A2" w14:textId="77777777" w:rsidR="003E5575" w:rsidRDefault="003E5575">
      <w:pPr>
        <w:rPr>
          <w:rFonts w:hint="eastAsia"/>
        </w:rPr>
      </w:pPr>
    </w:p>
    <w:p w14:paraId="137DF78F" w14:textId="77777777" w:rsidR="003E5575" w:rsidRDefault="003E5575">
      <w:pPr>
        <w:rPr>
          <w:rFonts w:hint="eastAsia"/>
        </w:rPr>
      </w:pPr>
    </w:p>
    <w:p w14:paraId="1FFB38A1" w14:textId="77777777" w:rsidR="003E5575" w:rsidRDefault="003E5575">
      <w:pPr>
        <w:rPr>
          <w:rFonts w:hint="eastAsia"/>
        </w:rPr>
      </w:pPr>
      <w:r>
        <w:rPr>
          <w:rFonts w:hint="eastAsia"/>
        </w:rPr>
        <w:tab/>
        <w:t>优渥拼音与文化传承</w:t>
      </w:r>
    </w:p>
    <w:p w14:paraId="506C3B80" w14:textId="77777777" w:rsidR="003E5575" w:rsidRDefault="003E5575">
      <w:pPr>
        <w:rPr>
          <w:rFonts w:hint="eastAsia"/>
        </w:rPr>
      </w:pPr>
    </w:p>
    <w:p w14:paraId="46DDE8A4" w14:textId="77777777" w:rsidR="003E5575" w:rsidRDefault="003E5575">
      <w:pPr>
        <w:rPr>
          <w:rFonts w:hint="eastAsia"/>
        </w:rPr>
      </w:pPr>
    </w:p>
    <w:p w14:paraId="17CB0B82" w14:textId="77777777" w:rsidR="003E5575" w:rsidRDefault="003E5575">
      <w:pPr>
        <w:rPr>
          <w:rFonts w:hint="eastAsia"/>
        </w:rPr>
      </w:pPr>
      <w:r>
        <w:rPr>
          <w:rFonts w:hint="eastAsia"/>
        </w:rPr>
        <w:tab/>
        <w:t>从更深层次来看，“优渥拼音”不仅仅是一种语言学习工具，它还承载着中华文化的传播和发展。随着全球化进程的加快，越来越多的外国人对中国文化和语言产生了浓厚的兴趣。拼音作为连接中文与世界其他语言的纽带，起到了不可替代的作用。通过学习和使用拼音，不仅可以让更多人了解和接触到丰富多彩的中华文化，同时也促进了不同文化之间的交流与理解。</w:t>
      </w:r>
    </w:p>
    <w:p w14:paraId="0B0E37D6" w14:textId="77777777" w:rsidR="003E5575" w:rsidRDefault="003E5575">
      <w:pPr>
        <w:rPr>
          <w:rFonts w:hint="eastAsia"/>
        </w:rPr>
      </w:pPr>
    </w:p>
    <w:p w14:paraId="56CAE576" w14:textId="77777777" w:rsidR="003E5575" w:rsidRDefault="003E5575">
      <w:pPr>
        <w:rPr>
          <w:rFonts w:hint="eastAsia"/>
        </w:rPr>
      </w:pPr>
    </w:p>
    <w:p w14:paraId="4A2CD6A6" w14:textId="77777777" w:rsidR="003E5575" w:rsidRDefault="003E5575">
      <w:pPr>
        <w:rPr>
          <w:rFonts w:hint="eastAsia"/>
        </w:rPr>
      </w:pPr>
    </w:p>
    <w:p w14:paraId="11E87CE0" w14:textId="77777777" w:rsidR="003E5575" w:rsidRDefault="003E55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A7B029" w14:textId="77777777" w:rsidR="003E5575" w:rsidRDefault="003E5575">
      <w:pPr>
        <w:rPr>
          <w:rFonts w:hint="eastAsia"/>
        </w:rPr>
      </w:pPr>
    </w:p>
    <w:p w14:paraId="006BACE0" w14:textId="77777777" w:rsidR="003E5575" w:rsidRDefault="003E5575">
      <w:pPr>
        <w:rPr>
          <w:rFonts w:hint="eastAsia"/>
        </w:rPr>
      </w:pPr>
    </w:p>
    <w:p w14:paraId="5ADFBB49" w14:textId="77777777" w:rsidR="003E5575" w:rsidRDefault="003E5575">
      <w:pPr>
        <w:rPr>
          <w:rFonts w:hint="eastAsia"/>
        </w:rPr>
      </w:pPr>
      <w:r>
        <w:rPr>
          <w:rFonts w:hint="eastAsia"/>
        </w:rPr>
        <w:tab/>
        <w:t>“优渥拼音”代表着对汉语拼音深刻的理解和灵活的运用能力。无论是对于汉语学习者还是中国文化爱好者来说，掌握好拼音都是十分重要的。希望通过不断的学习和实践，每个人都能达到“优渥拼音”的境界，更好地享受汉语学习的乐趣，促进文化交流与发展。</w:t>
      </w:r>
    </w:p>
    <w:p w14:paraId="0ACF2962" w14:textId="77777777" w:rsidR="003E5575" w:rsidRDefault="003E5575">
      <w:pPr>
        <w:rPr>
          <w:rFonts w:hint="eastAsia"/>
        </w:rPr>
      </w:pPr>
    </w:p>
    <w:p w14:paraId="4CD13082" w14:textId="5420D66E" w:rsidR="00CF7CB0" w:rsidRDefault="00CF7CB0"/>
    <w:sectPr w:rsidR="00CF7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B0"/>
    <w:rsid w:val="00332454"/>
    <w:rsid w:val="003E5575"/>
    <w:rsid w:val="00C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6E480-2F2F-44CC-A558-D7B5CEC5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