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A3DCD" w14:textId="77777777" w:rsidR="00D70EAE" w:rsidRDefault="00D70EAE">
      <w:pPr>
        <w:rPr>
          <w:rFonts w:hint="eastAsia"/>
        </w:rPr>
      </w:pPr>
      <w:r>
        <w:rPr>
          <w:rFonts w:hint="eastAsia"/>
        </w:rPr>
        <w:t>什么e带鱼填空的拼音：Yín Hé dài yú</w:t>
      </w:r>
    </w:p>
    <w:p w14:paraId="655431D6" w14:textId="77777777" w:rsidR="00D70EAE" w:rsidRDefault="00D70EAE">
      <w:pPr>
        <w:rPr>
          <w:rFonts w:hint="eastAsia"/>
        </w:rPr>
      </w:pPr>
      <w:r>
        <w:rPr>
          <w:rFonts w:hint="eastAsia"/>
        </w:rPr>
        <w:t>在中文语言的丰富海洋里，有着无数奇妙的词汇等待我们去探索。今天我们要介绍的是一个有趣又特别的词汇——“银河带鱼”，其拼音为“Yín Hé dài yú”。这个词组将天文现象与海洋生物巧妙结合，充满了诗意和想象力。银河带鱼并非真实存在的鱼类，而是汉语中一种富有创意的说法，用以形容那些如同银河般璀璨而又神秘的存在。</w:t>
      </w:r>
    </w:p>
    <w:p w14:paraId="6C3936D1" w14:textId="77777777" w:rsidR="00D70EAE" w:rsidRDefault="00D70EAE">
      <w:pPr>
        <w:rPr>
          <w:rFonts w:hint="eastAsia"/>
        </w:rPr>
      </w:pPr>
    </w:p>
    <w:p w14:paraId="0975298A" w14:textId="77777777" w:rsidR="00D70EAE" w:rsidRDefault="00D70EAE">
      <w:pPr>
        <w:rPr>
          <w:rFonts w:hint="eastAsia"/>
        </w:rPr>
      </w:pPr>
      <w:r>
        <w:rPr>
          <w:rFonts w:hint="eastAsia"/>
        </w:rPr>
        <w:t>银河带鱼的想象空间</w:t>
      </w:r>
    </w:p>
    <w:p w14:paraId="37BBF76A" w14:textId="77777777" w:rsidR="00D70EAE" w:rsidRDefault="00D70EAE">
      <w:pPr>
        <w:rPr>
          <w:rFonts w:hint="eastAsia"/>
        </w:rPr>
      </w:pPr>
      <w:r>
        <w:rPr>
          <w:rFonts w:hint="eastAsia"/>
        </w:rPr>
        <w:t>当谈及“银河带鱼”，人们往往会联想到浩瀚星空中的银河，那一条横跨夜空、由无数星星组成的光带，仿佛是宇宙中的一条巨大河流。而带鱼则是生活在地球海洋中的一种细长如带的鱼类。把两者联系在一起，似乎是在暗示着某种跨越天际与海洋的连接，激发了人们的无限遐想。这种表达方式体现了汉语的独特魅力，它允许使用者通过组合不同的词语创造出新的意义，从而赋予语言更加丰富的内涵。</w:t>
      </w:r>
    </w:p>
    <w:p w14:paraId="0A5997E3" w14:textId="77777777" w:rsidR="00D70EAE" w:rsidRDefault="00D70EAE">
      <w:pPr>
        <w:rPr>
          <w:rFonts w:hint="eastAsia"/>
        </w:rPr>
      </w:pPr>
    </w:p>
    <w:p w14:paraId="56B609C6" w14:textId="77777777" w:rsidR="00D70EAE" w:rsidRDefault="00D70EAE">
      <w:pPr>
        <w:rPr>
          <w:rFonts w:hint="eastAsia"/>
        </w:rPr>
      </w:pPr>
      <w:r>
        <w:rPr>
          <w:rFonts w:hint="eastAsia"/>
        </w:rPr>
        <w:t>文化背景下的银河带鱼</w:t>
      </w:r>
    </w:p>
    <w:p w14:paraId="5D838D38" w14:textId="77777777" w:rsidR="00D70EAE" w:rsidRDefault="00D70EAE">
      <w:pPr>
        <w:rPr>
          <w:rFonts w:hint="eastAsia"/>
        </w:rPr>
      </w:pPr>
      <w:r>
        <w:rPr>
          <w:rFonts w:hint="eastAsia"/>
        </w:rPr>
        <w:t>在中国传统文化中，银河常被比喻为天上的河流，古人认为它是分隔牛郎织女的天堑。而在现代语境下，“银河带鱼”这样的词汇反映了当代人对于传统与自然之间关系的新思考。随着社会的发展，人类对于自然界的认识不断加深，也更加注重人与自然和谐共生的理念。因此，“银河带鱼”可以被视为对这一理念的艺术化表达，提醒着人们珍惜地球上每一种生命形式的也不忘抬头仰望星空，探索未知的世界。</w:t>
      </w:r>
    </w:p>
    <w:p w14:paraId="59A0FDE1" w14:textId="77777777" w:rsidR="00D70EAE" w:rsidRDefault="00D70EAE">
      <w:pPr>
        <w:rPr>
          <w:rFonts w:hint="eastAsia"/>
        </w:rPr>
      </w:pPr>
    </w:p>
    <w:p w14:paraId="64A8F012" w14:textId="77777777" w:rsidR="00D70EAE" w:rsidRDefault="00D70EAE">
      <w:pPr>
        <w:rPr>
          <w:rFonts w:hint="eastAsia"/>
        </w:rPr>
      </w:pPr>
      <w:r>
        <w:rPr>
          <w:rFonts w:hint="eastAsia"/>
        </w:rPr>
        <w:t>艺术创作中的银河带鱼</w:t>
      </w:r>
    </w:p>
    <w:p w14:paraId="11F014CF" w14:textId="77777777" w:rsidR="00D70EAE" w:rsidRDefault="00D70EAE">
      <w:pPr>
        <w:rPr>
          <w:rFonts w:hint="eastAsia"/>
        </w:rPr>
      </w:pPr>
      <w:r>
        <w:rPr>
          <w:rFonts w:hint="eastAsia"/>
        </w:rPr>
        <w:t>在文学作品、绘画以及其他艺术形式中，“银河带鱼”提供了一个充满幻想色彩的主题。艺术家们可以通过这个概念来传达他们对于宇宙、海洋以及所有生命之间微妙联系的理解。无论是作为诗歌中的意象还是画布上的一抹亮色，“银河带鱼”都象征着一种超越常规思维界限的精神追求。它鼓励创作者跳出框架，从更广阔的视角看待周围的一切，并尝试用新颖的方式讲述故事或表达情感。</w:t>
      </w:r>
    </w:p>
    <w:p w14:paraId="37518DE2" w14:textId="77777777" w:rsidR="00D70EAE" w:rsidRDefault="00D70EAE">
      <w:pPr>
        <w:rPr>
          <w:rFonts w:hint="eastAsia"/>
        </w:rPr>
      </w:pPr>
    </w:p>
    <w:p w14:paraId="40322DB5" w14:textId="77777777" w:rsidR="00D70EAE" w:rsidRDefault="00D70EAE">
      <w:pPr>
        <w:rPr>
          <w:rFonts w:hint="eastAsia"/>
        </w:rPr>
      </w:pPr>
      <w:r>
        <w:rPr>
          <w:rFonts w:hint="eastAsia"/>
        </w:rPr>
        <w:t>最后的总结</w:t>
      </w:r>
    </w:p>
    <w:p w14:paraId="35C7C120" w14:textId="77777777" w:rsidR="00D70EAE" w:rsidRDefault="00D70EAE">
      <w:pPr>
        <w:rPr>
          <w:rFonts w:hint="eastAsia"/>
        </w:rPr>
      </w:pPr>
      <w:r>
        <w:rPr>
          <w:rFonts w:hint="eastAsia"/>
        </w:rPr>
        <w:t>虽然“银河带鱼”并不是实际存在于物理世界中的事物，但它却承载着深厚的文化价值和无尽的艺术可能性。这个词汇不仅展示了汉语的灵活性和创造性，而且也是连接过去与现在、天空与海洋、现实与梦想之间的桥梁。通过理解和欣赏“银河带鱼”，我们可以更好地领略到中华文化的博大精深以及人类想象力的无穷边界。</w:t>
      </w:r>
    </w:p>
    <w:p w14:paraId="402E2E5A" w14:textId="77777777" w:rsidR="00D70EAE" w:rsidRDefault="00D70EAE">
      <w:pPr>
        <w:rPr>
          <w:rFonts w:hint="eastAsia"/>
        </w:rPr>
      </w:pPr>
    </w:p>
    <w:p w14:paraId="2B9A6AD7" w14:textId="77777777" w:rsidR="00D70EAE" w:rsidRDefault="00D70EAE">
      <w:pPr>
        <w:rPr>
          <w:rFonts w:hint="eastAsia"/>
        </w:rPr>
      </w:pPr>
      <w:r>
        <w:rPr>
          <w:rFonts w:hint="eastAsia"/>
        </w:rPr>
        <w:t>本文是由每日作文网(2345lzwz.com)为大家创作</w:t>
      </w:r>
    </w:p>
    <w:p w14:paraId="3AA6CB73" w14:textId="46B512AE" w:rsidR="00993F36" w:rsidRDefault="00993F36"/>
    <w:sectPr w:rsidR="00993F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36"/>
    <w:rsid w:val="009442F6"/>
    <w:rsid w:val="00993F36"/>
    <w:rsid w:val="00D70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75CBA-F681-4BA4-B708-05867E8E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F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F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F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F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F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F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F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F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F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F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F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F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F36"/>
    <w:rPr>
      <w:rFonts w:cstheme="majorBidi"/>
      <w:color w:val="2F5496" w:themeColor="accent1" w:themeShade="BF"/>
      <w:sz w:val="28"/>
      <w:szCs w:val="28"/>
    </w:rPr>
  </w:style>
  <w:style w:type="character" w:customStyle="1" w:styleId="50">
    <w:name w:val="标题 5 字符"/>
    <w:basedOn w:val="a0"/>
    <w:link w:val="5"/>
    <w:uiPriority w:val="9"/>
    <w:semiHidden/>
    <w:rsid w:val="00993F36"/>
    <w:rPr>
      <w:rFonts w:cstheme="majorBidi"/>
      <w:color w:val="2F5496" w:themeColor="accent1" w:themeShade="BF"/>
      <w:sz w:val="24"/>
    </w:rPr>
  </w:style>
  <w:style w:type="character" w:customStyle="1" w:styleId="60">
    <w:name w:val="标题 6 字符"/>
    <w:basedOn w:val="a0"/>
    <w:link w:val="6"/>
    <w:uiPriority w:val="9"/>
    <w:semiHidden/>
    <w:rsid w:val="00993F36"/>
    <w:rPr>
      <w:rFonts w:cstheme="majorBidi"/>
      <w:b/>
      <w:bCs/>
      <w:color w:val="2F5496" w:themeColor="accent1" w:themeShade="BF"/>
    </w:rPr>
  </w:style>
  <w:style w:type="character" w:customStyle="1" w:styleId="70">
    <w:name w:val="标题 7 字符"/>
    <w:basedOn w:val="a0"/>
    <w:link w:val="7"/>
    <w:uiPriority w:val="9"/>
    <w:semiHidden/>
    <w:rsid w:val="00993F36"/>
    <w:rPr>
      <w:rFonts w:cstheme="majorBidi"/>
      <w:b/>
      <w:bCs/>
      <w:color w:val="595959" w:themeColor="text1" w:themeTint="A6"/>
    </w:rPr>
  </w:style>
  <w:style w:type="character" w:customStyle="1" w:styleId="80">
    <w:name w:val="标题 8 字符"/>
    <w:basedOn w:val="a0"/>
    <w:link w:val="8"/>
    <w:uiPriority w:val="9"/>
    <w:semiHidden/>
    <w:rsid w:val="00993F36"/>
    <w:rPr>
      <w:rFonts w:cstheme="majorBidi"/>
      <w:color w:val="595959" w:themeColor="text1" w:themeTint="A6"/>
    </w:rPr>
  </w:style>
  <w:style w:type="character" w:customStyle="1" w:styleId="90">
    <w:name w:val="标题 9 字符"/>
    <w:basedOn w:val="a0"/>
    <w:link w:val="9"/>
    <w:uiPriority w:val="9"/>
    <w:semiHidden/>
    <w:rsid w:val="00993F36"/>
    <w:rPr>
      <w:rFonts w:eastAsiaTheme="majorEastAsia" w:cstheme="majorBidi"/>
      <w:color w:val="595959" w:themeColor="text1" w:themeTint="A6"/>
    </w:rPr>
  </w:style>
  <w:style w:type="paragraph" w:styleId="a3">
    <w:name w:val="Title"/>
    <w:basedOn w:val="a"/>
    <w:next w:val="a"/>
    <w:link w:val="a4"/>
    <w:uiPriority w:val="10"/>
    <w:qFormat/>
    <w:rsid w:val="00993F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F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F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F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F36"/>
    <w:pPr>
      <w:spacing w:before="160"/>
      <w:jc w:val="center"/>
    </w:pPr>
    <w:rPr>
      <w:i/>
      <w:iCs/>
      <w:color w:val="404040" w:themeColor="text1" w:themeTint="BF"/>
    </w:rPr>
  </w:style>
  <w:style w:type="character" w:customStyle="1" w:styleId="a8">
    <w:name w:val="引用 字符"/>
    <w:basedOn w:val="a0"/>
    <w:link w:val="a7"/>
    <w:uiPriority w:val="29"/>
    <w:rsid w:val="00993F36"/>
    <w:rPr>
      <w:i/>
      <w:iCs/>
      <w:color w:val="404040" w:themeColor="text1" w:themeTint="BF"/>
    </w:rPr>
  </w:style>
  <w:style w:type="paragraph" w:styleId="a9">
    <w:name w:val="List Paragraph"/>
    <w:basedOn w:val="a"/>
    <w:uiPriority w:val="34"/>
    <w:qFormat/>
    <w:rsid w:val="00993F36"/>
    <w:pPr>
      <w:ind w:left="720"/>
      <w:contextualSpacing/>
    </w:pPr>
  </w:style>
  <w:style w:type="character" w:styleId="aa">
    <w:name w:val="Intense Emphasis"/>
    <w:basedOn w:val="a0"/>
    <w:uiPriority w:val="21"/>
    <w:qFormat/>
    <w:rsid w:val="00993F36"/>
    <w:rPr>
      <w:i/>
      <w:iCs/>
      <w:color w:val="2F5496" w:themeColor="accent1" w:themeShade="BF"/>
    </w:rPr>
  </w:style>
  <w:style w:type="paragraph" w:styleId="ab">
    <w:name w:val="Intense Quote"/>
    <w:basedOn w:val="a"/>
    <w:next w:val="a"/>
    <w:link w:val="ac"/>
    <w:uiPriority w:val="30"/>
    <w:qFormat/>
    <w:rsid w:val="00993F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F36"/>
    <w:rPr>
      <w:i/>
      <w:iCs/>
      <w:color w:val="2F5496" w:themeColor="accent1" w:themeShade="BF"/>
    </w:rPr>
  </w:style>
  <w:style w:type="character" w:styleId="ad">
    <w:name w:val="Intense Reference"/>
    <w:basedOn w:val="a0"/>
    <w:uiPriority w:val="32"/>
    <w:qFormat/>
    <w:rsid w:val="00993F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