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C5FC" w14:textId="77777777" w:rsidR="004A7607" w:rsidRDefault="004A7607">
      <w:pPr>
        <w:rPr>
          <w:rFonts w:hint="eastAsia"/>
        </w:rPr>
      </w:pPr>
      <w:r>
        <w:rPr>
          <w:rFonts w:hint="eastAsia"/>
        </w:rPr>
        <w:t>乙的拼音和组词：汉语中的基础构成</w:t>
      </w:r>
    </w:p>
    <w:p w14:paraId="763CBC15" w14:textId="77777777" w:rsidR="004A7607" w:rsidRDefault="004A7607">
      <w:pPr>
        <w:rPr>
          <w:rFonts w:hint="eastAsia"/>
        </w:rPr>
      </w:pPr>
      <w:r>
        <w:rPr>
          <w:rFonts w:hint="eastAsia"/>
        </w:rPr>
        <w:t>在汉语的学习旅程中，了解汉字的拼音与组词是掌握这门语言的重要步骤。"乙"（yǐ），作为一个单独的汉字，其发音为第三声，是一个相对简单的音节。在古代中国，它曾用来表示第二的顺序，如甲乙丙丁，这里的“乙”代表了继“甲”之后的位置。“乙”字也常出现在个人的名字或姓氏之中，赋予了人们独特的身份标识。</w:t>
      </w:r>
    </w:p>
    <w:p w14:paraId="47655A4B" w14:textId="77777777" w:rsidR="004A7607" w:rsidRDefault="004A7607">
      <w:pPr>
        <w:rPr>
          <w:rFonts w:hint="eastAsia"/>
        </w:rPr>
      </w:pPr>
    </w:p>
    <w:p w14:paraId="0F0C397C" w14:textId="77777777" w:rsidR="004A7607" w:rsidRDefault="004A7607">
      <w:pPr>
        <w:rPr>
          <w:rFonts w:hint="eastAsia"/>
        </w:rPr>
      </w:pPr>
      <w:r>
        <w:rPr>
          <w:rFonts w:hint="eastAsia"/>
        </w:rPr>
        <w:t>乙字的历史渊源</w:t>
      </w:r>
    </w:p>
    <w:p w14:paraId="77910EDB" w14:textId="77777777" w:rsidR="004A7607" w:rsidRDefault="004A7607">
      <w:pPr>
        <w:rPr>
          <w:rFonts w:hint="eastAsia"/>
        </w:rPr>
      </w:pPr>
      <w:r>
        <w:rPr>
          <w:rFonts w:hint="eastAsia"/>
        </w:rPr>
        <w:t>追溯到汉字的发展历史，“乙”字的形态演变经历了数千年的沉淀。最早的“乙”形可能源自于象形文字，描绘了一种弯曲的形象，象征着道路的曲折或是事物的变化。随着时代的发展，这个字符逐渐演变成了今天我们在书写和印刷中所见到的样子。在古代文献中，“乙”不仅用于排序，还具有象征意义，代表着柔韧、适应变化的能力。</w:t>
      </w:r>
    </w:p>
    <w:p w14:paraId="2F3A962E" w14:textId="77777777" w:rsidR="004A7607" w:rsidRDefault="004A7607">
      <w:pPr>
        <w:rPr>
          <w:rFonts w:hint="eastAsia"/>
        </w:rPr>
      </w:pPr>
    </w:p>
    <w:p w14:paraId="1AE19134" w14:textId="77777777" w:rsidR="004A7607" w:rsidRDefault="004A7607">
      <w:pPr>
        <w:rPr>
          <w:rFonts w:hint="eastAsia"/>
        </w:rPr>
      </w:pPr>
      <w:r>
        <w:rPr>
          <w:rFonts w:hint="eastAsia"/>
        </w:rPr>
        <w:t>乙的拼音详解</w:t>
      </w:r>
    </w:p>
    <w:p w14:paraId="52E09359" w14:textId="77777777" w:rsidR="004A7607" w:rsidRDefault="004A7607">
      <w:pPr>
        <w:rPr>
          <w:rFonts w:hint="eastAsia"/>
        </w:rPr>
      </w:pPr>
      <w:r>
        <w:rPr>
          <w:rFonts w:hint="eastAsia"/>
        </w:rPr>
        <w:t>“乙”的拼音是 yǐ，属于复韵母 i 的发音范畴。在汉语拼音系统中，i 是一个非常重要的元音，能够与不同的辅音组合形成丰富的音节。“乙”的发音特点在于舌尖轻触上齿龈，然后迅速离开，发出清晰而短促的声音。对于学习汉语的外国朋友来说，正确地掌握“乙”的发音，是准确交流的关键之一。在普通话水平测试中，对“乙”的发音准确性也有一定的要求。</w:t>
      </w:r>
    </w:p>
    <w:p w14:paraId="63EA3523" w14:textId="77777777" w:rsidR="004A7607" w:rsidRDefault="004A7607">
      <w:pPr>
        <w:rPr>
          <w:rFonts w:hint="eastAsia"/>
        </w:rPr>
      </w:pPr>
    </w:p>
    <w:p w14:paraId="07D927CC" w14:textId="77777777" w:rsidR="004A7607" w:rsidRDefault="004A7607">
      <w:pPr>
        <w:rPr>
          <w:rFonts w:hint="eastAsia"/>
        </w:rPr>
      </w:pPr>
      <w:r>
        <w:rPr>
          <w:rFonts w:hint="eastAsia"/>
        </w:rPr>
        <w:t>乙字的组词实例</w:t>
      </w:r>
    </w:p>
    <w:p w14:paraId="7AE49E13" w14:textId="77777777" w:rsidR="004A7607" w:rsidRDefault="004A7607">
      <w:pPr>
        <w:rPr>
          <w:rFonts w:hint="eastAsia"/>
        </w:rPr>
      </w:pPr>
      <w:r>
        <w:rPr>
          <w:rFonts w:hint="eastAsia"/>
        </w:rPr>
        <w:t>“乙”作为单个汉字，虽然本身的意义较为抽象，但在与其他汉字组合成词时，却能表达出丰富多样的含义。例如，“乙醇”是指酒精的一种化学名称，广泛应用于医药、工业等领域；“乙烯”则是一种重要的化工原料，用于生产塑料等材料；“乙酰”是一个有机化学术语，涉及到许多生物化学反应。“乙级”通常用来指代某个领域内的次一级分类，如体育赛事中的乙级联赛。这些词汇不仅反映了“乙”字在现代科技和日常生活中的应用，也展示了汉字组词的灵活性和创造力。</w:t>
      </w:r>
    </w:p>
    <w:p w14:paraId="70F28EC7" w14:textId="77777777" w:rsidR="004A7607" w:rsidRDefault="004A7607">
      <w:pPr>
        <w:rPr>
          <w:rFonts w:hint="eastAsia"/>
        </w:rPr>
      </w:pPr>
    </w:p>
    <w:p w14:paraId="080D82B8" w14:textId="77777777" w:rsidR="004A7607" w:rsidRDefault="004A7607">
      <w:pPr>
        <w:rPr>
          <w:rFonts w:hint="eastAsia"/>
        </w:rPr>
      </w:pPr>
      <w:r>
        <w:rPr>
          <w:rFonts w:hint="eastAsia"/>
        </w:rPr>
        <w:t>乙字的文化内涵</w:t>
      </w:r>
    </w:p>
    <w:p w14:paraId="06CAD3CD" w14:textId="77777777" w:rsidR="004A7607" w:rsidRDefault="004A7607">
      <w:pPr>
        <w:rPr>
          <w:rFonts w:hint="eastAsia"/>
        </w:rPr>
      </w:pPr>
      <w:r>
        <w:rPr>
          <w:rFonts w:hint="eastAsia"/>
        </w:rPr>
        <w:t>在中国传统文化中，“乙”字蕴含着深厚的文化底蕴。在《易经》六十四卦中，“乙”与天干中的其他七个字符共同构成了一个完整的系统，用以解释宇宙万物的变化规律。古人相信，通过研究天干地支之间的关系，可以预测未来的吉凶祸福。在一些地方方言里，“乙”还有特殊的含义，比如在某些地区，“乙”被用来形容人做事不够认真或者马虎大意。这种文化现象体现了汉字在不同语境下的多样性和生命力。</w:t>
      </w:r>
    </w:p>
    <w:p w14:paraId="6E2A2B90" w14:textId="77777777" w:rsidR="004A7607" w:rsidRDefault="004A7607">
      <w:pPr>
        <w:rPr>
          <w:rFonts w:hint="eastAsia"/>
        </w:rPr>
      </w:pPr>
    </w:p>
    <w:p w14:paraId="4EF05BC9" w14:textId="77777777" w:rsidR="004A7607" w:rsidRDefault="004A7607">
      <w:pPr>
        <w:rPr>
          <w:rFonts w:hint="eastAsia"/>
        </w:rPr>
      </w:pPr>
      <w:r>
        <w:rPr>
          <w:rFonts w:hint="eastAsia"/>
        </w:rPr>
        <w:t>最后的总结</w:t>
      </w:r>
    </w:p>
    <w:p w14:paraId="119AC1C4" w14:textId="77777777" w:rsidR="004A7607" w:rsidRDefault="004A7607">
      <w:pPr>
        <w:rPr>
          <w:rFonts w:hint="eastAsia"/>
        </w:rPr>
      </w:pPr>
      <w:r>
        <w:rPr>
          <w:rFonts w:hint="eastAsia"/>
        </w:rPr>
        <w:t>“乙”字不仅仅是汉语中的一个简单符号，它承载着悠久的历史、丰富的文化和实用的功能。无论是从拼音的角度还是从组词的应用来看，“乙”都展现出了汉语的独特魅力。对于汉语学习者而言，深入理解像“乙”这样的基础汉字，有助于更好地掌握汉语的精髓，进而提升语言表达能力。这也为我们打开了一扇通往中国古代文明的大门，让我们得以领略中华文化的博大精深。</w:t>
      </w:r>
    </w:p>
    <w:p w14:paraId="4BEE82CD" w14:textId="77777777" w:rsidR="004A7607" w:rsidRDefault="004A7607">
      <w:pPr>
        <w:rPr>
          <w:rFonts w:hint="eastAsia"/>
        </w:rPr>
      </w:pPr>
    </w:p>
    <w:p w14:paraId="269A0AEC" w14:textId="77777777" w:rsidR="004A7607" w:rsidRDefault="004A76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CEA77" w14:textId="181CDEBF" w:rsidR="00473498" w:rsidRDefault="00473498"/>
    <w:sectPr w:rsidR="00473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98"/>
    <w:rsid w:val="00473498"/>
    <w:rsid w:val="004A760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76908-7F78-4E88-B87B-37050A20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